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C333A" w14:textId="2C710BC9" w:rsidR="00F25FDF" w:rsidRPr="00627400" w:rsidRDefault="009F10BF" w:rsidP="0029641D">
      <w:pPr>
        <w:pStyle w:val="a4"/>
        <w:tabs>
          <w:tab w:val="clear" w:pos="4153"/>
          <w:tab w:val="clear" w:pos="8306"/>
          <w:tab w:val="left" w:pos="340"/>
          <w:tab w:val="right" w:pos="935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6262AB" wp14:editId="6B1969CB">
                <wp:simplePos x="0" y="0"/>
                <wp:positionH relativeFrom="column">
                  <wp:posOffset>-167005</wp:posOffset>
                </wp:positionH>
                <wp:positionV relativeFrom="paragraph">
                  <wp:posOffset>-29845</wp:posOffset>
                </wp:positionV>
                <wp:extent cx="2673350" cy="305435"/>
                <wp:effectExtent l="11430" t="5080" r="10795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B1EF4" w14:textId="77777777" w:rsidR="001B4BFB" w:rsidRPr="00672B6F" w:rsidRDefault="001B4BFB" w:rsidP="00672B6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6262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15pt;margin-top:-2.35pt;width:210.5pt;height:24.05pt;z-index:2516577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" strokecolor="white">
                <v:textbox style="mso-fit-shape-to-text:t">
                  <w:txbxContent>
                    <w:p w14:paraId="5DCB1EF4" w14:textId="77777777" w:rsidR="001B4BFB" w:rsidRPr="00672B6F" w:rsidRDefault="001B4BFB" w:rsidP="00672B6F"/>
                  </w:txbxContent>
                </v:textbox>
              </v:shape>
            </w:pict>
          </mc:Fallback>
        </mc:AlternateContent>
      </w:r>
      <w:r w:rsidR="0029641D">
        <w:rPr>
          <w:sz w:val="28"/>
          <w:szCs w:val="28"/>
        </w:rPr>
        <w:t xml:space="preserve">                                </w:t>
      </w:r>
      <w:r w:rsidR="00F25FDF" w:rsidRPr="00627400">
        <w:rPr>
          <w:sz w:val="28"/>
          <w:szCs w:val="28"/>
        </w:rPr>
        <w:t xml:space="preserve">Приложение </w:t>
      </w:r>
      <w:r w:rsidR="00393B09" w:rsidRPr="00627400">
        <w:rPr>
          <w:sz w:val="28"/>
          <w:szCs w:val="28"/>
        </w:rPr>
        <w:t>1</w:t>
      </w:r>
    </w:p>
    <w:p w14:paraId="5A2607B8" w14:textId="77777777" w:rsidR="00F25FDF" w:rsidRPr="00627400" w:rsidRDefault="00F25FDF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к решению </w:t>
      </w:r>
      <w:r w:rsidR="003B507A" w:rsidRPr="00627400">
        <w:rPr>
          <w:sz w:val="28"/>
          <w:szCs w:val="28"/>
        </w:rPr>
        <w:t>Совета депутатов</w:t>
      </w:r>
    </w:p>
    <w:p w14:paraId="0002FAE9" w14:textId="77777777" w:rsidR="00351E90" w:rsidRPr="00627400" w:rsidRDefault="007B42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Балахнинского муниципального </w:t>
      </w:r>
      <w:r w:rsidR="003B507A" w:rsidRPr="00627400">
        <w:rPr>
          <w:sz w:val="28"/>
          <w:szCs w:val="28"/>
        </w:rPr>
        <w:t>округа</w:t>
      </w:r>
    </w:p>
    <w:p w14:paraId="0D6060B0" w14:textId="77777777" w:rsidR="004A5747" w:rsidRDefault="00351E90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>Нижегородской области</w:t>
      </w:r>
    </w:p>
    <w:p w14:paraId="456A0193" w14:textId="4DF0B871" w:rsidR="00351E90" w:rsidRDefault="002607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>
        <w:rPr>
          <w:sz w:val="28"/>
          <w:szCs w:val="28"/>
        </w:rPr>
        <w:t>о</w:t>
      </w:r>
      <w:r w:rsidR="00351E90"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</w:p>
    <w:p w14:paraId="23B8CBD5" w14:textId="747ADA18" w:rsidR="000E1B75" w:rsidRPr="00B969B3" w:rsidRDefault="000E1B75" w:rsidP="000E1B75">
      <w:pPr>
        <w:ind w:firstLine="851"/>
        <w:jc w:val="right"/>
        <w:rPr>
          <w:szCs w:val="28"/>
        </w:rPr>
      </w:pPr>
      <w:r>
        <w:rPr>
          <w:szCs w:val="28"/>
        </w:rPr>
        <w:t xml:space="preserve">                                  </w:t>
      </w:r>
      <w:r w:rsidRPr="00CB3335">
        <w:rPr>
          <w:szCs w:val="28"/>
        </w:rPr>
        <w:t xml:space="preserve">(в ред. решения Совета депутатов от </w:t>
      </w:r>
      <w:r w:rsidR="00435F49">
        <w:rPr>
          <w:szCs w:val="28"/>
        </w:rPr>
        <w:t xml:space="preserve">30.06.2026 </w:t>
      </w:r>
      <w:r w:rsidRPr="00CB3335">
        <w:rPr>
          <w:szCs w:val="28"/>
        </w:rPr>
        <w:t xml:space="preserve">№ </w:t>
      </w:r>
      <w:r w:rsidR="00435F49">
        <w:rPr>
          <w:szCs w:val="28"/>
        </w:rPr>
        <w:t>138)</w:t>
      </w:r>
    </w:p>
    <w:p w14:paraId="0ECB5091" w14:textId="77777777" w:rsidR="00351E90" w:rsidRDefault="00351E90" w:rsidP="00576A8D">
      <w:pPr>
        <w:pStyle w:val="a4"/>
        <w:tabs>
          <w:tab w:val="clear" w:pos="4153"/>
          <w:tab w:val="clear" w:pos="8306"/>
        </w:tabs>
        <w:rPr>
          <w:b/>
          <w:sz w:val="28"/>
          <w:szCs w:val="28"/>
        </w:rPr>
      </w:pPr>
    </w:p>
    <w:p w14:paraId="0C1DBD10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F69F4">
        <w:rPr>
          <w:b/>
          <w:sz w:val="28"/>
          <w:szCs w:val="28"/>
        </w:rPr>
        <w:t xml:space="preserve">Поступление доходов </w:t>
      </w:r>
    </w:p>
    <w:p w14:paraId="26F5F086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F69F4">
        <w:rPr>
          <w:b/>
          <w:sz w:val="28"/>
          <w:szCs w:val="28"/>
        </w:rPr>
        <w:t xml:space="preserve">по группам, подгруппам и статьям бюджетной классификации </w:t>
      </w:r>
    </w:p>
    <w:p w14:paraId="78DCE3E2" w14:textId="1B444EEF" w:rsidR="0006320B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sz w:val="24"/>
        </w:rPr>
      </w:pPr>
      <w:r w:rsidRPr="004F69F4">
        <w:rPr>
          <w:b/>
          <w:sz w:val="28"/>
          <w:szCs w:val="28"/>
        </w:rPr>
        <w:t>на 202</w:t>
      </w:r>
      <w:r w:rsidR="005448BD">
        <w:rPr>
          <w:b/>
          <w:sz w:val="28"/>
          <w:szCs w:val="28"/>
        </w:rPr>
        <w:t>6</w:t>
      </w:r>
      <w:r w:rsidRPr="004F69F4">
        <w:rPr>
          <w:b/>
          <w:sz w:val="28"/>
          <w:szCs w:val="28"/>
        </w:rPr>
        <w:t xml:space="preserve"> год и на плановый период 202</w:t>
      </w:r>
      <w:r w:rsidR="005448BD">
        <w:rPr>
          <w:b/>
          <w:sz w:val="28"/>
          <w:szCs w:val="28"/>
        </w:rPr>
        <w:t>7</w:t>
      </w:r>
      <w:r w:rsidRPr="004F69F4">
        <w:rPr>
          <w:b/>
          <w:sz w:val="28"/>
          <w:szCs w:val="28"/>
        </w:rPr>
        <w:t xml:space="preserve"> и 202</w:t>
      </w:r>
      <w:r w:rsidR="005448BD">
        <w:rPr>
          <w:b/>
          <w:sz w:val="28"/>
          <w:szCs w:val="28"/>
        </w:rPr>
        <w:t>8</w:t>
      </w:r>
      <w:r w:rsidRPr="004F69F4">
        <w:rPr>
          <w:b/>
          <w:sz w:val="28"/>
          <w:szCs w:val="28"/>
        </w:rPr>
        <w:t xml:space="preserve"> годов</w:t>
      </w:r>
      <w:r>
        <w:rPr>
          <w:sz w:val="24"/>
        </w:rPr>
        <w:t xml:space="preserve"> </w:t>
      </w:r>
    </w:p>
    <w:p w14:paraId="30D6775E" w14:textId="77777777" w:rsidR="00575C59" w:rsidRDefault="00575C59" w:rsidP="00636732">
      <w:pPr>
        <w:spacing w:line="240" w:lineRule="atLeast"/>
        <w:ind w:firstLine="0"/>
        <w:jc w:val="right"/>
        <w:rPr>
          <w:sz w:val="24"/>
          <w:szCs w:val="24"/>
        </w:rPr>
      </w:pPr>
    </w:p>
    <w:p w14:paraId="4BDF3361" w14:textId="26A55C66" w:rsidR="00AE0980" w:rsidRDefault="00351E90" w:rsidP="00636732">
      <w:pPr>
        <w:spacing w:line="240" w:lineRule="atLeast"/>
        <w:ind w:firstLine="0"/>
        <w:jc w:val="right"/>
        <w:rPr>
          <w:sz w:val="24"/>
          <w:szCs w:val="24"/>
        </w:rPr>
      </w:pPr>
      <w:bookmarkStart w:id="0" w:name="_GoBack"/>
      <w:bookmarkEnd w:id="0"/>
      <w:r w:rsidRPr="00627400">
        <w:rPr>
          <w:sz w:val="24"/>
          <w:szCs w:val="24"/>
        </w:rPr>
        <w:t>(тыс. рублей)</w:t>
      </w:r>
    </w:p>
    <w:p w14:paraId="7951B180" w14:textId="2B83E8D9" w:rsidR="00636732" w:rsidRPr="00627400" w:rsidRDefault="00636732" w:rsidP="00A670D8">
      <w:pPr>
        <w:spacing w:line="240" w:lineRule="atLeast"/>
        <w:ind w:firstLine="0"/>
        <w:rPr>
          <w:sz w:val="24"/>
          <w:szCs w:val="24"/>
        </w:rPr>
      </w:pPr>
    </w:p>
    <w:tbl>
      <w:tblPr>
        <w:tblW w:w="10209" w:type="dxa"/>
        <w:tblLook w:val="04A0" w:firstRow="1" w:lastRow="0" w:firstColumn="1" w:lastColumn="0" w:noHBand="0" w:noVBand="1"/>
      </w:tblPr>
      <w:tblGrid>
        <w:gridCol w:w="2518"/>
        <w:gridCol w:w="3431"/>
        <w:gridCol w:w="1418"/>
        <w:gridCol w:w="1417"/>
        <w:gridCol w:w="1418"/>
        <w:gridCol w:w="7"/>
      </w:tblGrid>
      <w:tr w:rsidR="00435F49" w:rsidRPr="00A670D8" w14:paraId="033C5B18" w14:textId="77777777" w:rsidTr="00435F49">
        <w:trPr>
          <w:trHeight w:val="600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9CD6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Код классификации Российской Федерации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8B25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D644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2026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E803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2027 год 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97D9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2028 год </w:t>
            </w:r>
          </w:p>
        </w:tc>
      </w:tr>
      <w:tr w:rsidR="00435F49" w:rsidRPr="00A670D8" w14:paraId="54975D2E" w14:textId="77777777" w:rsidTr="00435F49">
        <w:trPr>
          <w:trHeight w:val="36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537A" w14:textId="77777777" w:rsidR="00435F49" w:rsidRPr="00A670D8" w:rsidRDefault="00435F49" w:rsidP="003118EC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4C28" w14:textId="77777777" w:rsidR="00435F49" w:rsidRPr="00A670D8" w:rsidRDefault="00435F49" w:rsidP="003118EC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8D65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46FD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35F2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5F49" w:rsidRPr="00A670D8" w14:paraId="476FBFBD" w14:textId="77777777" w:rsidTr="00435F49">
        <w:trPr>
          <w:gridAfter w:val="1"/>
          <w:wAfter w:w="7" w:type="dxa"/>
          <w:trHeight w:val="54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E8680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ABFB4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 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9491D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6088A">
              <w:rPr>
                <w:b/>
                <w:sz w:val="24"/>
                <w:szCs w:val="24"/>
              </w:rPr>
              <w:t>1 572 921,6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6A697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1 656 005,0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1CC84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1 821 621,8</w:t>
            </w:r>
          </w:p>
        </w:tc>
      </w:tr>
      <w:tr w:rsidR="00435F49" w:rsidRPr="00A670D8" w14:paraId="4E840516" w14:textId="77777777" w:rsidTr="00435F49">
        <w:trPr>
          <w:gridAfter w:val="1"/>
          <w:wAfter w:w="7" w:type="dxa"/>
          <w:trHeight w:val="5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BA30F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B316B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3ADD6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0CE06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8981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1 354 400,4</w:t>
            </w:r>
          </w:p>
        </w:tc>
      </w:tr>
      <w:tr w:rsidR="00435F49" w:rsidRPr="00A670D8" w14:paraId="6C707B90" w14:textId="77777777" w:rsidTr="00435F49">
        <w:trPr>
          <w:gridAfter w:val="1"/>
          <w:wAfter w:w="7" w:type="dxa"/>
          <w:trHeight w:val="55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3F422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99FB5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1.1.1.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670D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0B70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B2E7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23C4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1 354 400,4</w:t>
            </w:r>
          </w:p>
        </w:tc>
      </w:tr>
      <w:tr w:rsidR="00435F49" w:rsidRPr="00A670D8" w14:paraId="2B10ECE6" w14:textId="77777777" w:rsidTr="00435F49">
        <w:trPr>
          <w:gridAfter w:val="1"/>
          <w:wAfter w:w="7" w:type="dxa"/>
          <w:trHeight w:val="9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12DA3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09677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91B50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33 426,6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99BDC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D31E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47 462,3</w:t>
            </w:r>
          </w:p>
        </w:tc>
      </w:tr>
      <w:tr w:rsidR="00435F49" w:rsidRPr="00A670D8" w14:paraId="135BFCB4" w14:textId="77777777" w:rsidTr="00435F49">
        <w:trPr>
          <w:gridAfter w:val="1"/>
          <w:wAfter w:w="7" w:type="dxa"/>
          <w:trHeight w:val="39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CF604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6D5B6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944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16 758,7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2A750" w14:textId="77777777" w:rsidR="00435F49" w:rsidRPr="00A670D8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22 372,9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9660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23 265,5</w:t>
            </w:r>
          </w:p>
        </w:tc>
      </w:tr>
      <w:tr w:rsidR="00435F49" w:rsidRPr="00A670D8" w14:paraId="218D4C51" w14:textId="77777777" w:rsidTr="00435F49">
        <w:trPr>
          <w:gridAfter w:val="1"/>
          <w:wAfter w:w="7" w:type="dxa"/>
          <w:trHeight w:val="45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A36EB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9B1AE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A670D8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A670D8">
              <w:rPr>
                <w:color w:val="000000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A670D8">
              <w:rPr>
                <w:color w:val="000000"/>
                <w:sz w:val="24"/>
                <w:szCs w:val="24"/>
              </w:rPr>
              <w:t>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2580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7A2BD" w14:textId="77777777" w:rsidR="00435F49" w:rsidRPr="00A670D8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B0E3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116,0</w:t>
            </w:r>
          </w:p>
        </w:tc>
      </w:tr>
      <w:tr w:rsidR="00435F49" w:rsidRPr="00A670D8" w14:paraId="7BEEA09D" w14:textId="77777777" w:rsidTr="00435F49">
        <w:trPr>
          <w:gridAfter w:val="1"/>
          <w:wAfter w:w="7" w:type="dxa"/>
          <w:trHeight w:val="38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58E53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1EA43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4B33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16 207,9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C9C53" w14:textId="77777777" w:rsidR="00435F49" w:rsidRPr="00A670D8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21 638,7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5F75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22 500,0</w:t>
            </w:r>
          </w:p>
        </w:tc>
      </w:tr>
      <w:tr w:rsidR="00435F49" w:rsidRPr="00A670D8" w14:paraId="789F80EE" w14:textId="77777777" w:rsidTr="00435F49">
        <w:trPr>
          <w:gridAfter w:val="1"/>
          <w:wAfter w:w="7" w:type="dxa"/>
          <w:trHeight w:val="3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4A957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E311D49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D3D5993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5A2575C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FFE411C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8149D19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9DB9E53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955B29D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7B2106B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52CBB7B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02112A8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FD5A0FB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18D9108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F019D33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BF87755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606DA00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FE5F343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23332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2E78C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B59AC5D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A366910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4697FA0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E51FDC9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A81C7A2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FD473DB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46D88E0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928DE01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FD9A407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B768E51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E3E70F2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C7FE49C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171EF57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AF7BF10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D69965D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6BA478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-1 024,8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7B6EE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7117F9C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5595185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E9950F5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AC38139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94146B7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842C09B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3E3EA40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99E8153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D43275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7A07C29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2C7F994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CBE5D95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E190D85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22892D8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9960EAE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CBE1B7B" w14:textId="77777777" w:rsidR="00435F49" w:rsidRPr="00A670D8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-1 368,0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1083C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815DBBC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99B9165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02577DB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873CDD3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DABD324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3D014D3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0BBA929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A5560CF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86FDA04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60B85C0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316D65D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E2A8FCB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1DB28B4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FB53F95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75507D4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41A1B8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-1 422,4</w:t>
            </w:r>
          </w:p>
        </w:tc>
      </w:tr>
      <w:tr w:rsidR="00435F49" w:rsidRPr="00A670D8" w14:paraId="500FDBCC" w14:textId="77777777" w:rsidTr="00435F49">
        <w:trPr>
          <w:gridAfter w:val="1"/>
          <w:wAfter w:w="7" w:type="dxa"/>
          <w:trHeight w:val="40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217B6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44E4D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1.2.5. Туристический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CA7C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C7167" w14:textId="77777777" w:rsidR="00435F49" w:rsidRPr="00A670D8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2 202,3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7518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3 003,2</w:t>
            </w:r>
          </w:p>
        </w:tc>
      </w:tr>
      <w:tr w:rsidR="00435F49" w:rsidRPr="00A670D8" w14:paraId="1A8D10AB" w14:textId="77777777" w:rsidTr="00435F49">
        <w:trPr>
          <w:gridAfter w:val="1"/>
          <w:wAfter w:w="7" w:type="dxa"/>
          <w:trHeight w:val="4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FF196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BE1D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1.3. 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14856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110 069,0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0D101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114 477,2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CAF5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119 056,1</w:t>
            </w:r>
          </w:p>
        </w:tc>
      </w:tr>
      <w:tr w:rsidR="00435F49" w:rsidRPr="00A670D8" w14:paraId="6D60FCD0" w14:textId="77777777" w:rsidTr="00435F49">
        <w:trPr>
          <w:gridAfter w:val="1"/>
          <w:wAfter w:w="7" w:type="dxa"/>
          <w:trHeight w:val="10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526AC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1 05 01000 00 0000 110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950F4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36A8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107 210,8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A4DE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B6BB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115 964,9</w:t>
            </w:r>
          </w:p>
        </w:tc>
      </w:tr>
      <w:tr w:rsidR="00435F49" w:rsidRPr="00A670D8" w14:paraId="01F63096" w14:textId="77777777" w:rsidTr="00435F49">
        <w:trPr>
          <w:gridAfter w:val="1"/>
          <w:wAfter w:w="7" w:type="dxa"/>
          <w:trHeight w:val="5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F9885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B01F5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6CD1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721A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3184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435F49" w:rsidRPr="00A670D8" w14:paraId="13D7B8EE" w14:textId="77777777" w:rsidTr="00435F49">
        <w:trPr>
          <w:gridAfter w:val="1"/>
          <w:wAfter w:w="7" w:type="dxa"/>
          <w:trHeight w:val="10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29C18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B2800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A6C5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AB4A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2 965,4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2028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3 084,0</w:t>
            </w:r>
          </w:p>
        </w:tc>
      </w:tr>
      <w:tr w:rsidR="00435F49" w:rsidRPr="00A670D8" w14:paraId="28A7EF10" w14:textId="77777777" w:rsidTr="00435F49">
        <w:trPr>
          <w:gridAfter w:val="1"/>
          <w:wAfter w:w="7" w:type="dxa"/>
          <w:trHeight w:val="3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E4BAA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9A45B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1.4. 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30A9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AA418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177 603,7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5E0A5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186 822,9</w:t>
            </w:r>
          </w:p>
        </w:tc>
      </w:tr>
      <w:tr w:rsidR="00435F49" w:rsidRPr="00A670D8" w14:paraId="57190D0C" w14:textId="77777777" w:rsidTr="00435F49">
        <w:trPr>
          <w:gridAfter w:val="1"/>
          <w:wAfter w:w="7" w:type="dxa"/>
          <w:trHeight w:val="17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AF97A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1 06 01020 14 0000 110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18DCB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981B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84 322,2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2CCB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91 405,3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50E0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98 900,5</w:t>
            </w:r>
          </w:p>
        </w:tc>
      </w:tr>
      <w:tr w:rsidR="00435F49" w:rsidRPr="00A670D8" w14:paraId="6E88C79E" w14:textId="77777777" w:rsidTr="00435F49">
        <w:trPr>
          <w:gridAfter w:val="1"/>
          <w:wAfter w:w="7" w:type="dxa"/>
          <w:trHeight w:val="140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656A8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1 06 06032 14 0000 110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75368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1.4.2.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797A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55 979,7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2619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7FD3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58 241,3</w:t>
            </w:r>
          </w:p>
        </w:tc>
      </w:tr>
      <w:tr w:rsidR="00435F49" w:rsidRPr="00A670D8" w14:paraId="3B84C5BB" w14:textId="77777777" w:rsidTr="00435F49">
        <w:trPr>
          <w:gridAfter w:val="1"/>
          <w:wAfter w:w="7" w:type="dxa"/>
          <w:trHeight w:val="13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EE68C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1 06 06042 14 0000 110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F3CF0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1.4.3.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17FE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3B98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11AF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29 681,1</w:t>
            </w:r>
          </w:p>
        </w:tc>
      </w:tr>
      <w:tr w:rsidR="00435F49" w:rsidRPr="00A670D8" w14:paraId="64ABC17C" w14:textId="77777777" w:rsidTr="00435F49">
        <w:trPr>
          <w:gridAfter w:val="1"/>
          <w:wAfter w:w="7" w:type="dxa"/>
          <w:trHeight w:val="44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79C3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61E15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1.5. 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CE95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43 215,3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1778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44 294,6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3D269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45 400,8</w:t>
            </w:r>
          </w:p>
        </w:tc>
      </w:tr>
      <w:tr w:rsidR="00435F49" w:rsidRPr="00A670D8" w14:paraId="2D88B594" w14:textId="77777777" w:rsidTr="00435F49">
        <w:trPr>
          <w:gridAfter w:val="1"/>
          <w:wAfter w:w="7" w:type="dxa"/>
          <w:trHeight w:val="16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AACDB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61C3B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1.5.1. Государственная пошлина по делам, рассматриваемым в судах общей юрисдикции, мировыми судьями </w:t>
            </w:r>
          </w:p>
          <w:p w14:paraId="42E5F8FF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E285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43 195,3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DE24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44 274,1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D92E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45 379,8</w:t>
            </w:r>
          </w:p>
        </w:tc>
      </w:tr>
      <w:tr w:rsidR="00435F49" w:rsidRPr="00A670D8" w14:paraId="3596EF4C" w14:textId="77777777" w:rsidTr="00435F49">
        <w:trPr>
          <w:gridAfter w:val="1"/>
          <w:wAfter w:w="7" w:type="dxa"/>
          <w:trHeight w:val="10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AC18F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08023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1.5.2. 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09BD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7CB9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95D8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435F49" w:rsidRPr="00A670D8" w14:paraId="738CA713" w14:textId="77777777" w:rsidTr="00435F49">
        <w:trPr>
          <w:gridAfter w:val="1"/>
          <w:wAfter w:w="7" w:type="dxa"/>
          <w:trHeight w:val="14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00DC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8F859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C550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68 848,7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7FB6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36 407,9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4D8C5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37 864,2</w:t>
            </w:r>
          </w:p>
        </w:tc>
      </w:tr>
      <w:tr w:rsidR="00435F49" w:rsidRPr="00A670D8" w14:paraId="098BFF3E" w14:textId="77777777" w:rsidTr="00435F49">
        <w:trPr>
          <w:gridAfter w:val="1"/>
          <w:wAfter w:w="7" w:type="dxa"/>
          <w:trHeight w:val="30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275DE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1 11 05012 14  0000 120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0AA20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1.6.1.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B7DC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40 752,3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5AB7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22 348,0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EC79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23 241,9</w:t>
            </w:r>
          </w:p>
        </w:tc>
      </w:tr>
      <w:tr w:rsidR="00435F49" w:rsidRPr="00A670D8" w14:paraId="4E7017F3" w14:textId="77777777" w:rsidTr="00435F49">
        <w:trPr>
          <w:gridAfter w:val="1"/>
          <w:wAfter w:w="7" w:type="dxa"/>
          <w:trHeight w:val="30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BAC03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1 11 05024 14 0000 120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2DBA9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1.6.2.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</w:t>
            </w:r>
          </w:p>
          <w:p w14:paraId="6701C3CD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16E6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56AF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46D4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930,8</w:t>
            </w:r>
          </w:p>
        </w:tc>
      </w:tr>
      <w:tr w:rsidR="00435F49" w:rsidRPr="00A670D8" w14:paraId="5514F0F0" w14:textId="77777777" w:rsidTr="00435F49">
        <w:trPr>
          <w:gridAfter w:val="1"/>
          <w:wAfter w:w="7" w:type="dxa"/>
          <w:trHeight w:val="14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3AE1A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1 11 05074 14 0000 120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AF9B4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1.6.3. Доходы от сдачи в аренду имущества, составляющего казну муниципальных округов </w:t>
            </w:r>
          </w:p>
          <w:p w14:paraId="2D5A5B90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76FB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9 332,7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689F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6 306,1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8912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6 558,3</w:t>
            </w:r>
          </w:p>
        </w:tc>
      </w:tr>
      <w:tr w:rsidR="00435F49" w:rsidRPr="00A670D8" w14:paraId="71448FAB" w14:textId="77777777" w:rsidTr="00435F49">
        <w:trPr>
          <w:gridAfter w:val="1"/>
          <w:wAfter w:w="7" w:type="dxa"/>
          <w:trHeight w:val="79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BFF61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1 11 09044 14 0000 120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0FE10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1.6.4. Прочие поступления от использования имущества, находящегося в собственности муниципальных округов </w:t>
            </w:r>
          </w:p>
          <w:p w14:paraId="2B8F6CC7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имущества муниципальных бюджетных и автономных учреждений, </w:t>
            </w:r>
          </w:p>
          <w:p w14:paraId="384CD447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8744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14 499,3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24C8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5 266,6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F4E8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5 477,2</w:t>
            </w:r>
          </w:p>
        </w:tc>
      </w:tr>
      <w:tr w:rsidR="00435F49" w:rsidRPr="00A670D8" w14:paraId="2DECC3AB" w14:textId="77777777" w:rsidTr="00435F49">
        <w:trPr>
          <w:gridAfter w:val="1"/>
          <w:wAfter w:w="7" w:type="dxa"/>
          <w:trHeight w:val="39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9246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1 11 09080 14 0000 120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06AB5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1.6.5.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</w:t>
            </w:r>
          </w:p>
          <w:p w14:paraId="03AA9586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6DB3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4CD4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3359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1 656,0</w:t>
            </w:r>
          </w:p>
        </w:tc>
      </w:tr>
      <w:tr w:rsidR="00435F49" w:rsidRPr="00A670D8" w14:paraId="71C882FF" w14:textId="77777777" w:rsidTr="00435F49">
        <w:trPr>
          <w:gridAfter w:val="1"/>
          <w:wAfter w:w="7" w:type="dxa"/>
          <w:trHeight w:val="110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45DE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4522F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1.7. 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845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3 232,0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F6223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3 204,2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4B2B5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3 332,4</w:t>
            </w:r>
          </w:p>
        </w:tc>
      </w:tr>
      <w:tr w:rsidR="00435F49" w:rsidRPr="00A670D8" w14:paraId="2A39AA0D" w14:textId="77777777" w:rsidTr="00435F49">
        <w:trPr>
          <w:gridAfter w:val="1"/>
          <w:wAfter w:w="7" w:type="dxa"/>
          <w:trHeight w:val="9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66826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1 13 02994 14 0000 130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648DA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1.7.1. Прочие доходы от компенсации затрат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5C53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0426D">
              <w:rPr>
                <w:sz w:val="24"/>
                <w:szCs w:val="24"/>
              </w:rPr>
              <w:t>3 232,0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C7A5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3 204,2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D685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3 332,4</w:t>
            </w:r>
          </w:p>
        </w:tc>
      </w:tr>
      <w:tr w:rsidR="00435F49" w:rsidRPr="00A670D8" w14:paraId="158AE161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8EA4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5DBDB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1.8. 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035D4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6088A">
              <w:rPr>
                <w:b/>
                <w:sz w:val="24"/>
                <w:szCs w:val="24"/>
              </w:rPr>
              <w:t>12 404,4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DE01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10 673,8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BB5D2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9 606,4</w:t>
            </w:r>
          </w:p>
        </w:tc>
      </w:tr>
      <w:tr w:rsidR="00435F49" w:rsidRPr="00A670D8" w14:paraId="44454FE9" w14:textId="77777777" w:rsidTr="00435F49">
        <w:trPr>
          <w:gridAfter w:val="1"/>
          <w:wAfter w:w="7" w:type="dxa"/>
          <w:trHeight w:val="17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50089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1 14 06012 14 0000 430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24762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1.8.1.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95C9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6088A">
              <w:rPr>
                <w:color w:val="000000"/>
                <w:sz w:val="24"/>
                <w:szCs w:val="24"/>
              </w:rPr>
              <w:t>4 000,2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296A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95CA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2 835,0</w:t>
            </w:r>
          </w:p>
        </w:tc>
      </w:tr>
      <w:tr w:rsidR="00435F49" w:rsidRPr="00A670D8" w14:paraId="302315DB" w14:textId="77777777" w:rsidTr="00435F49">
        <w:trPr>
          <w:gridAfter w:val="1"/>
          <w:wAfter w:w="7" w:type="dxa"/>
          <w:trHeight w:val="3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7692C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1 14 06312 14 0000 430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A9A6B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1.8.2.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</w:t>
            </w:r>
          </w:p>
          <w:p w14:paraId="4872E81E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F9A4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F0F7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0B7A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4 860,0</w:t>
            </w:r>
          </w:p>
        </w:tc>
      </w:tr>
      <w:tr w:rsidR="00435F49" w:rsidRPr="00A670D8" w14:paraId="043DBB9B" w14:textId="77777777" w:rsidTr="00435F49">
        <w:trPr>
          <w:gridAfter w:val="1"/>
          <w:wAfter w:w="7" w:type="dxa"/>
          <w:trHeight w:val="68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A3A44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C6A1607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CDBBD6C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4FE9887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62E20AD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2A85814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F47B8D4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D8A7461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1 14 13040 14 0000 410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FA57F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1.8.3. Доходы от приватизации имущества, находящегося в собственности муниципальных округов, 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 w:rsidRPr="00A670D8">
              <w:rPr>
                <w:color w:val="000000"/>
                <w:sz w:val="24"/>
                <w:szCs w:val="24"/>
              </w:rPr>
              <w:t>в части приватизации нефинансовых активов имущества казны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CE781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612EBEE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EF1F61B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37B5256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D126FA2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EAB5AE9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5AF4FDE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7514AC7" w14:textId="39A4E343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EA596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B13378C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B46B759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2F4A1BC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DED58F3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57A5034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06390EB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6BB396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6CAF5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EF51A55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BFFF5FD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58CACD8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0CFD4AD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01ED481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9CB22AB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0FDD0B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1 911,4</w:t>
            </w:r>
          </w:p>
        </w:tc>
      </w:tr>
      <w:tr w:rsidR="00435F49" w:rsidRPr="00A670D8" w14:paraId="68896F0A" w14:textId="77777777" w:rsidTr="00435F49">
        <w:trPr>
          <w:gridAfter w:val="1"/>
          <w:wAfter w:w="7" w:type="dxa"/>
          <w:trHeight w:val="16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2CDB9" w14:textId="77777777" w:rsidR="00435F49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1 14 02042 14 0000 440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16B0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 xml:space="preserve">1.8.4. Доходы от реализации имущества, находящегося в оперативном управлении учреждений, находящихся в ведении органов управления муниципальных округов </w:t>
            </w:r>
            <w:r>
              <w:rPr>
                <w:sz w:val="24"/>
                <w:szCs w:val="24"/>
              </w:rPr>
              <w:t xml:space="preserve">                </w:t>
            </w:r>
            <w:r w:rsidRPr="001D4B4F">
              <w:rPr>
                <w:sz w:val="24"/>
                <w:szCs w:val="24"/>
              </w:rPr>
              <w:t>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9227AA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89AC4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654A0" w14:textId="77777777" w:rsidR="00435F49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06923909" w14:textId="77777777" w:rsidTr="00435F49">
        <w:trPr>
          <w:gridAfter w:val="1"/>
          <w:wAfter w:w="7" w:type="dxa"/>
          <w:trHeight w:val="55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5C891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C5F21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1.9. 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A69F4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17 159,1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F7DF2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15 600,0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F919F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16 224,0</w:t>
            </w:r>
          </w:p>
        </w:tc>
      </w:tr>
      <w:tr w:rsidR="00435F49" w:rsidRPr="00A670D8" w14:paraId="1F6F9BF6" w14:textId="77777777" w:rsidTr="00435F49">
        <w:trPr>
          <w:gridAfter w:val="1"/>
          <w:wAfter w:w="7" w:type="dxa"/>
          <w:trHeight w:val="31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2D18E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E12C6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1.9.1. Административные штрафы, установленные главой 5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2F5C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B571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9D79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143,6</w:t>
            </w:r>
          </w:p>
        </w:tc>
      </w:tr>
      <w:tr w:rsidR="00435F49" w:rsidRPr="00A670D8" w14:paraId="5FC283D2" w14:textId="77777777" w:rsidTr="00435F49">
        <w:trPr>
          <w:gridAfter w:val="1"/>
          <w:wAfter w:w="7" w:type="dxa"/>
          <w:trHeight w:val="80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EEE62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BDA0E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1.9.2. Административные штрафы, установленные главой 6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9044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5222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C2BA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</w:tr>
      <w:tr w:rsidR="00435F49" w:rsidRPr="00A670D8" w14:paraId="3EC8D51F" w14:textId="77777777" w:rsidTr="00435F49">
        <w:trPr>
          <w:gridAfter w:val="1"/>
          <w:wAfter w:w="7" w:type="dxa"/>
          <w:trHeight w:val="3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024E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3D36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1.9.3. Административные штрафы, установленные главой 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1F00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2D55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0959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43,2</w:t>
            </w:r>
          </w:p>
        </w:tc>
      </w:tr>
      <w:tr w:rsidR="00435F49" w:rsidRPr="00A670D8" w14:paraId="5ACE1B05" w14:textId="77777777" w:rsidTr="00435F49">
        <w:trPr>
          <w:gridAfter w:val="1"/>
          <w:wAfter w:w="7" w:type="dxa"/>
          <w:trHeight w:val="30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4D05E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A7248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1.9.4. Административные штрафы, установленные главой 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ED64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E218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9257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11,2</w:t>
            </w:r>
          </w:p>
        </w:tc>
      </w:tr>
      <w:tr w:rsidR="00435F49" w:rsidRPr="00A670D8" w14:paraId="197DFCCB" w14:textId="77777777" w:rsidTr="00435F49">
        <w:trPr>
          <w:gridAfter w:val="1"/>
          <w:wAfter w:w="7" w:type="dxa"/>
          <w:trHeight w:val="141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F66C9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6E9F1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1.9.5. Административные штрафы, установленные главой 8 Кодекса Российской Федерации об административных правонарушениях, </w:t>
            </w:r>
          </w:p>
          <w:p w14:paraId="51896983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1B1D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F4FA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AFE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5F49" w:rsidRPr="00A670D8" w14:paraId="39FCB293" w14:textId="77777777" w:rsidTr="00435F49">
        <w:trPr>
          <w:gridAfter w:val="1"/>
          <w:wAfter w:w="7" w:type="dxa"/>
          <w:trHeight w:val="43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B81D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EE522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1.9.6. Административные штрафы, установленные главой 14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936D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8FEA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E9A9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22,7</w:t>
            </w:r>
          </w:p>
        </w:tc>
      </w:tr>
      <w:tr w:rsidR="00435F49" w:rsidRPr="00A670D8" w14:paraId="2C9E8E91" w14:textId="77777777" w:rsidTr="00435F49">
        <w:trPr>
          <w:gridAfter w:val="1"/>
          <w:wAfter w:w="7" w:type="dxa"/>
          <w:trHeight w:val="635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B7B95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0D63A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1.9.7. Административные штрафы, установленные главой 15 Кодекса Российской Федерации об административных правонарушениях, </w:t>
            </w:r>
          </w:p>
          <w:p w14:paraId="63473367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</w:t>
            </w:r>
          </w:p>
          <w:p w14:paraId="3D8BE96F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71A3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4C5F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B210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8,1</w:t>
            </w:r>
          </w:p>
        </w:tc>
      </w:tr>
      <w:tr w:rsidR="00435F49" w:rsidRPr="00A670D8" w14:paraId="1A3F2E1F" w14:textId="77777777" w:rsidTr="00435F49">
        <w:trPr>
          <w:gridAfter w:val="1"/>
          <w:wAfter w:w="7" w:type="dxa"/>
          <w:trHeight w:val="382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00AAB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1 16 01173 01 0000 140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63297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1.9.8. Административные штрафы, установленные главой 17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F96F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00A0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C94A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</w:tr>
      <w:tr w:rsidR="00435F49" w:rsidRPr="00A670D8" w14:paraId="5D2BC4E6" w14:textId="77777777" w:rsidTr="00435F49">
        <w:trPr>
          <w:gridAfter w:val="1"/>
          <w:wAfter w:w="7" w:type="dxa"/>
          <w:trHeight w:val="367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92D3D" w14:textId="77777777" w:rsidR="00435F49" w:rsidRPr="000D4CA6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0D4CA6">
              <w:rPr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925B3" w14:textId="77777777" w:rsidR="00435F49" w:rsidRPr="000D4CA6" w:rsidRDefault="00435F49" w:rsidP="003118EC">
            <w:pPr>
              <w:ind w:firstLine="0"/>
              <w:rPr>
                <w:sz w:val="24"/>
                <w:szCs w:val="24"/>
              </w:rPr>
            </w:pPr>
            <w:r w:rsidRPr="000D4CA6">
              <w:rPr>
                <w:sz w:val="24"/>
                <w:szCs w:val="24"/>
              </w:rPr>
              <w:t>1.9.9. Административные штрафы, установленные главой 19 Кодекса Российской Федерации об административных правонарушениях,                             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801C4" w14:textId="77777777" w:rsidR="00435F49" w:rsidRPr="000D4CA6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8AFD1" w14:textId="77777777" w:rsidR="00435F49" w:rsidRPr="000D4CA6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DC92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242,4</w:t>
            </w:r>
          </w:p>
        </w:tc>
      </w:tr>
      <w:tr w:rsidR="00435F49" w:rsidRPr="00A670D8" w14:paraId="72FE83FF" w14:textId="77777777" w:rsidTr="00435F49">
        <w:trPr>
          <w:gridAfter w:val="1"/>
          <w:wAfter w:w="7" w:type="dxa"/>
          <w:trHeight w:val="405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8790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6A19D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A670D8">
              <w:rPr>
                <w:sz w:val="24"/>
                <w:szCs w:val="24"/>
              </w:rPr>
              <w:t xml:space="preserve">. Административные штрафы, установленные главой 20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2D91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EB45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8A8B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743,0</w:t>
            </w:r>
          </w:p>
        </w:tc>
      </w:tr>
      <w:tr w:rsidR="00435F49" w:rsidRPr="00A670D8" w14:paraId="5D28A02E" w14:textId="77777777" w:rsidTr="00435F49">
        <w:trPr>
          <w:gridAfter w:val="1"/>
          <w:wAfter w:w="7" w:type="dxa"/>
          <w:trHeight w:val="98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ABAF5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32372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1.9.11</w:t>
            </w:r>
            <w:r w:rsidRPr="00A670D8">
              <w:rPr>
                <w:color w:val="000000"/>
                <w:sz w:val="24"/>
                <w:szCs w:val="24"/>
              </w:rPr>
              <w:t xml:space="preserve">. Административные штрафы, установленные законами субъектов Российской Федерации об административных правонарушениях, 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</w:t>
            </w:r>
            <w:r w:rsidRPr="00A670D8">
              <w:rPr>
                <w:color w:val="000000"/>
                <w:sz w:val="24"/>
                <w:szCs w:val="24"/>
              </w:rPr>
              <w:t>за нарушение муниципальных правовых 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3891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FAF9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2 476,3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036F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2 575,4</w:t>
            </w:r>
          </w:p>
        </w:tc>
      </w:tr>
      <w:tr w:rsidR="00435F49" w:rsidRPr="00A670D8" w14:paraId="4A174588" w14:textId="77777777" w:rsidTr="00435F49">
        <w:trPr>
          <w:gridAfter w:val="1"/>
          <w:wAfter w:w="7" w:type="dxa"/>
          <w:trHeight w:val="31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DC60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1 16 07010 14 0000 140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43CA5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1.9.12</w:t>
            </w:r>
            <w:r w:rsidRPr="00A670D8">
              <w:rPr>
                <w:color w:val="000000"/>
                <w:sz w:val="24"/>
                <w:szCs w:val="24"/>
              </w:rPr>
              <w:t>.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763D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D865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7BEF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1 514,2</w:t>
            </w:r>
          </w:p>
        </w:tc>
      </w:tr>
      <w:tr w:rsidR="00435F49" w:rsidRPr="00A670D8" w14:paraId="4D9F9E78" w14:textId="77777777" w:rsidTr="00435F49">
        <w:trPr>
          <w:gridAfter w:val="1"/>
          <w:wAfter w:w="7" w:type="dxa"/>
          <w:trHeight w:val="300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346D9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1 16 07090 14 0000 140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1E7DF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1.9.13</w:t>
            </w:r>
            <w:r w:rsidRPr="00A670D8">
              <w:rPr>
                <w:color w:val="000000"/>
                <w:sz w:val="24"/>
                <w:szCs w:val="24"/>
              </w:rPr>
              <w:t>.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9255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B21F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3285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279,0</w:t>
            </w:r>
          </w:p>
        </w:tc>
      </w:tr>
      <w:tr w:rsidR="00435F49" w:rsidRPr="00A670D8" w14:paraId="62B6EFF8" w14:textId="77777777" w:rsidTr="00435F49">
        <w:trPr>
          <w:gridAfter w:val="1"/>
          <w:wAfter w:w="7" w:type="dxa"/>
          <w:trHeight w:val="26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4E03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1 16 10032 14 0000 140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0C2ED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1.9.14</w:t>
            </w:r>
            <w:r w:rsidRPr="00A670D8">
              <w:rPr>
                <w:color w:val="000000"/>
                <w:sz w:val="24"/>
                <w:szCs w:val="24"/>
              </w:rPr>
              <w:t xml:space="preserve">. Прочее возмещение ущерба, причиненного муниципальному имуществу муниципального округа 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A670D8">
              <w:rPr>
                <w:color w:val="000000"/>
                <w:sz w:val="24"/>
                <w:szCs w:val="24"/>
              </w:rPr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2BF1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8 779,1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88EC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9 130,3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AF49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9 495,5</w:t>
            </w:r>
          </w:p>
        </w:tc>
      </w:tr>
      <w:tr w:rsidR="00435F49" w:rsidRPr="00A670D8" w14:paraId="686B1706" w14:textId="77777777" w:rsidTr="00435F49">
        <w:trPr>
          <w:gridAfter w:val="1"/>
          <w:wAfter w:w="7" w:type="dxa"/>
          <w:trHeight w:val="27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0DB22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35941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1.9.15</w:t>
            </w:r>
            <w:r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3EB6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AB1A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D0D7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816,6</w:t>
            </w:r>
          </w:p>
        </w:tc>
      </w:tr>
      <w:tr w:rsidR="00435F49" w:rsidRPr="00A670D8" w14:paraId="75C9A0E0" w14:textId="77777777" w:rsidTr="00435F49">
        <w:trPr>
          <w:gridAfter w:val="1"/>
          <w:wAfter w:w="7" w:type="dxa"/>
          <w:trHeight w:val="30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3E62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1 16 10129 01 0000 140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92373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1.9.16</w:t>
            </w:r>
            <w:r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1B15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D4A2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24AB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35F49" w:rsidRPr="00A670D8" w14:paraId="490960DB" w14:textId="77777777" w:rsidTr="00435F49">
        <w:trPr>
          <w:gridAfter w:val="1"/>
          <w:wAfter w:w="7" w:type="dxa"/>
          <w:trHeight w:val="122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B360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74969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1.9.17</w:t>
            </w:r>
            <w:r w:rsidRPr="00A670D8">
              <w:rPr>
                <w:color w:val="000000"/>
                <w:sz w:val="24"/>
                <w:szCs w:val="24"/>
              </w:rPr>
              <w:t xml:space="preserve">.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</w:t>
            </w:r>
          </w:p>
          <w:p w14:paraId="18D80B54" w14:textId="77777777" w:rsidR="00435F49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</w:t>
            </w:r>
          </w:p>
          <w:p w14:paraId="33374240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5559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1282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DE64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167,8</w:t>
            </w:r>
          </w:p>
        </w:tc>
      </w:tr>
      <w:tr w:rsidR="00435F49" w:rsidRPr="00A670D8" w14:paraId="41C24D5F" w14:textId="77777777" w:rsidTr="00435F49">
        <w:trPr>
          <w:gridAfter w:val="1"/>
          <w:wAfter w:w="7" w:type="dxa"/>
          <w:trHeight w:val="4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58AA7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DB06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1.10. 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32B0D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6088A">
              <w:rPr>
                <w:b/>
                <w:bCs/>
                <w:sz w:val="24"/>
                <w:szCs w:val="24"/>
              </w:rPr>
              <w:t>2 433,5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78290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8BD48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1 452,3</w:t>
            </w:r>
          </w:p>
        </w:tc>
      </w:tr>
      <w:tr w:rsidR="00435F49" w:rsidRPr="00A670D8" w14:paraId="0084E7D1" w14:textId="77777777" w:rsidTr="00435F49">
        <w:trPr>
          <w:gridAfter w:val="1"/>
          <w:wAfter w:w="7" w:type="dxa"/>
          <w:trHeight w:val="9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03A9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1 17 15020 14 0000 150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C558A" w14:textId="77777777" w:rsidR="00435F49" w:rsidRPr="00A670D8" w:rsidRDefault="00435F49" w:rsidP="003118EC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1.10.1. Инициативные платежи, зачисляемые в бюджеты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A859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6088A">
              <w:rPr>
                <w:color w:val="000000"/>
                <w:sz w:val="24"/>
                <w:szCs w:val="24"/>
              </w:rPr>
              <w:t>2 433,5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3F8C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CAF7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1 452,3</w:t>
            </w:r>
          </w:p>
        </w:tc>
      </w:tr>
      <w:tr w:rsidR="00435F49" w:rsidRPr="00A670D8" w14:paraId="15FC07C6" w14:textId="77777777" w:rsidTr="00435F49">
        <w:trPr>
          <w:gridAfter w:val="1"/>
          <w:wAfter w:w="7" w:type="dxa"/>
          <w:trHeight w:val="54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DE039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2 00 0 0000 00 0000 000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F8D06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2. 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20BD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0D64">
              <w:rPr>
                <w:b/>
                <w:sz w:val="24"/>
                <w:szCs w:val="24"/>
              </w:rPr>
              <w:t>1 870 178,6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C7FF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3 815 689,9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49A5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1 555 441,4</w:t>
            </w:r>
          </w:p>
        </w:tc>
      </w:tr>
      <w:tr w:rsidR="00435F49" w:rsidRPr="00A670D8" w14:paraId="2A2AD9FD" w14:textId="77777777" w:rsidTr="00435F49">
        <w:trPr>
          <w:gridAfter w:val="1"/>
          <w:wAfter w:w="7" w:type="dxa"/>
          <w:trHeight w:val="141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2FFB0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7C4B9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2D97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0D64">
              <w:rPr>
                <w:b/>
                <w:sz w:val="24"/>
                <w:szCs w:val="24"/>
              </w:rPr>
              <w:t>1 865 965,7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E14A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3 815 689,9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C3E9D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1 555 441,4</w:t>
            </w:r>
          </w:p>
        </w:tc>
      </w:tr>
      <w:tr w:rsidR="00435F49" w:rsidRPr="00A670D8" w14:paraId="6608798D" w14:textId="77777777" w:rsidTr="00435F49">
        <w:trPr>
          <w:gridAfter w:val="1"/>
          <w:wAfter w:w="7" w:type="dxa"/>
          <w:trHeight w:val="8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9874A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80D8E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2.1.1. 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CDB19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E381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145 761,1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B3E7A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67 669,7</w:t>
            </w:r>
          </w:p>
        </w:tc>
      </w:tr>
      <w:tr w:rsidR="00435F49" w:rsidRPr="00A670D8" w14:paraId="2B7B3462" w14:textId="77777777" w:rsidTr="00435F49">
        <w:trPr>
          <w:gridAfter w:val="1"/>
          <w:wAfter w:w="7" w:type="dxa"/>
          <w:trHeight w:val="168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C0F01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2 02 15001 14 0220 150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89213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2.1.1.1. Дотации 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8AE5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112 779,8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5AF8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99 172,9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B990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1 229,8</w:t>
            </w:r>
          </w:p>
        </w:tc>
      </w:tr>
      <w:tr w:rsidR="00435F49" w:rsidRPr="00A670D8" w14:paraId="1E5D3BEF" w14:textId="77777777" w:rsidTr="00435F49">
        <w:trPr>
          <w:gridAfter w:val="1"/>
          <w:wAfter w:w="7" w:type="dxa"/>
          <w:trHeight w:val="18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550F8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2 02 15002 14 0220 150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00ADD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2.1.1.2. 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DB92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56 153,7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499D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46 588,2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E4EA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66 439,9</w:t>
            </w:r>
          </w:p>
        </w:tc>
      </w:tr>
      <w:tr w:rsidR="00435F49" w:rsidRPr="00A670D8" w14:paraId="751535FC" w14:textId="77777777" w:rsidTr="00435F49">
        <w:trPr>
          <w:gridAfter w:val="1"/>
          <w:wAfter w:w="7" w:type="dxa"/>
          <w:trHeight w:val="10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07AD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07F77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6EFBD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80D64">
              <w:rPr>
                <w:b/>
                <w:bCs/>
                <w:sz w:val="24"/>
                <w:szCs w:val="24"/>
              </w:rPr>
              <w:t>326 845,6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81B00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bCs/>
                <w:sz w:val="24"/>
                <w:szCs w:val="24"/>
              </w:rPr>
              <w:t>2 361 712,6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093DC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bCs/>
                <w:sz w:val="24"/>
                <w:szCs w:val="24"/>
              </w:rPr>
              <w:t>137 534,7</w:t>
            </w:r>
          </w:p>
        </w:tc>
      </w:tr>
      <w:tr w:rsidR="00435F49" w:rsidRPr="00A670D8" w14:paraId="76F41517" w14:textId="77777777" w:rsidTr="00435F49">
        <w:trPr>
          <w:gridAfter w:val="1"/>
          <w:wAfter w:w="7" w:type="dxa"/>
          <w:trHeight w:val="217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5074C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2 02 20077 14 0220 150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5C71A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3F7C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14D22">
              <w:rPr>
                <w:bCs/>
                <w:sz w:val="24"/>
                <w:szCs w:val="24"/>
              </w:rPr>
              <w:t>11 080,4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5642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bCs/>
                <w:sz w:val="24"/>
                <w:szCs w:val="24"/>
              </w:rPr>
              <w:t>8 218,6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F5A3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bCs/>
                <w:sz w:val="24"/>
                <w:szCs w:val="24"/>
              </w:rPr>
              <w:t>0,0</w:t>
            </w:r>
          </w:p>
        </w:tc>
      </w:tr>
      <w:tr w:rsidR="00435F49" w:rsidRPr="00A670D8" w14:paraId="0756E35A" w14:textId="77777777" w:rsidTr="00435F49">
        <w:trPr>
          <w:gridAfter w:val="1"/>
          <w:wAfter w:w="7" w:type="dxa"/>
          <w:trHeight w:val="137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A06F9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2 02 20302 14 0220 150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A3C6D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2.1.2.2. 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CDD6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61D3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5 528,8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BC9B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26 651,0</w:t>
            </w:r>
          </w:p>
        </w:tc>
      </w:tr>
      <w:tr w:rsidR="00435F49" w:rsidRPr="00A670D8" w14:paraId="7D83FCA5" w14:textId="77777777" w:rsidTr="00435F49">
        <w:trPr>
          <w:gridAfter w:val="1"/>
          <w:wAfter w:w="7" w:type="dxa"/>
          <w:trHeight w:val="193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CB40F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47E6A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2.1.2.3. Субсидии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A670D8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A670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26F9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0C25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C311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35F49" w:rsidRPr="00A670D8" w14:paraId="09EAFAA7" w14:textId="77777777" w:rsidTr="00435F49">
        <w:trPr>
          <w:gridAfter w:val="1"/>
          <w:wAfter w:w="7" w:type="dxa"/>
          <w:trHeight w:val="16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0361C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8A6DE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2.1.2.4. Субсидии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«Регион для молодых»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64C3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5E0D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EBD2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35F49" w:rsidRPr="00A670D8" w14:paraId="739024AD" w14:textId="77777777" w:rsidTr="00435F49">
        <w:trPr>
          <w:gridAfter w:val="1"/>
          <w:wAfter w:w="7" w:type="dxa"/>
          <w:trHeight w:val="210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E93B7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58C0D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2.1.2.5.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AADE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30 536,8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D84C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C944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26 537,4</w:t>
            </w:r>
          </w:p>
        </w:tc>
      </w:tr>
      <w:tr w:rsidR="00435F49" w:rsidRPr="00A670D8" w14:paraId="482AAD3D" w14:textId="77777777" w:rsidTr="00435F49">
        <w:trPr>
          <w:gridAfter w:val="1"/>
          <w:wAfter w:w="7" w:type="dxa"/>
          <w:trHeight w:val="5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C0159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CA0F4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2.1.2.6.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7809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CF36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12 251,7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37CE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12 488,2</w:t>
            </w:r>
          </w:p>
        </w:tc>
      </w:tr>
      <w:tr w:rsidR="00435F49" w:rsidRPr="00A670D8" w14:paraId="101FF5E0" w14:textId="77777777" w:rsidTr="00435F49">
        <w:trPr>
          <w:gridAfter w:val="1"/>
          <w:wAfter w:w="7" w:type="dxa"/>
          <w:trHeight w:val="79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4CD69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8FD39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2.1.2.7. Субсидии на создание модельных муниципальных библиотек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769D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554B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0065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35F49" w:rsidRPr="00A670D8" w14:paraId="4787238A" w14:textId="77777777" w:rsidTr="00435F49">
        <w:trPr>
          <w:gridAfter w:val="1"/>
          <w:wAfter w:w="7" w:type="dxa"/>
          <w:trHeight w:val="80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843AE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9319E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2.1.2.8. Субсидии на создание модельных муниципальных библиотек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1583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1D2F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7A5F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35F49" w:rsidRPr="00A670D8" w14:paraId="6C25D770" w14:textId="77777777" w:rsidTr="00435F49">
        <w:trPr>
          <w:gridAfter w:val="1"/>
          <w:wAfter w:w="7" w:type="dxa"/>
          <w:trHeight w:val="16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B360F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59784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2.1.2.9.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29A6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9B67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A89D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128,6</w:t>
            </w:r>
          </w:p>
        </w:tc>
      </w:tr>
      <w:tr w:rsidR="00435F49" w:rsidRPr="00A670D8" w14:paraId="1206139E" w14:textId="77777777" w:rsidTr="00435F49">
        <w:trPr>
          <w:gridAfter w:val="1"/>
          <w:wAfter w:w="7" w:type="dxa"/>
          <w:trHeight w:val="193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6CC97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7BB9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2.1.2.10.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E2AE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076F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1EC6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79,6</w:t>
            </w:r>
          </w:p>
        </w:tc>
      </w:tr>
      <w:tr w:rsidR="00435F49" w:rsidRPr="00A670D8" w14:paraId="6DA97990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B47BA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B6E4F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2.1.2.11. Субсидии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87F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4029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6DD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435F49" w:rsidRPr="00A670D8" w14:paraId="14398B77" w14:textId="77777777" w:rsidTr="00435F49">
        <w:trPr>
          <w:gridAfter w:val="1"/>
          <w:wAfter w:w="7" w:type="dxa"/>
          <w:trHeight w:val="5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98CD0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BD903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2.1.2.12. Субсидии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10C9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C3DF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303E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435F49" w:rsidRPr="00A670D8" w14:paraId="07F4E29A" w14:textId="77777777" w:rsidTr="00435F49">
        <w:trPr>
          <w:gridAfter w:val="1"/>
          <w:wAfter w:w="7" w:type="dxa"/>
          <w:trHeight w:val="197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7FFD6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EAA02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2.1.2.13.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CC8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FC4B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16 081,7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A809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16 154,6</w:t>
            </w:r>
          </w:p>
        </w:tc>
      </w:tr>
      <w:tr w:rsidR="00435F49" w:rsidRPr="00A670D8" w14:paraId="3AF98B6F" w14:textId="77777777" w:rsidTr="00435F49">
        <w:trPr>
          <w:gridAfter w:val="1"/>
          <w:wAfter w:w="7" w:type="dxa"/>
          <w:trHeight w:val="19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5E012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2003B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2.1.2.14.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D4A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D5F2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872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435F49" w:rsidRPr="00A670D8" w14:paraId="6209070B" w14:textId="77777777" w:rsidTr="00435F49">
        <w:trPr>
          <w:gridAfter w:val="1"/>
          <w:wAfter w:w="7" w:type="dxa"/>
          <w:trHeight w:val="423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7031C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EFE39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2.1.2.15. Субсидии на реализацию мероприятий по финансовому обеспечению бесплатным двухразовым питанием обучающихся с ограниченными возможностями здоровья, </w:t>
            </w:r>
            <w:r>
              <w:rPr>
                <w:sz w:val="24"/>
                <w:szCs w:val="24"/>
              </w:rPr>
              <w:t xml:space="preserve">                </w:t>
            </w:r>
            <w:r w:rsidRPr="00A670D8">
              <w:rPr>
                <w:sz w:val="24"/>
                <w:szCs w:val="24"/>
              </w:rPr>
              <w:t>не проживающих в муниципальных организациях, осуществляющих образовательную деятельность, в части</w:t>
            </w:r>
            <w:r>
              <w:rPr>
                <w:sz w:val="24"/>
                <w:szCs w:val="24"/>
              </w:rPr>
              <w:t xml:space="preserve"> финансирования стоимости набора</w:t>
            </w:r>
            <w:r w:rsidRPr="00A670D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B9B4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028E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E6F1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6 798,3</w:t>
            </w:r>
          </w:p>
        </w:tc>
      </w:tr>
      <w:tr w:rsidR="00435F49" w:rsidRPr="00A670D8" w14:paraId="07E25DFE" w14:textId="77777777" w:rsidTr="00435F49">
        <w:trPr>
          <w:gridAfter w:val="1"/>
          <w:wAfter w:w="7" w:type="dxa"/>
          <w:trHeight w:val="28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01F98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8C196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2.1.2.16.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7A09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96A1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80A5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11 192,0</w:t>
            </w:r>
          </w:p>
        </w:tc>
      </w:tr>
      <w:tr w:rsidR="00435F49" w:rsidRPr="00A670D8" w14:paraId="51C0EEC2" w14:textId="77777777" w:rsidTr="00435F49">
        <w:trPr>
          <w:gridAfter w:val="1"/>
          <w:wAfter w:w="7" w:type="dxa"/>
          <w:trHeight w:val="10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C8256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0E566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2.1.2.17. Субсидии на капитальный ремонт образовательных организаций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D50D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26F2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F8728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11 606,1</w:t>
            </w:r>
          </w:p>
        </w:tc>
      </w:tr>
      <w:tr w:rsidR="00435F49" w:rsidRPr="00A670D8" w14:paraId="4C5FD447" w14:textId="77777777" w:rsidTr="00435F49">
        <w:trPr>
          <w:gridAfter w:val="1"/>
          <w:wAfter w:w="7" w:type="dxa"/>
          <w:trHeight w:val="139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47186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414D8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2.1.2.18.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0835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E83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3 599,6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5BA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3 748,6</w:t>
            </w:r>
          </w:p>
        </w:tc>
      </w:tr>
      <w:tr w:rsidR="00435F49" w:rsidRPr="00A670D8" w14:paraId="0C08C43F" w14:textId="77777777" w:rsidTr="00435F49">
        <w:trPr>
          <w:gridAfter w:val="1"/>
          <w:wAfter w:w="7" w:type="dxa"/>
          <w:trHeight w:val="13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F88C1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E093D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2.1.2.19.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3AA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170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53E0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</w:tr>
      <w:tr w:rsidR="00435F49" w:rsidRPr="00A670D8" w14:paraId="05D6C317" w14:textId="77777777" w:rsidTr="00435F49">
        <w:trPr>
          <w:gridAfter w:val="1"/>
          <w:wAfter w:w="7" w:type="dxa"/>
          <w:trHeight w:val="16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D5F7B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4CD2B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2.1.2.20.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FE28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60A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6C9C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4 880,0</w:t>
            </w:r>
          </w:p>
        </w:tc>
      </w:tr>
      <w:tr w:rsidR="00435F49" w:rsidRPr="00A670D8" w14:paraId="163AB3C0" w14:textId="77777777" w:rsidTr="00435F49">
        <w:trPr>
          <w:gridAfter w:val="1"/>
          <w:wAfter w:w="7" w:type="dxa"/>
          <w:trHeight w:val="13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6F1E5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A9BEE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2.1.2.21.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CED1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FD63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779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</w:tr>
      <w:tr w:rsidR="00435F49" w:rsidRPr="00A670D8" w14:paraId="251AB68C" w14:textId="77777777" w:rsidTr="00435F49">
        <w:trPr>
          <w:gridAfter w:val="1"/>
          <w:wAfter w:w="7" w:type="dxa"/>
          <w:trHeight w:val="10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E82B2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8DE79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2.1.2.22. Субсидии на реализацию мероприятий в рамках адресной инвестиционной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B2C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7639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2 232 799,9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D6F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35F49" w:rsidRPr="00A670D8" w14:paraId="29DB111C" w14:textId="77777777" w:rsidTr="00435F49">
        <w:trPr>
          <w:gridAfter w:val="1"/>
          <w:wAfter w:w="7" w:type="dxa"/>
          <w:trHeight w:val="232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9D328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66526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2.1.2.23.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1E7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3EBB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4 610,8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7497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4 610,8</w:t>
            </w:r>
          </w:p>
        </w:tc>
      </w:tr>
      <w:tr w:rsidR="00435F49" w:rsidRPr="00A670D8" w14:paraId="42E905A7" w14:textId="77777777" w:rsidTr="00435F49">
        <w:trPr>
          <w:gridAfter w:val="1"/>
          <w:wAfter w:w="7" w:type="dxa"/>
          <w:trHeight w:val="19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C2AB3" w14:textId="77777777" w:rsidR="00435F49" w:rsidRPr="00A670D8" w:rsidRDefault="00435F49" w:rsidP="003118EC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EF277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2.1.2.24. 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8861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DD9E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5FA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726,0</w:t>
            </w:r>
          </w:p>
        </w:tc>
      </w:tr>
      <w:tr w:rsidR="00435F49" w:rsidRPr="00A670D8" w14:paraId="2365F776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AAC0B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6C356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2.1.2.25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создание (обустройство) контейнерных площадок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B0B3E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1 106,6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F36FC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1 106,6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14EA1C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435F49" w:rsidRPr="00A670D8" w14:paraId="0055E80D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321B1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04324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2.1.2.26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приобретение контейнеров и (или) бункеров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C8CA1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0BBA14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E76F2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435F49" w:rsidRPr="00A670D8" w14:paraId="2EF52C67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3EECB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CEB2A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2.1.2.27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36976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5 145,2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5C2364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C6714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435F49" w:rsidRPr="00A670D8" w14:paraId="14887F48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54350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2 02 25576 14 0110 150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40A02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2.1.2.28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0E689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1 927,8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9009F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98823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435F49" w:rsidRPr="00A670D8" w14:paraId="5B00337C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7BB75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2 02 25576 14 0220 150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F4A3A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2.1.2.29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3F5AED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90175C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DCCF0E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435F49" w:rsidRPr="00A670D8" w14:paraId="43742859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40F5D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E2B2A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2.1.2.30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1AD5ED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2 280,4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DE5FA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BC6B7B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435F49" w:rsidRPr="00A670D8" w14:paraId="3CCA061B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CAFED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60FE1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2.1.2.31. Субсидии на реализацию проекта инициативного бюджетирования «Вам решать!»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0C2372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34 551,3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8BE27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3D408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435F49" w:rsidRPr="00A670D8" w14:paraId="6AE244F6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9136D" w14:textId="77777777" w:rsidR="00435F49" w:rsidRPr="005B42BD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4AF95D" w14:textId="77777777" w:rsidR="00435F49" w:rsidRPr="005B42BD" w:rsidRDefault="00435F49" w:rsidP="003118EC">
            <w:pPr>
              <w:ind w:firstLine="0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2.1.2.32. 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D4A89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8 039,4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315D3C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29D1D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435F49" w:rsidRPr="00A670D8" w14:paraId="5CAA9721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C92FF" w14:textId="77777777" w:rsidR="00435F49" w:rsidRPr="005B42BD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FFD68" w14:textId="77777777" w:rsidR="00435F49" w:rsidRPr="005B42BD" w:rsidRDefault="00435F49" w:rsidP="003118EC">
            <w:pPr>
              <w:ind w:firstLine="0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2.1.2.33. Субсидии на обеспечение командирования спортсменов до 18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93E2C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1 142,3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2EB16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61814F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435F49" w:rsidRPr="00A670D8" w14:paraId="568D0E7E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4A841" w14:textId="77777777" w:rsidR="00435F49" w:rsidRPr="005B42BD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2 02 20300 14 0220 150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67823A" w14:textId="77777777" w:rsidR="00435F49" w:rsidRPr="005B42BD" w:rsidRDefault="00435F49" w:rsidP="003118EC">
            <w:pPr>
              <w:ind w:firstLine="0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2.1.2.34. 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</w:t>
            </w:r>
            <w:r>
              <w:rPr>
                <w:sz w:val="24"/>
                <w:szCs w:val="24"/>
              </w:rPr>
              <w:t>ств публично-правовой компании «</w:t>
            </w:r>
            <w:r w:rsidRPr="00AB2F64">
              <w:rPr>
                <w:sz w:val="24"/>
                <w:szCs w:val="24"/>
              </w:rPr>
              <w:t>Фонд развития территорий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FBE940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29 186,8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01199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FC9C9" w14:textId="77777777" w:rsidR="00435F49" w:rsidRPr="005B42BD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435F49" w:rsidRPr="00A670D8" w14:paraId="20718539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1D5E1" w14:textId="77777777" w:rsidR="00435F49" w:rsidRPr="00E14D2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2 02 20303 14 0220 150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71E56" w14:textId="77777777" w:rsidR="00435F49" w:rsidRPr="00E14D22" w:rsidRDefault="00435F49" w:rsidP="003118EC">
            <w:pPr>
              <w:ind w:firstLine="0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2.1.2.35. 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C39DFD" w14:textId="77777777" w:rsidR="00435F49" w:rsidRPr="00E14D2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126 311,4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0B719" w14:textId="77777777" w:rsidR="00435F49" w:rsidRPr="00E14D2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CCF8CD" w14:textId="77777777" w:rsidR="00435F49" w:rsidRPr="00E14D2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0,0</w:t>
            </w:r>
          </w:p>
        </w:tc>
      </w:tr>
      <w:tr w:rsidR="00435F49" w:rsidRPr="00A670D8" w14:paraId="6FBE1DAD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0B0C0" w14:textId="77777777" w:rsidR="00435F49" w:rsidRPr="00E14D2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2 02 29999 14 0220 150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995CF" w14:textId="77777777" w:rsidR="00435F49" w:rsidRPr="00E14D22" w:rsidRDefault="00435F49" w:rsidP="003118EC">
            <w:pPr>
              <w:ind w:firstLine="0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2.1.2.36. Субсидии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D4FACC" w14:textId="77777777" w:rsidR="00435F49" w:rsidRPr="00E14D2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61A5B" w14:textId="77777777" w:rsidR="00435F49" w:rsidRPr="00E14D2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4E0260" w14:textId="77777777" w:rsidR="00435F49" w:rsidRPr="00E14D2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14D22">
              <w:rPr>
                <w:sz w:val="24"/>
                <w:szCs w:val="24"/>
              </w:rPr>
              <w:t>0,0</w:t>
            </w:r>
          </w:p>
        </w:tc>
      </w:tr>
      <w:tr w:rsidR="00435F49" w:rsidRPr="00A670D8" w14:paraId="31AAD4AD" w14:textId="77777777" w:rsidTr="00435F49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58FA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354A5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2.1.3. 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33872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3712D">
              <w:rPr>
                <w:b/>
                <w:sz w:val="24"/>
                <w:szCs w:val="24"/>
              </w:rPr>
              <w:t>1 294 138,9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96D05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1503">
              <w:rPr>
                <w:b/>
                <w:sz w:val="24"/>
                <w:szCs w:val="24"/>
              </w:rPr>
              <w:t>1 297 963,9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8192F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1503">
              <w:rPr>
                <w:b/>
                <w:sz w:val="24"/>
                <w:szCs w:val="24"/>
              </w:rPr>
              <w:t>1 339 716,5</w:t>
            </w:r>
          </w:p>
        </w:tc>
      </w:tr>
      <w:tr w:rsidR="00435F49" w:rsidRPr="00A670D8" w14:paraId="7B235608" w14:textId="77777777" w:rsidTr="00435F49">
        <w:trPr>
          <w:gridAfter w:val="1"/>
          <w:wAfter w:w="7" w:type="dxa"/>
          <w:trHeight w:val="71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DB7F6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6FF72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748B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DF38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59C2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</w:tr>
      <w:tr w:rsidR="00435F49" w:rsidRPr="00A670D8" w14:paraId="563A6C87" w14:textId="77777777" w:rsidTr="00435F49">
        <w:trPr>
          <w:gridAfter w:val="1"/>
          <w:wAfter w:w="7" w:type="dxa"/>
          <w:trHeight w:val="2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86C04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499B6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2.1.3.2.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9C72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2 074,2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A6D66" w14:textId="77777777" w:rsidR="00435F49" w:rsidRPr="003509B6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673C56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2 083,2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219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2119">
              <w:rPr>
                <w:sz w:val="24"/>
                <w:szCs w:val="24"/>
              </w:rPr>
              <w:t>2 168,6</w:t>
            </w:r>
          </w:p>
        </w:tc>
      </w:tr>
      <w:tr w:rsidR="00435F49" w:rsidRPr="00A670D8" w14:paraId="7D2F819C" w14:textId="77777777" w:rsidTr="00435F49">
        <w:trPr>
          <w:gridAfter w:val="1"/>
          <w:wAfter w:w="7" w:type="dxa"/>
          <w:trHeight w:val="78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26C9C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D4FEC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2.1.3.3. Субвенции на исполнение полномочий в сфере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F3D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1 117 788,1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4B0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1 122 679,9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A8BB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1 169 152,6</w:t>
            </w:r>
          </w:p>
        </w:tc>
      </w:tr>
      <w:tr w:rsidR="00435F49" w:rsidRPr="00A670D8" w14:paraId="5B30DC8E" w14:textId="77777777" w:rsidTr="00435F49">
        <w:trPr>
          <w:gridAfter w:val="1"/>
          <w:wAfter w:w="7" w:type="dxa"/>
          <w:trHeight w:val="48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C4778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E7B91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2.1.3.4.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753A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FF4F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5B1C0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2 234,5</w:t>
            </w:r>
          </w:p>
        </w:tc>
      </w:tr>
      <w:tr w:rsidR="00435F49" w:rsidRPr="00A670D8" w14:paraId="323B8224" w14:textId="77777777" w:rsidTr="00435F49">
        <w:trPr>
          <w:gridAfter w:val="1"/>
          <w:wAfter w:w="7" w:type="dxa"/>
          <w:trHeight w:val="170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A0A33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645D4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2.1.3.5.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C73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50DE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25CB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435F49" w:rsidRPr="00A670D8" w14:paraId="6C056EEF" w14:textId="77777777" w:rsidTr="001A35B4">
        <w:trPr>
          <w:gridAfter w:val="1"/>
          <w:wAfter w:w="7" w:type="dxa"/>
          <w:trHeight w:val="42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C789E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C2190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054D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2EF6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6361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2 779,2</w:t>
            </w:r>
          </w:p>
        </w:tc>
      </w:tr>
      <w:tr w:rsidR="00435F49" w:rsidRPr="00A670D8" w14:paraId="2CF3A06B" w14:textId="77777777" w:rsidTr="00435F49">
        <w:trPr>
          <w:gridAfter w:val="1"/>
          <w:wAfter w:w="7" w:type="dxa"/>
          <w:trHeight w:val="39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DC694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7EA11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B60E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11F6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E06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4 095,6</w:t>
            </w:r>
          </w:p>
        </w:tc>
      </w:tr>
      <w:tr w:rsidR="00435F49" w:rsidRPr="00A670D8" w14:paraId="54DD9D77" w14:textId="77777777" w:rsidTr="00435F49">
        <w:trPr>
          <w:gridAfter w:val="1"/>
          <w:wAfter w:w="7" w:type="dxa"/>
          <w:trHeight w:val="51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DE9E9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35C99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2.1.3.8. Субвенции на проведение ремонта жилых помещений, собственниками которых являются дети-сироты и дети, </w:t>
            </w:r>
            <w:r w:rsidRPr="00DE7C30">
              <w:rPr>
                <w:sz w:val="24"/>
                <w:szCs w:val="24"/>
              </w:rPr>
              <w:t>оставшиеся без попечения родителей, лица из числа детей-сирот и детей, оставшихся без попечения родителей, а также лица, право на ремонт жилых</w:t>
            </w:r>
            <w:r w:rsidRPr="00A670D8">
              <w:rPr>
                <w:sz w:val="24"/>
                <w:szCs w:val="24"/>
              </w:rPr>
              <w:t xml:space="preserve">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421F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7C60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5482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</w:tr>
      <w:tr w:rsidR="00435F49" w:rsidRPr="00A670D8" w14:paraId="182A75A4" w14:textId="77777777" w:rsidTr="00435F49">
        <w:trPr>
          <w:gridAfter w:val="1"/>
          <w:wAfter w:w="7" w:type="dxa"/>
          <w:trHeight w:val="141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EB8E5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7FAC9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CE9C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562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1147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</w:tr>
      <w:tr w:rsidR="00435F49" w:rsidRPr="00A670D8" w14:paraId="382FC250" w14:textId="77777777" w:rsidTr="00435F49">
        <w:trPr>
          <w:gridAfter w:val="1"/>
          <w:wAfter w:w="7" w:type="dxa"/>
          <w:trHeight w:val="212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FE3B4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F430A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B9784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5 856,0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0AEB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9 394,1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AB35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8 958,9</w:t>
            </w:r>
          </w:p>
        </w:tc>
      </w:tr>
      <w:tr w:rsidR="00435F49" w:rsidRPr="00A670D8" w14:paraId="10A50A5F" w14:textId="77777777" w:rsidTr="001A35B4">
        <w:trPr>
          <w:gridAfter w:val="1"/>
          <w:wAfter w:w="7" w:type="dxa"/>
          <w:trHeight w:val="68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E5480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C7962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77F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58 674,0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D51D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54 271,9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ADF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54 707,1</w:t>
            </w:r>
          </w:p>
        </w:tc>
      </w:tr>
      <w:tr w:rsidR="00435F49" w:rsidRPr="00A670D8" w14:paraId="5E9878F7" w14:textId="77777777" w:rsidTr="00435F49">
        <w:trPr>
          <w:gridAfter w:val="1"/>
          <w:wAfter w:w="7" w:type="dxa"/>
          <w:trHeight w:val="180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BA638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2 02 35118 14 0110 150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485AA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2.1.3.12. 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8A3F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544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66EE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3 264,3</w:t>
            </w:r>
          </w:p>
        </w:tc>
      </w:tr>
      <w:tr w:rsidR="00435F49" w:rsidRPr="00A670D8" w14:paraId="75F62794" w14:textId="77777777" w:rsidTr="00435F49">
        <w:trPr>
          <w:gridAfter w:val="1"/>
          <w:wAfter w:w="7" w:type="dxa"/>
          <w:trHeight w:val="363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583A9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2 02 35120 14 0110 150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89B66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E69F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7D9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53245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435F49" w:rsidRPr="00A670D8" w14:paraId="28AD66AC" w14:textId="77777777" w:rsidTr="00435F49">
        <w:trPr>
          <w:gridAfter w:val="1"/>
          <w:wAfter w:w="7" w:type="dxa"/>
          <w:trHeight w:val="199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9408A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2 02 35176 14 0110 150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DDE01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2.1.3.14. Субвенции на 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sz w:val="24"/>
                <w:szCs w:val="24"/>
              </w:rPr>
              <w:t>«</w:t>
            </w:r>
            <w:r w:rsidRPr="00A670D8">
              <w:rPr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A872F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712D">
              <w:rPr>
                <w:sz w:val="24"/>
                <w:szCs w:val="24"/>
              </w:rPr>
              <w:t>4 861,1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E01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5 098,9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30F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28C7AF40" w14:textId="77777777" w:rsidTr="00435F49">
        <w:trPr>
          <w:gridAfter w:val="1"/>
          <w:wAfter w:w="7" w:type="dxa"/>
          <w:trHeight w:val="41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8A064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2 02 35303 14 0110 150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DCFE1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2.1.3.15.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CC36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358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8AD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435F49" w:rsidRPr="00A670D8" w14:paraId="2DC16956" w14:textId="77777777" w:rsidTr="00435F49">
        <w:trPr>
          <w:gridAfter w:val="1"/>
          <w:wAfter w:w="7" w:type="dxa"/>
          <w:trHeight w:val="3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AE1A0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2 02 39998 14 0220 150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E7384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2.1.3.16. Единая субвенция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2783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12 310,4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2AC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12 767,2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4E8BE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2119">
              <w:rPr>
                <w:sz w:val="24"/>
                <w:szCs w:val="24"/>
              </w:rPr>
              <w:t>12 767,2</w:t>
            </w:r>
          </w:p>
        </w:tc>
      </w:tr>
      <w:tr w:rsidR="00435F49" w:rsidRPr="00A670D8" w14:paraId="35D15179" w14:textId="77777777" w:rsidTr="00435F49">
        <w:trPr>
          <w:gridAfter w:val="1"/>
          <w:wAfter w:w="7" w:type="dxa"/>
          <w:trHeight w:val="55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2D770" w14:textId="77777777" w:rsidR="00435F49" w:rsidRPr="00A670D8" w:rsidRDefault="00435F49" w:rsidP="003118EC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FE3AA" w14:textId="77777777" w:rsidR="00435F49" w:rsidRPr="00A670D8" w:rsidRDefault="00435F49" w:rsidP="003118EC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2.1.4.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DD3E3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4B10">
              <w:rPr>
                <w:b/>
                <w:sz w:val="24"/>
                <w:szCs w:val="24"/>
              </w:rPr>
              <w:t>76 047,7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69138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34EA">
              <w:rPr>
                <w:b/>
                <w:sz w:val="24"/>
                <w:szCs w:val="24"/>
              </w:rPr>
              <w:t>10 252,3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DDE98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34EA">
              <w:rPr>
                <w:b/>
                <w:sz w:val="24"/>
                <w:szCs w:val="24"/>
              </w:rPr>
              <w:t>10 520,5</w:t>
            </w:r>
          </w:p>
        </w:tc>
      </w:tr>
      <w:tr w:rsidR="00435F49" w:rsidRPr="00A670D8" w14:paraId="2A143DEC" w14:textId="77777777" w:rsidTr="00435F49">
        <w:trPr>
          <w:gridAfter w:val="1"/>
          <w:wAfter w:w="7" w:type="dxa"/>
          <w:trHeight w:val="27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F6A25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2 02 45179 14 0110 150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7E974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3E31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4 514,3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B4B3C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2160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4 894,3</w:t>
            </w:r>
          </w:p>
        </w:tc>
      </w:tr>
      <w:tr w:rsidR="00435F49" w:rsidRPr="00A670D8" w14:paraId="3A20AE22" w14:textId="77777777" w:rsidTr="00435F49">
        <w:trPr>
          <w:gridAfter w:val="1"/>
          <w:wAfter w:w="7" w:type="dxa"/>
          <w:trHeight w:val="270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85ABA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D832A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DA3D1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286A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367,8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4AD1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425,6</w:t>
            </w:r>
          </w:p>
        </w:tc>
      </w:tr>
      <w:tr w:rsidR="00435F49" w:rsidRPr="00A670D8" w14:paraId="0B421A83" w14:textId="77777777" w:rsidTr="00435F49">
        <w:trPr>
          <w:gridAfter w:val="1"/>
          <w:wAfter w:w="7" w:type="dxa"/>
          <w:trHeight w:val="24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52E7D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5269C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2.1.4.3. Иные межбюджетные трансферты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7072A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A9D97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4 906,3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C80B3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5 109,4</w:t>
            </w:r>
          </w:p>
        </w:tc>
      </w:tr>
      <w:tr w:rsidR="00435F49" w:rsidRPr="00A670D8" w14:paraId="34ABC077" w14:textId="77777777" w:rsidTr="00435F49">
        <w:trPr>
          <w:gridAfter w:val="1"/>
          <w:wAfter w:w="7" w:type="dxa"/>
          <w:trHeight w:val="22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D202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855F7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2.1.4.4.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6CA4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3B8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F6D2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</w:tr>
      <w:tr w:rsidR="00435F49" w:rsidRPr="00A670D8" w14:paraId="34EEAFCA" w14:textId="77777777" w:rsidTr="00435F49">
        <w:trPr>
          <w:gridAfter w:val="1"/>
          <w:wAfter w:w="7" w:type="dxa"/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3578B" w14:textId="77777777" w:rsidR="00435F49" w:rsidRPr="00A670D8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23FD1" w14:textId="77777777" w:rsidR="00435F49" w:rsidRPr="00A670D8" w:rsidRDefault="00435F49" w:rsidP="003118EC">
            <w:pPr>
              <w:ind w:firstLine="0"/>
              <w:rPr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2.1.4.5. Иные межбюджетные трансферты на финансовое обеспечение деятельности центров образования цифр</w:t>
            </w:r>
            <w:r>
              <w:rPr>
                <w:sz w:val="24"/>
                <w:szCs w:val="24"/>
              </w:rPr>
              <w:t>ового и гуманитарного профилей «</w:t>
            </w:r>
            <w:r w:rsidRPr="008D5A42">
              <w:rPr>
                <w:sz w:val="24"/>
                <w:szCs w:val="24"/>
              </w:rPr>
              <w:t>Точка роста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72A56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1 556,0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01749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A10AD" w14:textId="77777777" w:rsidR="00435F49" w:rsidRPr="00A670D8" w:rsidRDefault="00435F49" w:rsidP="003118E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0,0</w:t>
            </w:r>
          </w:p>
        </w:tc>
      </w:tr>
      <w:tr w:rsidR="00435F49" w:rsidRPr="00A670D8" w14:paraId="5BF2B8FD" w14:textId="77777777" w:rsidTr="00435F49">
        <w:trPr>
          <w:gridAfter w:val="1"/>
          <w:wAfter w:w="7" w:type="dxa"/>
          <w:trHeight w:val="107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AA46F" w14:textId="77777777" w:rsidR="00435F49" w:rsidRPr="00C152D2" w:rsidRDefault="00435F49" w:rsidP="003118EC">
            <w:pPr>
              <w:ind w:left="-142" w:right="-222" w:firstLine="0"/>
              <w:jc w:val="center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31E2D" w14:textId="77777777" w:rsidR="00435F49" w:rsidRPr="00C152D2" w:rsidRDefault="00435F49" w:rsidP="003118EC">
            <w:pPr>
              <w:ind w:firstLine="0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2.1.4.6. Иные межбюджетные трансферты из фонда на поддержку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974BE" w14:textId="77777777" w:rsidR="00435F49" w:rsidRPr="007773A0" w:rsidRDefault="00435F49" w:rsidP="003118E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D4B10">
              <w:rPr>
                <w:sz w:val="24"/>
                <w:szCs w:val="24"/>
              </w:rPr>
              <w:t>2 080,7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09968" w14:textId="77777777" w:rsidR="00435F49" w:rsidRDefault="00435F49" w:rsidP="003118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9F256" w14:textId="77777777" w:rsidR="00435F49" w:rsidRDefault="00435F49" w:rsidP="003118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515B5419" w14:textId="77777777" w:rsidTr="00435F49">
        <w:trPr>
          <w:gridAfter w:val="1"/>
          <w:wAfter w:w="7" w:type="dxa"/>
          <w:trHeight w:val="112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FA38C" w14:textId="77777777" w:rsidR="00435F49" w:rsidRPr="00C152D2" w:rsidRDefault="00435F49" w:rsidP="003118EC">
            <w:pPr>
              <w:ind w:left="-142" w:right="-222" w:firstLine="0"/>
              <w:jc w:val="center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1D8F9" w14:textId="77777777" w:rsidR="00435F49" w:rsidRPr="00C152D2" w:rsidRDefault="00435F49" w:rsidP="003118EC">
            <w:pPr>
              <w:ind w:firstLine="0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2.1.4.7. Иные межбюджетные трансферты на ликвидацию свалок промышленных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D9B40" w14:textId="77777777" w:rsidR="00435F49" w:rsidRPr="007773A0" w:rsidRDefault="00435F49" w:rsidP="003118E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57 199,8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9DB6F" w14:textId="77777777" w:rsidR="00435F49" w:rsidRDefault="00435F49" w:rsidP="003118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434D3" w14:textId="77777777" w:rsidR="00435F49" w:rsidRDefault="00435F49" w:rsidP="003118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754A3F1E" w14:textId="77777777" w:rsidTr="00435F49">
        <w:trPr>
          <w:gridAfter w:val="1"/>
          <w:wAfter w:w="7" w:type="dxa"/>
          <w:trHeight w:val="112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62DEE" w14:textId="77777777" w:rsidR="00435F49" w:rsidRPr="00A001FE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95D5F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CDE0C" w14:textId="77777777" w:rsidR="00435F49" w:rsidRPr="00A001FE" w:rsidRDefault="00435F49" w:rsidP="003118EC">
            <w:pPr>
              <w:ind w:firstLine="0"/>
              <w:rPr>
                <w:sz w:val="24"/>
                <w:szCs w:val="24"/>
              </w:rPr>
            </w:pPr>
            <w:r w:rsidRPr="00A95D5F">
              <w:rPr>
                <w:sz w:val="24"/>
                <w:szCs w:val="24"/>
              </w:rPr>
              <w:t>2.1.4.8. Иные межбюджетные трансферты из резервного фонда Правительства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F6359" w14:textId="77777777" w:rsidR="00435F49" w:rsidRPr="00A001FE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95D5F">
              <w:rPr>
                <w:sz w:val="24"/>
                <w:szCs w:val="24"/>
              </w:rPr>
              <w:t>5 523,8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34A3E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3D834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6ABD7E5D" w14:textId="77777777" w:rsidTr="00435F49">
        <w:trPr>
          <w:gridAfter w:val="1"/>
          <w:wAfter w:w="7" w:type="dxa"/>
          <w:trHeight w:val="112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46865" w14:textId="77777777" w:rsidR="00435F49" w:rsidRPr="008D5A4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C152D2">
              <w:rPr>
                <w:b/>
                <w:sz w:val="24"/>
                <w:szCs w:val="24"/>
              </w:rPr>
              <w:t>2 04 00000 00 0000 000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05C653" w14:textId="77777777" w:rsidR="00435F49" w:rsidRPr="008D5A42" w:rsidRDefault="00435F49" w:rsidP="003118EC">
            <w:pPr>
              <w:ind w:firstLine="0"/>
              <w:rPr>
                <w:sz w:val="24"/>
                <w:szCs w:val="24"/>
              </w:rPr>
            </w:pPr>
            <w:r w:rsidRPr="00C152D2">
              <w:rPr>
                <w:b/>
                <w:sz w:val="24"/>
                <w:szCs w:val="24"/>
              </w:rPr>
              <w:t xml:space="preserve">2.2. Безвозмездные поступления от негосударственных организаций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663FA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413D5">
              <w:rPr>
                <w:b/>
                <w:sz w:val="24"/>
                <w:szCs w:val="24"/>
              </w:rPr>
              <w:t>5 350,0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6312F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996DD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435F49" w:rsidRPr="00A670D8" w14:paraId="08491ECC" w14:textId="77777777" w:rsidTr="00435F49">
        <w:trPr>
          <w:gridAfter w:val="1"/>
          <w:wAfter w:w="7" w:type="dxa"/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5AD13" w14:textId="77777777" w:rsidR="00435F49" w:rsidRPr="008D5A4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C152D2">
              <w:rPr>
                <w:sz w:val="24"/>
                <w:szCs w:val="24"/>
              </w:rPr>
              <w:t>2 04 04020 14 0000 150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ED6BF9" w14:textId="77777777" w:rsidR="00435F49" w:rsidRPr="008D5A42" w:rsidRDefault="00435F49" w:rsidP="003118EC">
            <w:pPr>
              <w:ind w:firstLine="0"/>
              <w:rPr>
                <w:sz w:val="24"/>
                <w:szCs w:val="24"/>
              </w:rPr>
            </w:pPr>
            <w:r w:rsidRPr="00C152D2">
              <w:rPr>
                <w:sz w:val="24"/>
                <w:szCs w:val="24"/>
              </w:rPr>
              <w:t>2.2.1. Поступления от денежных пожертвований, предоставляемых негосударственными организациями получателям средств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40088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413D5">
              <w:rPr>
                <w:sz w:val="24"/>
                <w:szCs w:val="24"/>
              </w:rPr>
              <w:t>5 350,0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5406B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508A2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422FA730" w14:textId="77777777" w:rsidTr="00435F49">
        <w:trPr>
          <w:gridAfter w:val="1"/>
          <w:wAfter w:w="7" w:type="dxa"/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F39D2" w14:textId="77777777" w:rsidR="00435F49" w:rsidRPr="008D5A4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A1298" w14:textId="77777777" w:rsidR="00435F49" w:rsidRDefault="00435F49" w:rsidP="003118EC">
            <w:pPr>
              <w:ind w:firstLine="0"/>
              <w:rPr>
                <w:b/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 xml:space="preserve">2.3. Доходы бюджетов бюджетной системы Российской Федерации </w:t>
            </w:r>
          </w:p>
          <w:p w14:paraId="51381ADF" w14:textId="77777777" w:rsidR="00435F49" w:rsidRPr="008D5A42" w:rsidRDefault="00435F49" w:rsidP="003118EC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 xml:space="preserve">от возврата остатков субсидий, субвенций и иных межбюджетных трансфертов, имеющих целевое назначение, прошлых лет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BCC0E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06136">
              <w:rPr>
                <w:b/>
                <w:sz w:val="24"/>
                <w:szCs w:val="24"/>
              </w:rPr>
              <w:t>19 108,4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01644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31F2C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435F49" w:rsidRPr="00A670D8" w14:paraId="7A4864AF" w14:textId="77777777" w:rsidTr="00435F49">
        <w:trPr>
          <w:gridAfter w:val="1"/>
          <w:wAfter w:w="7" w:type="dxa"/>
          <w:trHeight w:val="146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DABDD" w14:textId="77777777" w:rsidR="00435F49" w:rsidRPr="008D5A4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2 18 04010 14 0000 150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270571" w14:textId="77777777" w:rsidR="00435F49" w:rsidRPr="008D5A42" w:rsidRDefault="00435F49" w:rsidP="003118EC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2.3.1. 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896D0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06136">
              <w:rPr>
                <w:sz w:val="24"/>
                <w:szCs w:val="24"/>
              </w:rPr>
              <w:t>17 874,1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B6CD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7BF73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2D6D8697" w14:textId="77777777" w:rsidTr="00435F49">
        <w:trPr>
          <w:gridAfter w:val="1"/>
          <w:wAfter w:w="7" w:type="dxa"/>
          <w:trHeight w:val="140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B7979" w14:textId="77777777" w:rsidR="00435F49" w:rsidRPr="008D5A4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2 18 04020 14 0000 150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7FE003" w14:textId="77777777" w:rsidR="00435F49" w:rsidRPr="008D5A42" w:rsidRDefault="00435F49" w:rsidP="003118EC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2.3.2. 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1B0C0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741A9">
              <w:rPr>
                <w:sz w:val="24"/>
                <w:szCs w:val="24"/>
              </w:rPr>
              <w:t>1 234,3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69189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A222B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1AE3B102" w14:textId="77777777" w:rsidTr="00435F49">
        <w:trPr>
          <w:gridAfter w:val="1"/>
          <w:wAfter w:w="7" w:type="dxa"/>
          <w:trHeight w:val="16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126D2" w14:textId="77777777" w:rsidR="00435F49" w:rsidRPr="008D5A4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2 19 00000 00 0000 000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B2992" w14:textId="77777777" w:rsidR="00435F49" w:rsidRPr="008D5A42" w:rsidRDefault="00435F49" w:rsidP="003118E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</w:t>
            </w:r>
            <w:r w:rsidRPr="00AD2EDF">
              <w:rPr>
                <w:b/>
                <w:sz w:val="24"/>
                <w:szCs w:val="24"/>
              </w:rPr>
              <w:t xml:space="preserve">. Возврат 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6935D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b/>
                <w:sz w:val="24"/>
                <w:szCs w:val="24"/>
              </w:rPr>
              <w:t>-20 765,5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04202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11DDE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0,0</w:t>
            </w:r>
          </w:p>
        </w:tc>
      </w:tr>
      <w:tr w:rsidR="00435F49" w:rsidRPr="00A670D8" w14:paraId="73604711" w14:textId="77777777" w:rsidTr="00504244">
        <w:trPr>
          <w:gridAfter w:val="1"/>
          <w:wAfter w:w="7" w:type="dxa"/>
          <w:trHeight w:val="167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A47A9" w14:textId="77777777" w:rsidR="00435F49" w:rsidRPr="008D5A42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2 19 60010 14 0000 150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BDF23" w14:textId="77777777" w:rsidR="00435F49" w:rsidRPr="008D5A42" w:rsidRDefault="00435F49" w:rsidP="003118E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Pr="00AD2EDF">
              <w:rPr>
                <w:sz w:val="24"/>
                <w:szCs w:val="24"/>
              </w:rPr>
              <w:t>.1.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F2CB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-12 149,3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E2E9C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00D8" w14:textId="77777777" w:rsidR="00435F49" w:rsidRPr="008D5A42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0,0</w:t>
            </w:r>
          </w:p>
        </w:tc>
      </w:tr>
      <w:tr w:rsidR="00435F49" w:rsidRPr="00A670D8" w14:paraId="65A916F5" w14:textId="77777777" w:rsidTr="00504244">
        <w:trPr>
          <w:gridAfter w:val="1"/>
          <w:wAfter w:w="7" w:type="dxa"/>
          <w:trHeight w:val="26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346E5" w14:textId="77777777" w:rsidR="00435F49" w:rsidRPr="00AD2EDF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2 19 25304 14 0000 150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3926F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2.4.2. 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5A4F5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9F635C7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579E6E9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9C6DC3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C2B81A5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C196C70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661C1D4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F55C43F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85683C0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A090E93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8811596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-6 142,0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602D2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C46F846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9AF61EE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84CD2C3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63E3A84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C578BDC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59D2959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9481E89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EC85A7E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7445CC1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4A72ECF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B74BF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E7A8A0B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E0EACDA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409ED67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BE569D2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B19A297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17F33BB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7F03B3D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61D76BE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36119DD" w14:textId="77777777" w:rsidR="00435F49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F29E7A9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</w:tr>
      <w:tr w:rsidR="00435F49" w:rsidRPr="00A670D8" w14:paraId="261BAD51" w14:textId="77777777" w:rsidTr="00435F49">
        <w:trPr>
          <w:gridAfter w:val="1"/>
          <w:wAfter w:w="7" w:type="dxa"/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A9AB" w14:textId="77777777" w:rsidR="00435F49" w:rsidRPr="00AD2EDF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2 19 35303 14 0000 150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3D7D7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A67E2E">
              <w:rPr>
                <w:sz w:val="24"/>
                <w:szCs w:val="24"/>
              </w:rPr>
              <w:t>2.4.3. 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</w:t>
            </w:r>
            <w:r>
              <w:t xml:space="preserve"> </w:t>
            </w:r>
            <w:r w:rsidRPr="008165D7">
              <w:rPr>
                <w:sz w:val="24"/>
                <w:szCs w:val="24"/>
              </w:rPr>
              <w:t>образовательные программы основного общего образования,</w:t>
            </w:r>
            <w:r>
              <w:rPr>
                <w:sz w:val="24"/>
                <w:szCs w:val="24"/>
              </w:rPr>
              <w:t xml:space="preserve"> </w:t>
            </w:r>
            <w:r w:rsidRPr="0009257B">
              <w:rPr>
                <w:sz w:val="24"/>
                <w:szCs w:val="24"/>
              </w:rPr>
              <w:t>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C4152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-2 394,5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2EE7B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3E317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</w:tr>
      <w:tr w:rsidR="00435F49" w:rsidRPr="00A670D8" w14:paraId="50708B07" w14:textId="77777777" w:rsidTr="00435F49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4CC9A" w14:textId="77777777" w:rsidR="00435F49" w:rsidRPr="00AD2EDF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2 19 45179 14 0000 150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9F110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2.4.4. 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1A05F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220C6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0119D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</w:tr>
      <w:tr w:rsidR="00435F49" w:rsidRPr="00A670D8" w14:paraId="46EF3108" w14:textId="77777777" w:rsidTr="00435F49">
        <w:trPr>
          <w:gridAfter w:val="1"/>
          <w:wAfter w:w="7" w:type="dxa"/>
          <w:trHeight w:val="56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60F7" w14:textId="77777777" w:rsidR="00435F49" w:rsidRPr="00AD2EDF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4C57F6">
              <w:rPr>
                <w:b/>
                <w:sz w:val="24"/>
                <w:szCs w:val="24"/>
              </w:rPr>
              <w:t>2 07 00000 00 0000 000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9E99E7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4C57F6">
              <w:rPr>
                <w:b/>
                <w:sz w:val="24"/>
                <w:szCs w:val="24"/>
              </w:rPr>
              <w:t xml:space="preserve">2.5. Прочие 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31945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F5B7D">
              <w:rPr>
                <w:b/>
                <w:sz w:val="24"/>
                <w:szCs w:val="24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D4AB3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79EAE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435F49" w:rsidRPr="00A670D8" w14:paraId="47A0EE64" w14:textId="77777777" w:rsidTr="00435F49">
        <w:trPr>
          <w:gridAfter w:val="1"/>
          <w:wAfter w:w="7" w:type="dxa"/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8E61B" w14:textId="77777777" w:rsidR="00435F49" w:rsidRPr="00AD2EDF" w:rsidRDefault="00435F49" w:rsidP="003118EC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255C0">
              <w:rPr>
                <w:sz w:val="24"/>
                <w:szCs w:val="24"/>
              </w:rPr>
              <w:t>2 07 04020 14 0000 150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E090B8" w14:textId="77777777" w:rsidR="00435F49" w:rsidRDefault="00435F49" w:rsidP="003118EC">
            <w:pPr>
              <w:ind w:firstLine="0"/>
              <w:rPr>
                <w:sz w:val="24"/>
                <w:szCs w:val="24"/>
              </w:rPr>
            </w:pPr>
            <w:r w:rsidRPr="000255C0">
              <w:rPr>
                <w:sz w:val="24"/>
                <w:szCs w:val="24"/>
              </w:rPr>
              <w:t>2.5.1. 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CC6CC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F5B7D">
              <w:rPr>
                <w:sz w:val="24"/>
                <w:szCs w:val="24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365CA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4BC85" w14:textId="77777777" w:rsidR="00435F49" w:rsidRPr="00AD2EDF" w:rsidRDefault="00435F49" w:rsidP="003118E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35F49" w:rsidRPr="00A670D8" w14:paraId="12DC324F" w14:textId="77777777" w:rsidTr="00435F49">
        <w:trPr>
          <w:gridAfter w:val="1"/>
          <w:wAfter w:w="7" w:type="dxa"/>
          <w:trHeight w:val="26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65563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6F63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BFA31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5B7D">
              <w:rPr>
                <w:b/>
                <w:bCs/>
                <w:sz w:val="24"/>
                <w:szCs w:val="24"/>
              </w:rPr>
              <w:t>3 443 100,2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9D962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57F6">
              <w:rPr>
                <w:b/>
                <w:bCs/>
                <w:sz w:val="24"/>
                <w:szCs w:val="24"/>
              </w:rPr>
              <w:t>5 471 694,9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54531" w14:textId="77777777" w:rsidR="00435F49" w:rsidRPr="00A670D8" w:rsidRDefault="00435F49" w:rsidP="003118EC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57F6">
              <w:rPr>
                <w:b/>
                <w:sz w:val="24"/>
                <w:szCs w:val="24"/>
              </w:rPr>
              <w:t>3 377 063,2</w:t>
            </w:r>
          </w:p>
        </w:tc>
      </w:tr>
    </w:tbl>
    <w:p w14:paraId="678F815B" w14:textId="77777777" w:rsidR="00F9140E" w:rsidRDefault="00F9140E" w:rsidP="007A239B">
      <w:pPr>
        <w:ind w:firstLine="0"/>
        <w:rPr>
          <w:sz w:val="24"/>
          <w:szCs w:val="24"/>
        </w:rPr>
      </w:pPr>
    </w:p>
    <w:sectPr w:rsidR="00F9140E" w:rsidSect="0030002D">
      <w:headerReference w:type="default" r:id="rId8"/>
      <w:pgSz w:w="11906" w:h="16838"/>
      <w:pgMar w:top="567" w:right="566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7BFB1" w14:textId="77777777" w:rsidR="001B4BFB" w:rsidRDefault="001B4BFB" w:rsidP="00F6206F">
      <w:r>
        <w:separator/>
      </w:r>
    </w:p>
  </w:endnote>
  <w:endnote w:type="continuationSeparator" w:id="0">
    <w:p w14:paraId="10DEA0E5" w14:textId="77777777" w:rsidR="001B4BFB" w:rsidRDefault="001B4BFB" w:rsidP="00F6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8F88E" w14:textId="77777777" w:rsidR="001B4BFB" w:rsidRDefault="001B4BFB" w:rsidP="00F6206F">
      <w:r>
        <w:separator/>
      </w:r>
    </w:p>
  </w:footnote>
  <w:footnote w:type="continuationSeparator" w:id="0">
    <w:p w14:paraId="6B171FB0" w14:textId="77777777" w:rsidR="001B4BFB" w:rsidRDefault="001B4BFB" w:rsidP="00F6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F8337" w14:textId="7F725194" w:rsidR="001B4BFB" w:rsidRDefault="001B4BF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5C59">
      <w:rPr>
        <w:noProof/>
      </w:rPr>
      <w:t>21</w:t>
    </w:r>
    <w:r>
      <w:rPr>
        <w:noProof/>
      </w:rPr>
      <w:fldChar w:fldCharType="end"/>
    </w:r>
  </w:p>
  <w:p w14:paraId="4D499A97" w14:textId="77777777" w:rsidR="001B4BFB" w:rsidRDefault="001B4B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A314A2"/>
    <w:multiLevelType w:val="hybridMultilevel"/>
    <w:tmpl w:val="BB3C8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C5917C9"/>
    <w:multiLevelType w:val="hybridMultilevel"/>
    <w:tmpl w:val="EDC2B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7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23"/>
  </w:num>
  <w:num w:numId="4">
    <w:abstractNumId w:val="28"/>
  </w:num>
  <w:num w:numId="5">
    <w:abstractNumId w:val="4"/>
  </w:num>
  <w:num w:numId="6">
    <w:abstractNumId w:val="20"/>
  </w:num>
  <w:num w:numId="7">
    <w:abstractNumId w:val="3"/>
  </w:num>
  <w:num w:numId="8">
    <w:abstractNumId w:val="14"/>
  </w:num>
  <w:num w:numId="9">
    <w:abstractNumId w:val="16"/>
  </w:num>
  <w:num w:numId="10">
    <w:abstractNumId w:val="1"/>
  </w:num>
  <w:num w:numId="11">
    <w:abstractNumId w:val="24"/>
  </w:num>
  <w:num w:numId="12">
    <w:abstractNumId w:val="35"/>
  </w:num>
  <w:num w:numId="13">
    <w:abstractNumId w:val="2"/>
  </w:num>
  <w:num w:numId="14">
    <w:abstractNumId w:val="26"/>
  </w:num>
  <w:num w:numId="15">
    <w:abstractNumId w:val="18"/>
  </w:num>
  <w:num w:numId="16">
    <w:abstractNumId w:val="11"/>
  </w:num>
  <w:num w:numId="17">
    <w:abstractNumId w:val="15"/>
  </w:num>
  <w:num w:numId="18">
    <w:abstractNumId w:val="32"/>
  </w:num>
  <w:num w:numId="19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1"/>
  </w:num>
  <w:num w:numId="22">
    <w:abstractNumId w:val="29"/>
  </w:num>
  <w:num w:numId="23">
    <w:abstractNumId w:val="22"/>
  </w:num>
  <w:num w:numId="24">
    <w:abstractNumId w:val="27"/>
  </w:num>
  <w:num w:numId="25">
    <w:abstractNumId w:val="30"/>
  </w:num>
  <w:num w:numId="26">
    <w:abstractNumId w:val="33"/>
  </w:num>
  <w:num w:numId="27">
    <w:abstractNumId w:val="5"/>
  </w:num>
  <w:num w:numId="28">
    <w:abstractNumId w:val="21"/>
  </w:num>
  <w:num w:numId="29">
    <w:abstractNumId w:val="7"/>
  </w:num>
  <w:num w:numId="30">
    <w:abstractNumId w:val="17"/>
  </w:num>
  <w:num w:numId="31">
    <w:abstractNumId w:val="10"/>
  </w:num>
  <w:num w:numId="32">
    <w:abstractNumId w:val="25"/>
  </w:num>
  <w:num w:numId="33">
    <w:abstractNumId w:val="8"/>
  </w:num>
  <w:num w:numId="34">
    <w:abstractNumId w:val="13"/>
  </w:num>
  <w:num w:numId="35">
    <w:abstractNumId w:val="0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C2"/>
    <w:rsid w:val="00002569"/>
    <w:rsid w:val="000051F0"/>
    <w:rsid w:val="00006F44"/>
    <w:rsid w:val="00010B57"/>
    <w:rsid w:val="00011D15"/>
    <w:rsid w:val="00015958"/>
    <w:rsid w:val="00016BC4"/>
    <w:rsid w:val="0002191B"/>
    <w:rsid w:val="00021A6A"/>
    <w:rsid w:val="00021C56"/>
    <w:rsid w:val="00021CE2"/>
    <w:rsid w:val="000227FD"/>
    <w:rsid w:val="00023F2B"/>
    <w:rsid w:val="00024609"/>
    <w:rsid w:val="00025D4F"/>
    <w:rsid w:val="000260C9"/>
    <w:rsid w:val="00027C39"/>
    <w:rsid w:val="00030444"/>
    <w:rsid w:val="00030DCD"/>
    <w:rsid w:val="00032DA2"/>
    <w:rsid w:val="00033BD2"/>
    <w:rsid w:val="000356FF"/>
    <w:rsid w:val="000360DD"/>
    <w:rsid w:val="00040333"/>
    <w:rsid w:val="00040A9E"/>
    <w:rsid w:val="00041BE8"/>
    <w:rsid w:val="0004283A"/>
    <w:rsid w:val="00043188"/>
    <w:rsid w:val="000436FA"/>
    <w:rsid w:val="00044AAF"/>
    <w:rsid w:val="0004571A"/>
    <w:rsid w:val="00045B80"/>
    <w:rsid w:val="00045CF2"/>
    <w:rsid w:val="00047883"/>
    <w:rsid w:val="0005020F"/>
    <w:rsid w:val="00051B43"/>
    <w:rsid w:val="00051CAA"/>
    <w:rsid w:val="0005232D"/>
    <w:rsid w:val="000538B0"/>
    <w:rsid w:val="00054295"/>
    <w:rsid w:val="00054722"/>
    <w:rsid w:val="00055528"/>
    <w:rsid w:val="00056752"/>
    <w:rsid w:val="0005773B"/>
    <w:rsid w:val="00060043"/>
    <w:rsid w:val="00060430"/>
    <w:rsid w:val="0006320B"/>
    <w:rsid w:val="00063C16"/>
    <w:rsid w:val="00063CD3"/>
    <w:rsid w:val="00063FDC"/>
    <w:rsid w:val="00064643"/>
    <w:rsid w:val="0006549C"/>
    <w:rsid w:val="000672E5"/>
    <w:rsid w:val="00067D44"/>
    <w:rsid w:val="0007044D"/>
    <w:rsid w:val="0007184F"/>
    <w:rsid w:val="00072709"/>
    <w:rsid w:val="0007401C"/>
    <w:rsid w:val="000745BA"/>
    <w:rsid w:val="00075015"/>
    <w:rsid w:val="00075F9A"/>
    <w:rsid w:val="00077963"/>
    <w:rsid w:val="000808FE"/>
    <w:rsid w:val="000816DF"/>
    <w:rsid w:val="00083EC1"/>
    <w:rsid w:val="000847F6"/>
    <w:rsid w:val="00087176"/>
    <w:rsid w:val="0008792C"/>
    <w:rsid w:val="000900D2"/>
    <w:rsid w:val="00092716"/>
    <w:rsid w:val="0009275F"/>
    <w:rsid w:val="000937D2"/>
    <w:rsid w:val="00093C23"/>
    <w:rsid w:val="00093EB7"/>
    <w:rsid w:val="00094701"/>
    <w:rsid w:val="00094BDC"/>
    <w:rsid w:val="00095D63"/>
    <w:rsid w:val="00097229"/>
    <w:rsid w:val="000A0849"/>
    <w:rsid w:val="000A0F1E"/>
    <w:rsid w:val="000A21C6"/>
    <w:rsid w:val="000A2F4E"/>
    <w:rsid w:val="000A774D"/>
    <w:rsid w:val="000A78A0"/>
    <w:rsid w:val="000A7A49"/>
    <w:rsid w:val="000A7AB5"/>
    <w:rsid w:val="000B2799"/>
    <w:rsid w:val="000B3D36"/>
    <w:rsid w:val="000B3E81"/>
    <w:rsid w:val="000B5B6E"/>
    <w:rsid w:val="000B61BD"/>
    <w:rsid w:val="000B7666"/>
    <w:rsid w:val="000B79EE"/>
    <w:rsid w:val="000C0AB8"/>
    <w:rsid w:val="000C0C95"/>
    <w:rsid w:val="000C2124"/>
    <w:rsid w:val="000C2D74"/>
    <w:rsid w:val="000C3E0B"/>
    <w:rsid w:val="000C5FB3"/>
    <w:rsid w:val="000C7D8A"/>
    <w:rsid w:val="000D0B0C"/>
    <w:rsid w:val="000D132F"/>
    <w:rsid w:val="000D22ED"/>
    <w:rsid w:val="000D421F"/>
    <w:rsid w:val="000D4CA6"/>
    <w:rsid w:val="000D565A"/>
    <w:rsid w:val="000D59B9"/>
    <w:rsid w:val="000D5E42"/>
    <w:rsid w:val="000D73BB"/>
    <w:rsid w:val="000D7BAA"/>
    <w:rsid w:val="000E1B75"/>
    <w:rsid w:val="000E2ADC"/>
    <w:rsid w:val="000E3F89"/>
    <w:rsid w:val="000E4388"/>
    <w:rsid w:val="000E4787"/>
    <w:rsid w:val="000E6136"/>
    <w:rsid w:val="000E6AC2"/>
    <w:rsid w:val="000F0412"/>
    <w:rsid w:val="000F098D"/>
    <w:rsid w:val="000F0F17"/>
    <w:rsid w:val="000F29AF"/>
    <w:rsid w:val="000F2F4E"/>
    <w:rsid w:val="000F40BA"/>
    <w:rsid w:val="000F42C3"/>
    <w:rsid w:val="000F4784"/>
    <w:rsid w:val="000F4B86"/>
    <w:rsid w:val="000F78E6"/>
    <w:rsid w:val="000F7DBF"/>
    <w:rsid w:val="0010264F"/>
    <w:rsid w:val="00102EDA"/>
    <w:rsid w:val="00103CA3"/>
    <w:rsid w:val="001044EE"/>
    <w:rsid w:val="001063F4"/>
    <w:rsid w:val="00111BC0"/>
    <w:rsid w:val="00111C6E"/>
    <w:rsid w:val="00111E63"/>
    <w:rsid w:val="0011285F"/>
    <w:rsid w:val="00113C9C"/>
    <w:rsid w:val="00115AD7"/>
    <w:rsid w:val="001168A7"/>
    <w:rsid w:val="001202D6"/>
    <w:rsid w:val="001207AF"/>
    <w:rsid w:val="00120D98"/>
    <w:rsid w:val="00120FDC"/>
    <w:rsid w:val="001256EC"/>
    <w:rsid w:val="0012598E"/>
    <w:rsid w:val="00126E7F"/>
    <w:rsid w:val="0013033B"/>
    <w:rsid w:val="00130F98"/>
    <w:rsid w:val="0013107C"/>
    <w:rsid w:val="0013289B"/>
    <w:rsid w:val="00133240"/>
    <w:rsid w:val="001334AB"/>
    <w:rsid w:val="00133B5E"/>
    <w:rsid w:val="0013715C"/>
    <w:rsid w:val="00137BAC"/>
    <w:rsid w:val="001400C7"/>
    <w:rsid w:val="00141670"/>
    <w:rsid w:val="00144775"/>
    <w:rsid w:val="00147CCC"/>
    <w:rsid w:val="00150232"/>
    <w:rsid w:val="00150343"/>
    <w:rsid w:val="00155477"/>
    <w:rsid w:val="00157AFB"/>
    <w:rsid w:val="00162093"/>
    <w:rsid w:val="001630B4"/>
    <w:rsid w:val="00163227"/>
    <w:rsid w:val="001641E2"/>
    <w:rsid w:val="00164559"/>
    <w:rsid w:val="001646F3"/>
    <w:rsid w:val="00166427"/>
    <w:rsid w:val="00167611"/>
    <w:rsid w:val="0017065B"/>
    <w:rsid w:val="001726EE"/>
    <w:rsid w:val="00172F69"/>
    <w:rsid w:val="00173755"/>
    <w:rsid w:val="001737B7"/>
    <w:rsid w:val="00173CF5"/>
    <w:rsid w:val="001751A6"/>
    <w:rsid w:val="00175987"/>
    <w:rsid w:val="001851B2"/>
    <w:rsid w:val="00187758"/>
    <w:rsid w:val="00187D6F"/>
    <w:rsid w:val="00187D9A"/>
    <w:rsid w:val="00187E7B"/>
    <w:rsid w:val="001916BF"/>
    <w:rsid w:val="00191FE6"/>
    <w:rsid w:val="00192544"/>
    <w:rsid w:val="00192A4F"/>
    <w:rsid w:val="001959FB"/>
    <w:rsid w:val="00195D6D"/>
    <w:rsid w:val="00196487"/>
    <w:rsid w:val="00197FF4"/>
    <w:rsid w:val="001A164C"/>
    <w:rsid w:val="001A29CA"/>
    <w:rsid w:val="001A2F40"/>
    <w:rsid w:val="001A35B4"/>
    <w:rsid w:val="001A49BC"/>
    <w:rsid w:val="001A52CB"/>
    <w:rsid w:val="001A62A6"/>
    <w:rsid w:val="001A6461"/>
    <w:rsid w:val="001A6B5B"/>
    <w:rsid w:val="001A7D29"/>
    <w:rsid w:val="001A7FB9"/>
    <w:rsid w:val="001B0BB3"/>
    <w:rsid w:val="001B49B2"/>
    <w:rsid w:val="001B4BFB"/>
    <w:rsid w:val="001B4DDC"/>
    <w:rsid w:val="001B5653"/>
    <w:rsid w:val="001B5979"/>
    <w:rsid w:val="001B69F2"/>
    <w:rsid w:val="001B775D"/>
    <w:rsid w:val="001C22C0"/>
    <w:rsid w:val="001C2BD5"/>
    <w:rsid w:val="001C5530"/>
    <w:rsid w:val="001C6DEF"/>
    <w:rsid w:val="001D12D9"/>
    <w:rsid w:val="001D1425"/>
    <w:rsid w:val="001D152B"/>
    <w:rsid w:val="001D335C"/>
    <w:rsid w:val="001D45BB"/>
    <w:rsid w:val="001D5F29"/>
    <w:rsid w:val="001D6713"/>
    <w:rsid w:val="001E069F"/>
    <w:rsid w:val="001E0B7E"/>
    <w:rsid w:val="001E0CA3"/>
    <w:rsid w:val="001E22DD"/>
    <w:rsid w:val="001E32FC"/>
    <w:rsid w:val="001E430B"/>
    <w:rsid w:val="001E4A4F"/>
    <w:rsid w:val="001E68CF"/>
    <w:rsid w:val="001F069B"/>
    <w:rsid w:val="001F09DB"/>
    <w:rsid w:val="001F1E16"/>
    <w:rsid w:val="001F2003"/>
    <w:rsid w:val="001F2B62"/>
    <w:rsid w:val="001F4E9C"/>
    <w:rsid w:val="00201F87"/>
    <w:rsid w:val="00202C82"/>
    <w:rsid w:val="00204001"/>
    <w:rsid w:val="00204A4D"/>
    <w:rsid w:val="00206D24"/>
    <w:rsid w:val="00210040"/>
    <w:rsid w:val="00212568"/>
    <w:rsid w:val="002129B5"/>
    <w:rsid w:val="00213401"/>
    <w:rsid w:val="0021346A"/>
    <w:rsid w:val="00214441"/>
    <w:rsid w:val="00214F51"/>
    <w:rsid w:val="00215807"/>
    <w:rsid w:val="00216B63"/>
    <w:rsid w:val="002179CE"/>
    <w:rsid w:val="00220A63"/>
    <w:rsid w:val="002241D5"/>
    <w:rsid w:val="002256E6"/>
    <w:rsid w:val="00226308"/>
    <w:rsid w:val="00230D3E"/>
    <w:rsid w:val="00232073"/>
    <w:rsid w:val="00232B7F"/>
    <w:rsid w:val="00234467"/>
    <w:rsid w:val="00234588"/>
    <w:rsid w:val="00234A98"/>
    <w:rsid w:val="0023573F"/>
    <w:rsid w:val="002369AF"/>
    <w:rsid w:val="00236EE3"/>
    <w:rsid w:val="00237E44"/>
    <w:rsid w:val="00241E2F"/>
    <w:rsid w:val="00243B3C"/>
    <w:rsid w:val="00244405"/>
    <w:rsid w:val="00245FC5"/>
    <w:rsid w:val="00246D59"/>
    <w:rsid w:val="00246F42"/>
    <w:rsid w:val="002501EE"/>
    <w:rsid w:val="00250F2B"/>
    <w:rsid w:val="00253256"/>
    <w:rsid w:val="002556C8"/>
    <w:rsid w:val="002559DA"/>
    <w:rsid w:val="0025781E"/>
    <w:rsid w:val="0026070E"/>
    <w:rsid w:val="002622F3"/>
    <w:rsid w:val="0026267F"/>
    <w:rsid w:val="00263267"/>
    <w:rsid w:val="00263978"/>
    <w:rsid w:val="00265E2A"/>
    <w:rsid w:val="00267EA1"/>
    <w:rsid w:val="00271988"/>
    <w:rsid w:val="00273787"/>
    <w:rsid w:val="00275AD1"/>
    <w:rsid w:val="00277A9E"/>
    <w:rsid w:val="00277AF9"/>
    <w:rsid w:val="0028077F"/>
    <w:rsid w:val="00280BE4"/>
    <w:rsid w:val="0028105E"/>
    <w:rsid w:val="002855E5"/>
    <w:rsid w:val="002863A5"/>
    <w:rsid w:val="00287032"/>
    <w:rsid w:val="00291851"/>
    <w:rsid w:val="00291F0A"/>
    <w:rsid w:val="00293BA1"/>
    <w:rsid w:val="0029641D"/>
    <w:rsid w:val="002968D6"/>
    <w:rsid w:val="00297237"/>
    <w:rsid w:val="002A2E18"/>
    <w:rsid w:val="002A304E"/>
    <w:rsid w:val="002A4121"/>
    <w:rsid w:val="002A4255"/>
    <w:rsid w:val="002A5418"/>
    <w:rsid w:val="002A567B"/>
    <w:rsid w:val="002A7793"/>
    <w:rsid w:val="002A7D0D"/>
    <w:rsid w:val="002B0268"/>
    <w:rsid w:val="002B0617"/>
    <w:rsid w:val="002B1C5C"/>
    <w:rsid w:val="002B23E5"/>
    <w:rsid w:val="002B3B0A"/>
    <w:rsid w:val="002B4294"/>
    <w:rsid w:val="002B4D4D"/>
    <w:rsid w:val="002B6D34"/>
    <w:rsid w:val="002C03B5"/>
    <w:rsid w:val="002C51B4"/>
    <w:rsid w:val="002C5EA9"/>
    <w:rsid w:val="002C66CD"/>
    <w:rsid w:val="002C6F28"/>
    <w:rsid w:val="002C735C"/>
    <w:rsid w:val="002D0705"/>
    <w:rsid w:val="002D17CE"/>
    <w:rsid w:val="002D2CF7"/>
    <w:rsid w:val="002D3EA1"/>
    <w:rsid w:val="002D40BD"/>
    <w:rsid w:val="002D424E"/>
    <w:rsid w:val="002D4D50"/>
    <w:rsid w:val="002D53F9"/>
    <w:rsid w:val="002E05FD"/>
    <w:rsid w:val="002E0759"/>
    <w:rsid w:val="002E78D1"/>
    <w:rsid w:val="002F0DFF"/>
    <w:rsid w:val="002F0F99"/>
    <w:rsid w:val="002F1A58"/>
    <w:rsid w:val="002F28DD"/>
    <w:rsid w:val="002F2EE5"/>
    <w:rsid w:val="002F4341"/>
    <w:rsid w:val="002F4406"/>
    <w:rsid w:val="002F65B4"/>
    <w:rsid w:val="0030002D"/>
    <w:rsid w:val="00301CD9"/>
    <w:rsid w:val="003020FC"/>
    <w:rsid w:val="003024AD"/>
    <w:rsid w:val="00302FB9"/>
    <w:rsid w:val="00304B1A"/>
    <w:rsid w:val="003068ED"/>
    <w:rsid w:val="0031038F"/>
    <w:rsid w:val="00310A56"/>
    <w:rsid w:val="00314350"/>
    <w:rsid w:val="003148F6"/>
    <w:rsid w:val="00315A35"/>
    <w:rsid w:val="00317CA6"/>
    <w:rsid w:val="00320304"/>
    <w:rsid w:val="0032167B"/>
    <w:rsid w:val="00322C3E"/>
    <w:rsid w:val="00323885"/>
    <w:rsid w:val="003241EB"/>
    <w:rsid w:val="00324528"/>
    <w:rsid w:val="0032552F"/>
    <w:rsid w:val="00325BBA"/>
    <w:rsid w:val="00326735"/>
    <w:rsid w:val="00326A9D"/>
    <w:rsid w:val="00330717"/>
    <w:rsid w:val="00330C7A"/>
    <w:rsid w:val="00330EF3"/>
    <w:rsid w:val="00331ED0"/>
    <w:rsid w:val="003327D1"/>
    <w:rsid w:val="003328A1"/>
    <w:rsid w:val="00334234"/>
    <w:rsid w:val="00334A86"/>
    <w:rsid w:val="0033548E"/>
    <w:rsid w:val="003356A5"/>
    <w:rsid w:val="00336725"/>
    <w:rsid w:val="00336AFA"/>
    <w:rsid w:val="00336FFE"/>
    <w:rsid w:val="00341DD8"/>
    <w:rsid w:val="00344445"/>
    <w:rsid w:val="00344472"/>
    <w:rsid w:val="00351E90"/>
    <w:rsid w:val="003520E7"/>
    <w:rsid w:val="003534C0"/>
    <w:rsid w:val="00355765"/>
    <w:rsid w:val="00356A2B"/>
    <w:rsid w:val="00356A5E"/>
    <w:rsid w:val="00356EFC"/>
    <w:rsid w:val="0035730A"/>
    <w:rsid w:val="003575EA"/>
    <w:rsid w:val="003608E4"/>
    <w:rsid w:val="003621A1"/>
    <w:rsid w:val="0036451C"/>
    <w:rsid w:val="00366C29"/>
    <w:rsid w:val="00366DFB"/>
    <w:rsid w:val="00367377"/>
    <w:rsid w:val="00367A97"/>
    <w:rsid w:val="003727FF"/>
    <w:rsid w:val="003736EB"/>
    <w:rsid w:val="00373917"/>
    <w:rsid w:val="003739A5"/>
    <w:rsid w:val="0037532B"/>
    <w:rsid w:val="00376341"/>
    <w:rsid w:val="00376C5E"/>
    <w:rsid w:val="00380096"/>
    <w:rsid w:val="003811A6"/>
    <w:rsid w:val="00381D1A"/>
    <w:rsid w:val="00381DCB"/>
    <w:rsid w:val="00382151"/>
    <w:rsid w:val="00386C15"/>
    <w:rsid w:val="00386E3F"/>
    <w:rsid w:val="0038703B"/>
    <w:rsid w:val="00387144"/>
    <w:rsid w:val="003904CE"/>
    <w:rsid w:val="0039110C"/>
    <w:rsid w:val="00391111"/>
    <w:rsid w:val="003913FE"/>
    <w:rsid w:val="0039147A"/>
    <w:rsid w:val="00391E0D"/>
    <w:rsid w:val="00392B2B"/>
    <w:rsid w:val="00393379"/>
    <w:rsid w:val="00393636"/>
    <w:rsid w:val="00393B09"/>
    <w:rsid w:val="0039412D"/>
    <w:rsid w:val="0039585C"/>
    <w:rsid w:val="003A1910"/>
    <w:rsid w:val="003A3BBE"/>
    <w:rsid w:val="003A6C6D"/>
    <w:rsid w:val="003B0567"/>
    <w:rsid w:val="003B0C1C"/>
    <w:rsid w:val="003B172F"/>
    <w:rsid w:val="003B4431"/>
    <w:rsid w:val="003B4B75"/>
    <w:rsid w:val="003B507A"/>
    <w:rsid w:val="003B528D"/>
    <w:rsid w:val="003B7600"/>
    <w:rsid w:val="003B7EDC"/>
    <w:rsid w:val="003C0AAB"/>
    <w:rsid w:val="003C1957"/>
    <w:rsid w:val="003C38E9"/>
    <w:rsid w:val="003C407A"/>
    <w:rsid w:val="003C455A"/>
    <w:rsid w:val="003C64AF"/>
    <w:rsid w:val="003D3FFC"/>
    <w:rsid w:val="003D4CD0"/>
    <w:rsid w:val="003D709F"/>
    <w:rsid w:val="003D7E0E"/>
    <w:rsid w:val="003E30E8"/>
    <w:rsid w:val="003E3B75"/>
    <w:rsid w:val="003E5603"/>
    <w:rsid w:val="003E594D"/>
    <w:rsid w:val="003E75DA"/>
    <w:rsid w:val="003E778D"/>
    <w:rsid w:val="003F34EA"/>
    <w:rsid w:val="003F3F78"/>
    <w:rsid w:val="003F4C99"/>
    <w:rsid w:val="003F535D"/>
    <w:rsid w:val="003F6A27"/>
    <w:rsid w:val="004019CD"/>
    <w:rsid w:val="00403446"/>
    <w:rsid w:val="0040415A"/>
    <w:rsid w:val="004059F7"/>
    <w:rsid w:val="00407322"/>
    <w:rsid w:val="00407C61"/>
    <w:rsid w:val="00413283"/>
    <w:rsid w:val="0041398C"/>
    <w:rsid w:val="004141CC"/>
    <w:rsid w:val="00415760"/>
    <w:rsid w:val="00416567"/>
    <w:rsid w:val="00420068"/>
    <w:rsid w:val="00420531"/>
    <w:rsid w:val="004209C1"/>
    <w:rsid w:val="004212ED"/>
    <w:rsid w:val="004224A7"/>
    <w:rsid w:val="00425EA8"/>
    <w:rsid w:val="00427239"/>
    <w:rsid w:val="004277DE"/>
    <w:rsid w:val="004304BB"/>
    <w:rsid w:val="004305D8"/>
    <w:rsid w:val="004310BB"/>
    <w:rsid w:val="00433919"/>
    <w:rsid w:val="00434247"/>
    <w:rsid w:val="004357E2"/>
    <w:rsid w:val="00435F49"/>
    <w:rsid w:val="00436FCB"/>
    <w:rsid w:val="00440462"/>
    <w:rsid w:val="004408E2"/>
    <w:rsid w:val="00441842"/>
    <w:rsid w:val="004433F7"/>
    <w:rsid w:val="00444A81"/>
    <w:rsid w:val="004474C7"/>
    <w:rsid w:val="00456FE7"/>
    <w:rsid w:val="0046038E"/>
    <w:rsid w:val="00461076"/>
    <w:rsid w:val="00461A4A"/>
    <w:rsid w:val="00461E1B"/>
    <w:rsid w:val="00464433"/>
    <w:rsid w:val="004647CD"/>
    <w:rsid w:val="004654CF"/>
    <w:rsid w:val="00465649"/>
    <w:rsid w:val="0046680D"/>
    <w:rsid w:val="004705EC"/>
    <w:rsid w:val="0047115B"/>
    <w:rsid w:val="00471ED4"/>
    <w:rsid w:val="00472B97"/>
    <w:rsid w:val="00473AA8"/>
    <w:rsid w:val="0047467D"/>
    <w:rsid w:val="004752DC"/>
    <w:rsid w:val="00475BD7"/>
    <w:rsid w:val="004766B6"/>
    <w:rsid w:val="00476C23"/>
    <w:rsid w:val="004806B6"/>
    <w:rsid w:val="0048255E"/>
    <w:rsid w:val="004827CA"/>
    <w:rsid w:val="00483BA3"/>
    <w:rsid w:val="00483EE1"/>
    <w:rsid w:val="0048488E"/>
    <w:rsid w:val="004849FB"/>
    <w:rsid w:val="00485075"/>
    <w:rsid w:val="00485877"/>
    <w:rsid w:val="004860CF"/>
    <w:rsid w:val="0048647F"/>
    <w:rsid w:val="00487724"/>
    <w:rsid w:val="00490C46"/>
    <w:rsid w:val="00492430"/>
    <w:rsid w:val="004933AF"/>
    <w:rsid w:val="00493B6E"/>
    <w:rsid w:val="004A08E5"/>
    <w:rsid w:val="004A20FC"/>
    <w:rsid w:val="004A26F3"/>
    <w:rsid w:val="004A3215"/>
    <w:rsid w:val="004A5747"/>
    <w:rsid w:val="004A5FB9"/>
    <w:rsid w:val="004B0D2E"/>
    <w:rsid w:val="004B1F1C"/>
    <w:rsid w:val="004B2518"/>
    <w:rsid w:val="004B368B"/>
    <w:rsid w:val="004C01BF"/>
    <w:rsid w:val="004C1457"/>
    <w:rsid w:val="004C307C"/>
    <w:rsid w:val="004C45E9"/>
    <w:rsid w:val="004C6006"/>
    <w:rsid w:val="004C6558"/>
    <w:rsid w:val="004D0C41"/>
    <w:rsid w:val="004D1F15"/>
    <w:rsid w:val="004D3F63"/>
    <w:rsid w:val="004D4EC8"/>
    <w:rsid w:val="004D570D"/>
    <w:rsid w:val="004D5B81"/>
    <w:rsid w:val="004D7C4F"/>
    <w:rsid w:val="004E3273"/>
    <w:rsid w:val="004E49F6"/>
    <w:rsid w:val="004E50C8"/>
    <w:rsid w:val="004E7B11"/>
    <w:rsid w:val="004F12F3"/>
    <w:rsid w:val="004F323E"/>
    <w:rsid w:val="004F34F2"/>
    <w:rsid w:val="004F364C"/>
    <w:rsid w:val="004F3CB9"/>
    <w:rsid w:val="004F48C0"/>
    <w:rsid w:val="004F527A"/>
    <w:rsid w:val="004F5CE4"/>
    <w:rsid w:val="004F69F4"/>
    <w:rsid w:val="004F6EED"/>
    <w:rsid w:val="004F74F2"/>
    <w:rsid w:val="004F7B98"/>
    <w:rsid w:val="00500556"/>
    <w:rsid w:val="005006ED"/>
    <w:rsid w:val="00500F13"/>
    <w:rsid w:val="005020CD"/>
    <w:rsid w:val="005021DA"/>
    <w:rsid w:val="00502793"/>
    <w:rsid w:val="0050322E"/>
    <w:rsid w:val="00504244"/>
    <w:rsid w:val="00504709"/>
    <w:rsid w:val="0050494C"/>
    <w:rsid w:val="005053D1"/>
    <w:rsid w:val="00505B77"/>
    <w:rsid w:val="005071B8"/>
    <w:rsid w:val="00507AD4"/>
    <w:rsid w:val="00510949"/>
    <w:rsid w:val="005110BF"/>
    <w:rsid w:val="0051394E"/>
    <w:rsid w:val="00513CA1"/>
    <w:rsid w:val="0051489C"/>
    <w:rsid w:val="005150F2"/>
    <w:rsid w:val="00515A7B"/>
    <w:rsid w:val="00521C76"/>
    <w:rsid w:val="0052233D"/>
    <w:rsid w:val="005224BA"/>
    <w:rsid w:val="005225B2"/>
    <w:rsid w:val="005225DB"/>
    <w:rsid w:val="00523FFA"/>
    <w:rsid w:val="0052730C"/>
    <w:rsid w:val="0053045D"/>
    <w:rsid w:val="00531362"/>
    <w:rsid w:val="005330C9"/>
    <w:rsid w:val="00534F79"/>
    <w:rsid w:val="00536056"/>
    <w:rsid w:val="005364B3"/>
    <w:rsid w:val="0053685F"/>
    <w:rsid w:val="00537CB4"/>
    <w:rsid w:val="0054049C"/>
    <w:rsid w:val="00540886"/>
    <w:rsid w:val="005408E3"/>
    <w:rsid w:val="00541616"/>
    <w:rsid w:val="00541C95"/>
    <w:rsid w:val="005432E5"/>
    <w:rsid w:val="005441BB"/>
    <w:rsid w:val="005448BD"/>
    <w:rsid w:val="00545011"/>
    <w:rsid w:val="005452E6"/>
    <w:rsid w:val="005479A9"/>
    <w:rsid w:val="00550544"/>
    <w:rsid w:val="00551E10"/>
    <w:rsid w:val="0055524B"/>
    <w:rsid w:val="00555454"/>
    <w:rsid w:val="005563D7"/>
    <w:rsid w:val="00556B0A"/>
    <w:rsid w:val="00557C1F"/>
    <w:rsid w:val="0056041F"/>
    <w:rsid w:val="0056051A"/>
    <w:rsid w:val="00561205"/>
    <w:rsid w:val="005621BC"/>
    <w:rsid w:val="00562408"/>
    <w:rsid w:val="005644B1"/>
    <w:rsid w:val="00566A6E"/>
    <w:rsid w:val="005703C3"/>
    <w:rsid w:val="00570E06"/>
    <w:rsid w:val="00573BC5"/>
    <w:rsid w:val="00574A7B"/>
    <w:rsid w:val="00575955"/>
    <w:rsid w:val="00575C59"/>
    <w:rsid w:val="005766C8"/>
    <w:rsid w:val="00576A8D"/>
    <w:rsid w:val="005774DB"/>
    <w:rsid w:val="005809E0"/>
    <w:rsid w:val="0058197E"/>
    <w:rsid w:val="00582537"/>
    <w:rsid w:val="00583F62"/>
    <w:rsid w:val="0058549A"/>
    <w:rsid w:val="00585C70"/>
    <w:rsid w:val="00587B6A"/>
    <w:rsid w:val="005900E4"/>
    <w:rsid w:val="005906BA"/>
    <w:rsid w:val="005925D6"/>
    <w:rsid w:val="00592C94"/>
    <w:rsid w:val="00594E5A"/>
    <w:rsid w:val="00596BC3"/>
    <w:rsid w:val="005A17EE"/>
    <w:rsid w:val="005A199A"/>
    <w:rsid w:val="005A201C"/>
    <w:rsid w:val="005A27AE"/>
    <w:rsid w:val="005A36EF"/>
    <w:rsid w:val="005A5085"/>
    <w:rsid w:val="005A721B"/>
    <w:rsid w:val="005B0E37"/>
    <w:rsid w:val="005B24EB"/>
    <w:rsid w:val="005B4A66"/>
    <w:rsid w:val="005B4A76"/>
    <w:rsid w:val="005B5A4A"/>
    <w:rsid w:val="005B65E0"/>
    <w:rsid w:val="005B66C6"/>
    <w:rsid w:val="005C3F7A"/>
    <w:rsid w:val="005C633C"/>
    <w:rsid w:val="005D2A20"/>
    <w:rsid w:val="005D7987"/>
    <w:rsid w:val="005D7E39"/>
    <w:rsid w:val="005E0E12"/>
    <w:rsid w:val="005E1F82"/>
    <w:rsid w:val="005E244B"/>
    <w:rsid w:val="005E2B27"/>
    <w:rsid w:val="005E3F51"/>
    <w:rsid w:val="005E4CAD"/>
    <w:rsid w:val="005F18BC"/>
    <w:rsid w:val="005F3CDD"/>
    <w:rsid w:val="005F3D2A"/>
    <w:rsid w:val="005F4EDA"/>
    <w:rsid w:val="005F558B"/>
    <w:rsid w:val="005F5698"/>
    <w:rsid w:val="005F67A0"/>
    <w:rsid w:val="005F701C"/>
    <w:rsid w:val="005F7D91"/>
    <w:rsid w:val="0060218A"/>
    <w:rsid w:val="006024C5"/>
    <w:rsid w:val="00610D21"/>
    <w:rsid w:val="006133CC"/>
    <w:rsid w:val="00613C9F"/>
    <w:rsid w:val="00614E59"/>
    <w:rsid w:val="00615007"/>
    <w:rsid w:val="0062003D"/>
    <w:rsid w:val="00620842"/>
    <w:rsid w:val="0062182D"/>
    <w:rsid w:val="006221A9"/>
    <w:rsid w:val="006230DA"/>
    <w:rsid w:val="00623885"/>
    <w:rsid w:val="0062576C"/>
    <w:rsid w:val="00625F7D"/>
    <w:rsid w:val="00627400"/>
    <w:rsid w:val="0062742C"/>
    <w:rsid w:val="006277F4"/>
    <w:rsid w:val="0063104F"/>
    <w:rsid w:val="0063160E"/>
    <w:rsid w:val="00633F73"/>
    <w:rsid w:val="006340BF"/>
    <w:rsid w:val="00634E4A"/>
    <w:rsid w:val="00634ECB"/>
    <w:rsid w:val="00634F92"/>
    <w:rsid w:val="00635A62"/>
    <w:rsid w:val="00636732"/>
    <w:rsid w:val="00636A78"/>
    <w:rsid w:val="00637472"/>
    <w:rsid w:val="006403A0"/>
    <w:rsid w:val="006413A3"/>
    <w:rsid w:val="0064220E"/>
    <w:rsid w:val="00642DC5"/>
    <w:rsid w:val="006437EE"/>
    <w:rsid w:val="00643DEF"/>
    <w:rsid w:val="006465CF"/>
    <w:rsid w:val="00646633"/>
    <w:rsid w:val="006470A3"/>
    <w:rsid w:val="006508D5"/>
    <w:rsid w:val="00650F02"/>
    <w:rsid w:val="00652BFA"/>
    <w:rsid w:val="00653673"/>
    <w:rsid w:val="00654311"/>
    <w:rsid w:val="00654674"/>
    <w:rsid w:val="006551FF"/>
    <w:rsid w:val="00660A46"/>
    <w:rsid w:val="00661286"/>
    <w:rsid w:val="00661DAD"/>
    <w:rsid w:val="00662E31"/>
    <w:rsid w:val="00662F1F"/>
    <w:rsid w:val="0066328D"/>
    <w:rsid w:val="006635B1"/>
    <w:rsid w:val="00663F28"/>
    <w:rsid w:val="00664772"/>
    <w:rsid w:val="00665CC7"/>
    <w:rsid w:val="0066633A"/>
    <w:rsid w:val="00666392"/>
    <w:rsid w:val="00670EC3"/>
    <w:rsid w:val="00672B6F"/>
    <w:rsid w:val="00674830"/>
    <w:rsid w:val="00674918"/>
    <w:rsid w:val="00675823"/>
    <w:rsid w:val="00677914"/>
    <w:rsid w:val="00677DAF"/>
    <w:rsid w:val="0068146B"/>
    <w:rsid w:val="00683466"/>
    <w:rsid w:val="00684B05"/>
    <w:rsid w:val="00685373"/>
    <w:rsid w:val="0068753C"/>
    <w:rsid w:val="00687594"/>
    <w:rsid w:val="006914BE"/>
    <w:rsid w:val="006914EF"/>
    <w:rsid w:val="0069151B"/>
    <w:rsid w:val="006918E8"/>
    <w:rsid w:val="00691CD2"/>
    <w:rsid w:val="0069318E"/>
    <w:rsid w:val="006A0CEF"/>
    <w:rsid w:val="006A429A"/>
    <w:rsid w:val="006A48FB"/>
    <w:rsid w:val="006A4B4F"/>
    <w:rsid w:val="006A562D"/>
    <w:rsid w:val="006A5ACF"/>
    <w:rsid w:val="006B24A0"/>
    <w:rsid w:val="006B473F"/>
    <w:rsid w:val="006B510A"/>
    <w:rsid w:val="006B54EC"/>
    <w:rsid w:val="006B70EF"/>
    <w:rsid w:val="006B7D98"/>
    <w:rsid w:val="006B7FAA"/>
    <w:rsid w:val="006C0509"/>
    <w:rsid w:val="006C1C45"/>
    <w:rsid w:val="006C1C83"/>
    <w:rsid w:val="006C3736"/>
    <w:rsid w:val="006C468D"/>
    <w:rsid w:val="006C6AD1"/>
    <w:rsid w:val="006D0F69"/>
    <w:rsid w:val="006D25D2"/>
    <w:rsid w:val="006D4254"/>
    <w:rsid w:val="006D6657"/>
    <w:rsid w:val="006D7A90"/>
    <w:rsid w:val="006E0084"/>
    <w:rsid w:val="006E1B82"/>
    <w:rsid w:val="006E1DC4"/>
    <w:rsid w:val="006E369C"/>
    <w:rsid w:val="006E36F9"/>
    <w:rsid w:val="006E555B"/>
    <w:rsid w:val="006F2791"/>
    <w:rsid w:val="006F4ED6"/>
    <w:rsid w:val="006F54D5"/>
    <w:rsid w:val="006F6474"/>
    <w:rsid w:val="006F648A"/>
    <w:rsid w:val="006F7160"/>
    <w:rsid w:val="006F77B8"/>
    <w:rsid w:val="006F7BB0"/>
    <w:rsid w:val="006F7D72"/>
    <w:rsid w:val="0070263D"/>
    <w:rsid w:val="00704D98"/>
    <w:rsid w:val="00706EB9"/>
    <w:rsid w:val="00711E4A"/>
    <w:rsid w:val="00714091"/>
    <w:rsid w:val="00716967"/>
    <w:rsid w:val="00722014"/>
    <w:rsid w:val="007232FA"/>
    <w:rsid w:val="007237B6"/>
    <w:rsid w:val="00724FF6"/>
    <w:rsid w:val="007267FC"/>
    <w:rsid w:val="0073078E"/>
    <w:rsid w:val="00732ADB"/>
    <w:rsid w:val="00732F6E"/>
    <w:rsid w:val="007339D6"/>
    <w:rsid w:val="00734105"/>
    <w:rsid w:val="00736F4F"/>
    <w:rsid w:val="00740120"/>
    <w:rsid w:val="007404EC"/>
    <w:rsid w:val="00741E76"/>
    <w:rsid w:val="00742AE1"/>
    <w:rsid w:val="00743677"/>
    <w:rsid w:val="0074383E"/>
    <w:rsid w:val="00744E99"/>
    <w:rsid w:val="0074579A"/>
    <w:rsid w:val="00745CFB"/>
    <w:rsid w:val="0075005B"/>
    <w:rsid w:val="007500A3"/>
    <w:rsid w:val="007509E2"/>
    <w:rsid w:val="00750EDB"/>
    <w:rsid w:val="00752B0A"/>
    <w:rsid w:val="00753205"/>
    <w:rsid w:val="007545F7"/>
    <w:rsid w:val="00754B4E"/>
    <w:rsid w:val="00757930"/>
    <w:rsid w:val="007579AA"/>
    <w:rsid w:val="007639B9"/>
    <w:rsid w:val="00763FCF"/>
    <w:rsid w:val="00764178"/>
    <w:rsid w:val="00764686"/>
    <w:rsid w:val="00764F6A"/>
    <w:rsid w:val="00765823"/>
    <w:rsid w:val="00766B03"/>
    <w:rsid w:val="00767116"/>
    <w:rsid w:val="007679F7"/>
    <w:rsid w:val="007700CF"/>
    <w:rsid w:val="00770AD1"/>
    <w:rsid w:val="00772EFD"/>
    <w:rsid w:val="00772F14"/>
    <w:rsid w:val="0077629C"/>
    <w:rsid w:val="00776E6A"/>
    <w:rsid w:val="00776E79"/>
    <w:rsid w:val="007805E2"/>
    <w:rsid w:val="007810F2"/>
    <w:rsid w:val="007819C9"/>
    <w:rsid w:val="00781F77"/>
    <w:rsid w:val="0078356B"/>
    <w:rsid w:val="0078414D"/>
    <w:rsid w:val="00784BFE"/>
    <w:rsid w:val="00786624"/>
    <w:rsid w:val="007866FB"/>
    <w:rsid w:val="00786B43"/>
    <w:rsid w:val="007878D8"/>
    <w:rsid w:val="00787E70"/>
    <w:rsid w:val="00793A90"/>
    <w:rsid w:val="007944DD"/>
    <w:rsid w:val="00794D39"/>
    <w:rsid w:val="007A205D"/>
    <w:rsid w:val="007A239B"/>
    <w:rsid w:val="007A331A"/>
    <w:rsid w:val="007A33E3"/>
    <w:rsid w:val="007A3C41"/>
    <w:rsid w:val="007A52A4"/>
    <w:rsid w:val="007A78BB"/>
    <w:rsid w:val="007B004E"/>
    <w:rsid w:val="007B06E7"/>
    <w:rsid w:val="007B12EF"/>
    <w:rsid w:val="007B1F69"/>
    <w:rsid w:val="007B2422"/>
    <w:rsid w:val="007B3083"/>
    <w:rsid w:val="007B30AF"/>
    <w:rsid w:val="007B420E"/>
    <w:rsid w:val="007B5B88"/>
    <w:rsid w:val="007B5DF6"/>
    <w:rsid w:val="007B691A"/>
    <w:rsid w:val="007C09A5"/>
    <w:rsid w:val="007C1E2A"/>
    <w:rsid w:val="007C648C"/>
    <w:rsid w:val="007C6A08"/>
    <w:rsid w:val="007C7D8F"/>
    <w:rsid w:val="007D058A"/>
    <w:rsid w:val="007D22BB"/>
    <w:rsid w:val="007D3BA4"/>
    <w:rsid w:val="007D489E"/>
    <w:rsid w:val="007D5280"/>
    <w:rsid w:val="007D5CCB"/>
    <w:rsid w:val="007D67B5"/>
    <w:rsid w:val="007D7CB5"/>
    <w:rsid w:val="007E0769"/>
    <w:rsid w:val="007E0F3C"/>
    <w:rsid w:val="007E4B96"/>
    <w:rsid w:val="007E73C7"/>
    <w:rsid w:val="007F0A81"/>
    <w:rsid w:val="007F15A6"/>
    <w:rsid w:val="007F6419"/>
    <w:rsid w:val="007F7169"/>
    <w:rsid w:val="007F72A7"/>
    <w:rsid w:val="007F7DA6"/>
    <w:rsid w:val="008014DF"/>
    <w:rsid w:val="0080334E"/>
    <w:rsid w:val="00804467"/>
    <w:rsid w:val="00804DE9"/>
    <w:rsid w:val="0080550B"/>
    <w:rsid w:val="00806197"/>
    <w:rsid w:val="0080654C"/>
    <w:rsid w:val="00807D09"/>
    <w:rsid w:val="00807F0A"/>
    <w:rsid w:val="0081073A"/>
    <w:rsid w:val="008120BE"/>
    <w:rsid w:val="008140E5"/>
    <w:rsid w:val="00814B3F"/>
    <w:rsid w:val="00814C4C"/>
    <w:rsid w:val="00817185"/>
    <w:rsid w:val="0082088A"/>
    <w:rsid w:val="00820F43"/>
    <w:rsid w:val="0082345A"/>
    <w:rsid w:val="008256EE"/>
    <w:rsid w:val="0082579F"/>
    <w:rsid w:val="0082672E"/>
    <w:rsid w:val="00826E29"/>
    <w:rsid w:val="008303F4"/>
    <w:rsid w:val="00830FE9"/>
    <w:rsid w:val="00833D8F"/>
    <w:rsid w:val="00842F68"/>
    <w:rsid w:val="008444EA"/>
    <w:rsid w:val="008509D5"/>
    <w:rsid w:val="008510B6"/>
    <w:rsid w:val="00852676"/>
    <w:rsid w:val="008532C5"/>
    <w:rsid w:val="0085684F"/>
    <w:rsid w:val="008579CA"/>
    <w:rsid w:val="008601AC"/>
    <w:rsid w:val="00861BEF"/>
    <w:rsid w:val="00862499"/>
    <w:rsid w:val="00862537"/>
    <w:rsid w:val="00862CD5"/>
    <w:rsid w:val="00864483"/>
    <w:rsid w:val="00866FE7"/>
    <w:rsid w:val="00870965"/>
    <w:rsid w:val="00871172"/>
    <w:rsid w:val="0087267F"/>
    <w:rsid w:val="00873194"/>
    <w:rsid w:val="008755A7"/>
    <w:rsid w:val="00875906"/>
    <w:rsid w:val="00875C90"/>
    <w:rsid w:val="00880C70"/>
    <w:rsid w:val="00881CFB"/>
    <w:rsid w:val="0088314D"/>
    <w:rsid w:val="00883521"/>
    <w:rsid w:val="00883767"/>
    <w:rsid w:val="008845E9"/>
    <w:rsid w:val="00884825"/>
    <w:rsid w:val="00884B42"/>
    <w:rsid w:val="00885A34"/>
    <w:rsid w:val="00885FCC"/>
    <w:rsid w:val="0088723E"/>
    <w:rsid w:val="00890649"/>
    <w:rsid w:val="008912E1"/>
    <w:rsid w:val="00893505"/>
    <w:rsid w:val="0089371B"/>
    <w:rsid w:val="00893900"/>
    <w:rsid w:val="008949F4"/>
    <w:rsid w:val="00896A3E"/>
    <w:rsid w:val="008A5F2E"/>
    <w:rsid w:val="008B01F5"/>
    <w:rsid w:val="008B0E54"/>
    <w:rsid w:val="008B129B"/>
    <w:rsid w:val="008B36E9"/>
    <w:rsid w:val="008B4212"/>
    <w:rsid w:val="008B4BA1"/>
    <w:rsid w:val="008B4F6F"/>
    <w:rsid w:val="008B54B1"/>
    <w:rsid w:val="008B566A"/>
    <w:rsid w:val="008B568D"/>
    <w:rsid w:val="008B5B74"/>
    <w:rsid w:val="008B60DD"/>
    <w:rsid w:val="008B65AF"/>
    <w:rsid w:val="008B6AFC"/>
    <w:rsid w:val="008B6B1B"/>
    <w:rsid w:val="008B74EE"/>
    <w:rsid w:val="008C0A2F"/>
    <w:rsid w:val="008C1789"/>
    <w:rsid w:val="008C46CC"/>
    <w:rsid w:val="008C5684"/>
    <w:rsid w:val="008C5D2E"/>
    <w:rsid w:val="008C66A9"/>
    <w:rsid w:val="008C771A"/>
    <w:rsid w:val="008C7C9B"/>
    <w:rsid w:val="008C7DBE"/>
    <w:rsid w:val="008D1AD8"/>
    <w:rsid w:val="008D2FCB"/>
    <w:rsid w:val="008D48D0"/>
    <w:rsid w:val="008D49E1"/>
    <w:rsid w:val="008D4E78"/>
    <w:rsid w:val="008D57EB"/>
    <w:rsid w:val="008E0B0E"/>
    <w:rsid w:val="008E17CF"/>
    <w:rsid w:val="008E2BA7"/>
    <w:rsid w:val="008E2C35"/>
    <w:rsid w:val="008E71E6"/>
    <w:rsid w:val="008E7211"/>
    <w:rsid w:val="008F1128"/>
    <w:rsid w:val="008F450A"/>
    <w:rsid w:val="008F4C26"/>
    <w:rsid w:val="0090127D"/>
    <w:rsid w:val="00903BD9"/>
    <w:rsid w:val="009044AE"/>
    <w:rsid w:val="00904872"/>
    <w:rsid w:val="00906F1E"/>
    <w:rsid w:val="00906F39"/>
    <w:rsid w:val="009075C4"/>
    <w:rsid w:val="00910CA9"/>
    <w:rsid w:val="0091157C"/>
    <w:rsid w:val="00911F2B"/>
    <w:rsid w:val="0091341F"/>
    <w:rsid w:val="00914A7F"/>
    <w:rsid w:val="009152FA"/>
    <w:rsid w:val="0091594C"/>
    <w:rsid w:val="00916A69"/>
    <w:rsid w:val="009170E8"/>
    <w:rsid w:val="0091727C"/>
    <w:rsid w:val="00917E20"/>
    <w:rsid w:val="009201A0"/>
    <w:rsid w:val="00920330"/>
    <w:rsid w:val="00920E03"/>
    <w:rsid w:val="00922112"/>
    <w:rsid w:val="00922ADC"/>
    <w:rsid w:val="009232AF"/>
    <w:rsid w:val="009248DE"/>
    <w:rsid w:val="00924AE0"/>
    <w:rsid w:val="009264A6"/>
    <w:rsid w:val="00926AB6"/>
    <w:rsid w:val="00926C2B"/>
    <w:rsid w:val="009412B4"/>
    <w:rsid w:val="009415A0"/>
    <w:rsid w:val="0094262D"/>
    <w:rsid w:val="00942736"/>
    <w:rsid w:val="00942BE2"/>
    <w:rsid w:val="00944274"/>
    <w:rsid w:val="009458DD"/>
    <w:rsid w:val="009459C3"/>
    <w:rsid w:val="00950CF4"/>
    <w:rsid w:val="00951386"/>
    <w:rsid w:val="00951504"/>
    <w:rsid w:val="009521CD"/>
    <w:rsid w:val="0095224A"/>
    <w:rsid w:val="00954C0A"/>
    <w:rsid w:val="00954F06"/>
    <w:rsid w:val="00956187"/>
    <w:rsid w:val="009566A0"/>
    <w:rsid w:val="00957908"/>
    <w:rsid w:val="00957D24"/>
    <w:rsid w:val="00966F83"/>
    <w:rsid w:val="009678A8"/>
    <w:rsid w:val="00972885"/>
    <w:rsid w:val="00972902"/>
    <w:rsid w:val="00974B78"/>
    <w:rsid w:val="00975917"/>
    <w:rsid w:val="00976B62"/>
    <w:rsid w:val="00981107"/>
    <w:rsid w:val="0098182A"/>
    <w:rsid w:val="00982E64"/>
    <w:rsid w:val="00983F96"/>
    <w:rsid w:val="00986349"/>
    <w:rsid w:val="00992EE9"/>
    <w:rsid w:val="009949A0"/>
    <w:rsid w:val="00996EB9"/>
    <w:rsid w:val="009974F8"/>
    <w:rsid w:val="009A0FB0"/>
    <w:rsid w:val="009A2D8D"/>
    <w:rsid w:val="009A4BAC"/>
    <w:rsid w:val="009A56E3"/>
    <w:rsid w:val="009A6085"/>
    <w:rsid w:val="009B17CA"/>
    <w:rsid w:val="009B226D"/>
    <w:rsid w:val="009B2786"/>
    <w:rsid w:val="009B63C8"/>
    <w:rsid w:val="009B6CF1"/>
    <w:rsid w:val="009B78B5"/>
    <w:rsid w:val="009C093B"/>
    <w:rsid w:val="009C12A1"/>
    <w:rsid w:val="009C184B"/>
    <w:rsid w:val="009C26E6"/>
    <w:rsid w:val="009C27FD"/>
    <w:rsid w:val="009C79EB"/>
    <w:rsid w:val="009D07CD"/>
    <w:rsid w:val="009D1479"/>
    <w:rsid w:val="009D1FB8"/>
    <w:rsid w:val="009D2034"/>
    <w:rsid w:val="009D2BAB"/>
    <w:rsid w:val="009D37B9"/>
    <w:rsid w:val="009D42A8"/>
    <w:rsid w:val="009D656B"/>
    <w:rsid w:val="009D65D4"/>
    <w:rsid w:val="009E06FF"/>
    <w:rsid w:val="009E0A5D"/>
    <w:rsid w:val="009E121E"/>
    <w:rsid w:val="009E186B"/>
    <w:rsid w:val="009E2256"/>
    <w:rsid w:val="009E3705"/>
    <w:rsid w:val="009E3CEF"/>
    <w:rsid w:val="009E413B"/>
    <w:rsid w:val="009E5728"/>
    <w:rsid w:val="009E678C"/>
    <w:rsid w:val="009F0063"/>
    <w:rsid w:val="009F01F0"/>
    <w:rsid w:val="009F037E"/>
    <w:rsid w:val="009F10BF"/>
    <w:rsid w:val="009F3DB7"/>
    <w:rsid w:val="009F4AB3"/>
    <w:rsid w:val="009F610D"/>
    <w:rsid w:val="009F6C8D"/>
    <w:rsid w:val="009F6F56"/>
    <w:rsid w:val="00A003AE"/>
    <w:rsid w:val="00A004BF"/>
    <w:rsid w:val="00A01165"/>
    <w:rsid w:val="00A020CE"/>
    <w:rsid w:val="00A03911"/>
    <w:rsid w:val="00A03932"/>
    <w:rsid w:val="00A047B2"/>
    <w:rsid w:val="00A06000"/>
    <w:rsid w:val="00A064B5"/>
    <w:rsid w:val="00A06A4B"/>
    <w:rsid w:val="00A06E6C"/>
    <w:rsid w:val="00A0793A"/>
    <w:rsid w:val="00A146FA"/>
    <w:rsid w:val="00A178A0"/>
    <w:rsid w:val="00A21746"/>
    <w:rsid w:val="00A2176D"/>
    <w:rsid w:val="00A21D12"/>
    <w:rsid w:val="00A2269B"/>
    <w:rsid w:val="00A23910"/>
    <w:rsid w:val="00A25D2D"/>
    <w:rsid w:val="00A311D6"/>
    <w:rsid w:val="00A31663"/>
    <w:rsid w:val="00A320F0"/>
    <w:rsid w:val="00A32D56"/>
    <w:rsid w:val="00A32E16"/>
    <w:rsid w:val="00A33195"/>
    <w:rsid w:val="00A349BF"/>
    <w:rsid w:val="00A369E2"/>
    <w:rsid w:val="00A36BF0"/>
    <w:rsid w:val="00A401E6"/>
    <w:rsid w:val="00A415ED"/>
    <w:rsid w:val="00A41E10"/>
    <w:rsid w:val="00A42361"/>
    <w:rsid w:val="00A423F3"/>
    <w:rsid w:val="00A4283E"/>
    <w:rsid w:val="00A42D7E"/>
    <w:rsid w:val="00A430A5"/>
    <w:rsid w:val="00A46550"/>
    <w:rsid w:val="00A47178"/>
    <w:rsid w:val="00A4726E"/>
    <w:rsid w:val="00A4751D"/>
    <w:rsid w:val="00A51820"/>
    <w:rsid w:val="00A52068"/>
    <w:rsid w:val="00A5277B"/>
    <w:rsid w:val="00A52F20"/>
    <w:rsid w:val="00A55612"/>
    <w:rsid w:val="00A560F9"/>
    <w:rsid w:val="00A56292"/>
    <w:rsid w:val="00A57621"/>
    <w:rsid w:val="00A57BBF"/>
    <w:rsid w:val="00A60666"/>
    <w:rsid w:val="00A61270"/>
    <w:rsid w:val="00A62297"/>
    <w:rsid w:val="00A624B2"/>
    <w:rsid w:val="00A65F1B"/>
    <w:rsid w:val="00A6647A"/>
    <w:rsid w:val="00A66943"/>
    <w:rsid w:val="00A66A63"/>
    <w:rsid w:val="00A66AE0"/>
    <w:rsid w:val="00A66D69"/>
    <w:rsid w:val="00A670D8"/>
    <w:rsid w:val="00A67403"/>
    <w:rsid w:val="00A71349"/>
    <w:rsid w:val="00A715BE"/>
    <w:rsid w:val="00A72A51"/>
    <w:rsid w:val="00A73054"/>
    <w:rsid w:val="00A73402"/>
    <w:rsid w:val="00A7603D"/>
    <w:rsid w:val="00A80163"/>
    <w:rsid w:val="00A80AC4"/>
    <w:rsid w:val="00A80D26"/>
    <w:rsid w:val="00A83A03"/>
    <w:rsid w:val="00A913CD"/>
    <w:rsid w:val="00A9153A"/>
    <w:rsid w:val="00A94A53"/>
    <w:rsid w:val="00A95B14"/>
    <w:rsid w:val="00A9683B"/>
    <w:rsid w:val="00AA0EFD"/>
    <w:rsid w:val="00AA52F6"/>
    <w:rsid w:val="00AA5C75"/>
    <w:rsid w:val="00AA757D"/>
    <w:rsid w:val="00AB0120"/>
    <w:rsid w:val="00AB1A3C"/>
    <w:rsid w:val="00AB410C"/>
    <w:rsid w:val="00AB4B90"/>
    <w:rsid w:val="00AC1356"/>
    <w:rsid w:val="00AC207F"/>
    <w:rsid w:val="00AC247E"/>
    <w:rsid w:val="00AC29D7"/>
    <w:rsid w:val="00AC4EA0"/>
    <w:rsid w:val="00AC64EC"/>
    <w:rsid w:val="00AC7BB9"/>
    <w:rsid w:val="00AD0DD0"/>
    <w:rsid w:val="00AD1BC5"/>
    <w:rsid w:val="00AD40AD"/>
    <w:rsid w:val="00AD48C8"/>
    <w:rsid w:val="00AD496D"/>
    <w:rsid w:val="00AD5C84"/>
    <w:rsid w:val="00AE0486"/>
    <w:rsid w:val="00AE0980"/>
    <w:rsid w:val="00AE0ABC"/>
    <w:rsid w:val="00AE0AE0"/>
    <w:rsid w:val="00AE19AB"/>
    <w:rsid w:val="00AE1B44"/>
    <w:rsid w:val="00AE36CB"/>
    <w:rsid w:val="00AE53AE"/>
    <w:rsid w:val="00AE7087"/>
    <w:rsid w:val="00AF196F"/>
    <w:rsid w:val="00AF2805"/>
    <w:rsid w:val="00AF3ECB"/>
    <w:rsid w:val="00AF64D5"/>
    <w:rsid w:val="00AF66E1"/>
    <w:rsid w:val="00AF6C7D"/>
    <w:rsid w:val="00B000F1"/>
    <w:rsid w:val="00B0092C"/>
    <w:rsid w:val="00B00B0F"/>
    <w:rsid w:val="00B026BE"/>
    <w:rsid w:val="00B02F68"/>
    <w:rsid w:val="00B03222"/>
    <w:rsid w:val="00B07906"/>
    <w:rsid w:val="00B10939"/>
    <w:rsid w:val="00B1161F"/>
    <w:rsid w:val="00B12447"/>
    <w:rsid w:val="00B13558"/>
    <w:rsid w:val="00B15742"/>
    <w:rsid w:val="00B16BF4"/>
    <w:rsid w:val="00B17879"/>
    <w:rsid w:val="00B2041C"/>
    <w:rsid w:val="00B22722"/>
    <w:rsid w:val="00B25C69"/>
    <w:rsid w:val="00B263F3"/>
    <w:rsid w:val="00B266D5"/>
    <w:rsid w:val="00B274CF"/>
    <w:rsid w:val="00B3162A"/>
    <w:rsid w:val="00B32620"/>
    <w:rsid w:val="00B32B63"/>
    <w:rsid w:val="00B3367B"/>
    <w:rsid w:val="00B35439"/>
    <w:rsid w:val="00B359B7"/>
    <w:rsid w:val="00B36179"/>
    <w:rsid w:val="00B369E9"/>
    <w:rsid w:val="00B377CC"/>
    <w:rsid w:val="00B378F3"/>
    <w:rsid w:val="00B4028F"/>
    <w:rsid w:val="00B4064D"/>
    <w:rsid w:val="00B408D2"/>
    <w:rsid w:val="00B41D36"/>
    <w:rsid w:val="00B4297E"/>
    <w:rsid w:val="00B43157"/>
    <w:rsid w:val="00B45DF9"/>
    <w:rsid w:val="00B47697"/>
    <w:rsid w:val="00B51789"/>
    <w:rsid w:val="00B51979"/>
    <w:rsid w:val="00B523C5"/>
    <w:rsid w:val="00B525E9"/>
    <w:rsid w:val="00B52DAF"/>
    <w:rsid w:val="00B53052"/>
    <w:rsid w:val="00B54548"/>
    <w:rsid w:val="00B55500"/>
    <w:rsid w:val="00B55615"/>
    <w:rsid w:val="00B55A0E"/>
    <w:rsid w:val="00B55B57"/>
    <w:rsid w:val="00B56B7E"/>
    <w:rsid w:val="00B57F44"/>
    <w:rsid w:val="00B61015"/>
    <w:rsid w:val="00B62834"/>
    <w:rsid w:val="00B62B33"/>
    <w:rsid w:val="00B632D9"/>
    <w:rsid w:val="00B6378B"/>
    <w:rsid w:val="00B638F5"/>
    <w:rsid w:val="00B63E93"/>
    <w:rsid w:val="00B66608"/>
    <w:rsid w:val="00B6796C"/>
    <w:rsid w:val="00B67D0B"/>
    <w:rsid w:val="00B718C6"/>
    <w:rsid w:val="00B72F23"/>
    <w:rsid w:val="00B736F5"/>
    <w:rsid w:val="00B739D5"/>
    <w:rsid w:val="00B75A74"/>
    <w:rsid w:val="00B75E89"/>
    <w:rsid w:val="00B75FD7"/>
    <w:rsid w:val="00B76A54"/>
    <w:rsid w:val="00B77228"/>
    <w:rsid w:val="00B77E9D"/>
    <w:rsid w:val="00B825D0"/>
    <w:rsid w:val="00B83535"/>
    <w:rsid w:val="00B843BC"/>
    <w:rsid w:val="00B84C83"/>
    <w:rsid w:val="00B84EBA"/>
    <w:rsid w:val="00B853A8"/>
    <w:rsid w:val="00B86A7B"/>
    <w:rsid w:val="00B86D9B"/>
    <w:rsid w:val="00B87570"/>
    <w:rsid w:val="00B90910"/>
    <w:rsid w:val="00B953B6"/>
    <w:rsid w:val="00B9617E"/>
    <w:rsid w:val="00B96274"/>
    <w:rsid w:val="00BA1892"/>
    <w:rsid w:val="00BA18BC"/>
    <w:rsid w:val="00BA2527"/>
    <w:rsid w:val="00BA4A95"/>
    <w:rsid w:val="00BA70CB"/>
    <w:rsid w:val="00BB1565"/>
    <w:rsid w:val="00BB169C"/>
    <w:rsid w:val="00BB1BD8"/>
    <w:rsid w:val="00BB21AB"/>
    <w:rsid w:val="00BB289C"/>
    <w:rsid w:val="00BB2BCA"/>
    <w:rsid w:val="00BB3840"/>
    <w:rsid w:val="00BB38CA"/>
    <w:rsid w:val="00BB3BE3"/>
    <w:rsid w:val="00BB5F77"/>
    <w:rsid w:val="00BB6382"/>
    <w:rsid w:val="00BB6633"/>
    <w:rsid w:val="00BB7454"/>
    <w:rsid w:val="00BB7618"/>
    <w:rsid w:val="00BB7B3D"/>
    <w:rsid w:val="00BC09C9"/>
    <w:rsid w:val="00BC1596"/>
    <w:rsid w:val="00BC441C"/>
    <w:rsid w:val="00BC48D8"/>
    <w:rsid w:val="00BC4D85"/>
    <w:rsid w:val="00BC6606"/>
    <w:rsid w:val="00BC7950"/>
    <w:rsid w:val="00BC7ECC"/>
    <w:rsid w:val="00BD0D32"/>
    <w:rsid w:val="00BD27CD"/>
    <w:rsid w:val="00BD320C"/>
    <w:rsid w:val="00BD53BE"/>
    <w:rsid w:val="00BD6055"/>
    <w:rsid w:val="00BD68AF"/>
    <w:rsid w:val="00BD6B83"/>
    <w:rsid w:val="00BD7822"/>
    <w:rsid w:val="00BD7B5B"/>
    <w:rsid w:val="00BE0DD2"/>
    <w:rsid w:val="00BE1792"/>
    <w:rsid w:val="00BE1815"/>
    <w:rsid w:val="00BE1BED"/>
    <w:rsid w:val="00BE32AE"/>
    <w:rsid w:val="00BE4735"/>
    <w:rsid w:val="00BE6E02"/>
    <w:rsid w:val="00BF05F5"/>
    <w:rsid w:val="00BF0985"/>
    <w:rsid w:val="00BF2E95"/>
    <w:rsid w:val="00BF4328"/>
    <w:rsid w:val="00BF54FC"/>
    <w:rsid w:val="00BF5FBD"/>
    <w:rsid w:val="00BF66CA"/>
    <w:rsid w:val="00BF7EFF"/>
    <w:rsid w:val="00C022F4"/>
    <w:rsid w:val="00C025AD"/>
    <w:rsid w:val="00C02CBE"/>
    <w:rsid w:val="00C03775"/>
    <w:rsid w:val="00C07495"/>
    <w:rsid w:val="00C07525"/>
    <w:rsid w:val="00C10868"/>
    <w:rsid w:val="00C121C6"/>
    <w:rsid w:val="00C1235C"/>
    <w:rsid w:val="00C13990"/>
    <w:rsid w:val="00C13DD8"/>
    <w:rsid w:val="00C149D6"/>
    <w:rsid w:val="00C15206"/>
    <w:rsid w:val="00C17120"/>
    <w:rsid w:val="00C219BA"/>
    <w:rsid w:val="00C231F6"/>
    <w:rsid w:val="00C26972"/>
    <w:rsid w:val="00C2757B"/>
    <w:rsid w:val="00C27EE6"/>
    <w:rsid w:val="00C30AE8"/>
    <w:rsid w:val="00C30B60"/>
    <w:rsid w:val="00C3190B"/>
    <w:rsid w:val="00C32C59"/>
    <w:rsid w:val="00C340D8"/>
    <w:rsid w:val="00C36751"/>
    <w:rsid w:val="00C40CCF"/>
    <w:rsid w:val="00C40F5B"/>
    <w:rsid w:val="00C40F6C"/>
    <w:rsid w:val="00C412A1"/>
    <w:rsid w:val="00C42E40"/>
    <w:rsid w:val="00C4300C"/>
    <w:rsid w:val="00C440A9"/>
    <w:rsid w:val="00C4459D"/>
    <w:rsid w:val="00C45D57"/>
    <w:rsid w:val="00C47EBA"/>
    <w:rsid w:val="00C47FF7"/>
    <w:rsid w:val="00C50844"/>
    <w:rsid w:val="00C51783"/>
    <w:rsid w:val="00C52880"/>
    <w:rsid w:val="00C52DA8"/>
    <w:rsid w:val="00C54062"/>
    <w:rsid w:val="00C54CCA"/>
    <w:rsid w:val="00C56F40"/>
    <w:rsid w:val="00C57E4B"/>
    <w:rsid w:val="00C60295"/>
    <w:rsid w:val="00C63735"/>
    <w:rsid w:val="00C65EE1"/>
    <w:rsid w:val="00C66615"/>
    <w:rsid w:val="00C668CD"/>
    <w:rsid w:val="00C66DAB"/>
    <w:rsid w:val="00C7097C"/>
    <w:rsid w:val="00C7146B"/>
    <w:rsid w:val="00C71976"/>
    <w:rsid w:val="00C71C32"/>
    <w:rsid w:val="00C73074"/>
    <w:rsid w:val="00C736EA"/>
    <w:rsid w:val="00C73B07"/>
    <w:rsid w:val="00C748DD"/>
    <w:rsid w:val="00C758D0"/>
    <w:rsid w:val="00C759D1"/>
    <w:rsid w:val="00C805E6"/>
    <w:rsid w:val="00C8078B"/>
    <w:rsid w:val="00C829F2"/>
    <w:rsid w:val="00C831DB"/>
    <w:rsid w:val="00C834FA"/>
    <w:rsid w:val="00C83CF4"/>
    <w:rsid w:val="00C84326"/>
    <w:rsid w:val="00C84372"/>
    <w:rsid w:val="00C85864"/>
    <w:rsid w:val="00C862B8"/>
    <w:rsid w:val="00C8722C"/>
    <w:rsid w:val="00C8751D"/>
    <w:rsid w:val="00C90388"/>
    <w:rsid w:val="00C91E9F"/>
    <w:rsid w:val="00C931A8"/>
    <w:rsid w:val="00C9484E"/>
    <w:rsid w:val="00C95949"/>
    <w:rsid w:val="00C95C11"/>
    <w:rsid w:val="00C961A3"/>
    <w:rsid w:val="00C97943"/>
    <w:rsid w:val="00CA1362"/>
    <w:rsid w:val="00CA2A3F"/>
    <w:rsid w:val="00CA37F0"/>
    <w:rsid w:val="00CA4833"/>
    <w:rsid w:val="00CA6EBF"/>
    <w:rsid w:val="00CA7786"/>
    <w:rsid w:val="00CA7BCA"/>
    <w:rsid w:val="00CA7D8A"/>
    <w:rsid w:val="00CB055B"/>
    <w:rsid w:val="00CB0E0C"/>
    <w:rsid w:val="00CB18F8"/>
    <w:rsid w:val="00CB2618"/>
    <w:rsid w:val="00CB31CA"/>
    <w:rsid w:val="00CB40C2"/>
    <w:rsid w:val="00CB5F36"/>
    <w:rsid w:val="00CB7A1B"/>
    <w:rsid w:val="00CB7AC4"/>
    <w:rsid w:val="00CC1D9C"/>
    <w:rsid w:val="00CC6090"/>
    <w:rsid w:val="00CC635B"/>
    <w:rsid w:val="00CC70C2"/>
    <w:rsid w:val="00CC75A8"/>
    <w:rsid w:val="00CC7945"/>
    <w:rsid w:val="00CD17CC"/>
    <w:rsid w:val="00CD20C5"/>
    <w:rsid w:val="00CD3601"/>
    <w:rsid w:val="00CD3884"/>
    <w:rsid w:val="00CD3FF7"/>
    <w:rsid w:val="00CD63F2"/>
    <w:rsid w:val="00CD66BE"/>
    <w:rsid w:val="00CD6EA7"/>
    <w:rsid w:val="00CD6FD7"/>
    <w:rsid w:val="00CD6FF8"/>
    <w:rsid w:val="00CD7BB0"/>
    <w:rsid w:val="00CE0227"/>
    <w:rsid w:val="00CE0A0F"/>
    <w:rsid w:val="00CE1166"/>
    <w:rsid w:val="00CE22F1"/>
    <w:rsid w:val="00CE4D9D"/>
    <w:rsid w:val="00CE5F05"/>
    <w:rsid w:val="00CE7B9D"/>
    <w:rsid w:val="00CF2150"/>
    <w:rsid w:val="00CF24E7"/>
    <w:rsid w:val="00CF30A4"/>
    <w:rsid w:val="00CF64B5"/>
    <w:rsid w:val="00CF6874"/>
    <w:rsid w:val="00CF699F"/>
    <w:rsid w:val="00CF6A82"/>
    <w:rsid w:val="00D002B0"/>
    <w:rsid w:val="00D02DB5"/>
    <w:rsid w:val="00D04607"/>
    <w:rsid w:val="00D049BB"/>
    <w:rsid w:val="00D05D95"/>
    <w:rsid w:val="00D107E1"/>
    <w:rsid w:val="00D11ABB"/>
    <w:rsid w:val="00D1292A"/>
    <w:rsid w:val="00D14A75"/>
    <w:rsid w:val="00D167A4"/>
    <w:rsid w:val="00D16CC6"/>
    <w:rsid w:val="00D16D1C"/>
    <w:rsid w:val="00D2127A"/>
    <w:rsid w:val="00D22BD1"/>
    <w:rsid w:val="00D22DC2"/>
    <w:rsid w:val="00D23563"/>
    <w:rsid w:val="00D26779"/>
    <w:rsid w:val="00D26F74"/>
    <w:rsid w:val="00D27442"/>
    <w:rsid w:val="00D2798A"/>
    <w:rsid w:val="00D302F3"/>
    <w:rsid w:val="00D3056E"/>
    <w:rsid w:val="00D330BD"/>
    <w:rsid w:val="00D3368A"/>
    <w:rsid w:val="00D33E77"/>
    <w:rsid w:val="00D35CD5"/>
    <w:rsid w:val="00D41784"/>
    <w:rsid w:val="00D43192"/>
    <w:rsid w:val="00D43A3E"/>
    <w:rsid w:val="00D4438B"/>
    <w:rsid w:val="00D45111"/>
    <w:rsid w:val="00D451D3"/>
    <w:rsid w:val="00D474DF"/>
    <w:rsid w:val="00D505AB"/>
    <w:rsid w:val="00D5142A"/>
    <w:rsid w:val="00D532F6"/>
    <w:rsid w:val="00D53951"/>
    <w:rsid w:val="00D55B9B"/>
    <w:rsid w:val="00D56DFC"/>
    <w:rsid w:val="00D57C92"/>
    <w:rsid w:val="00D60B92"/>
    <w:rsid w:val="00D612E9"/>
    <w:rsid w:val="00D61A2B"/>
    <w:rsid w:val="00D6265D"/>
    <w:rsid w:val="00D62C82"/>
    <w:rsid w:val="00D633E7"/>
    <w:rsid w:val="00D63606"/>
    <w:rsid w:val="00D64C21"/>
    <w:rsid w:val="00D658FF"/>
    <w:rsid w:val="00D66354"/>
    <w:rsid w:val="00D673FF"/>
    <w:rsid w:val="00D67737"/>
    <w:rsid w:val="00D67B02"/>
    <w:rsid w:val="00D71615"/>
    <w:rsid w:val="00D740E4"/>
    <w:rsid w:val="00D74AA1"/>
    <w:rsid w:val="00D76040"/>
    <w:rsid w:val="00D776D9"/>
    <w:rsid w:val="00D777FF"/>
    <w:rsid w:val="00D77E6B"/>
    <w:rsid w:val="00D81871"/>
    <w:rsid w:val="00D8529F"/>
    <w:rsid w:val="00D85CC0"/>
    <w:rsid w:val="00D86C53"/>
    <w:rsid w:val="00D87BF7"/>
    <w:rsid w:val="00D87CC5"/>
    <w:rsid w:val="00D92D5F"/>
    <w:rsid w:val="00D933B5"/>
    <w:rsid w:val="00D9405B"/>
    <w:rsid w:val="00D94A71"/>
    <w:rsid w:val="00D94CF3"/>
    <w:rsid w:val="00DA0773"/>
    <w:rsid w:val="00DA17E5"/>
    <w:rsid w:val="00DA1CD8"/>
    <w:rsid w:val="00DA2142"/>
    <w:rsid w:val="00DA2AF8"/>
    <w:rsid w:val="00DA2BA2"/>
    <w:rsid w:val="00DA2ED3"/>
    <w:rsid w:val="00DA43B0"/>
    <w:rsid w:val="00DA5211"/>
    <w:rsid w:val="00DA6772"/>
    <w:rsid w:val="00DA76CB"/>
    <w:rsid w:val="00DA7E83"/>
    <w:rsid w:val="00DB0E5E"/>
    <w:rsid w:val="00DB1BA8"/>
    <w:rsid w:val="00DB1CA8"/>
    <w:rsid w:val="00DB30E5"/>
    <w:rsid w:val="00DB400A"/>
    <w:rsid w:val="00DB48FF"/>
    <w:rsid w:val="00DB4BBB"/>
    <w:rsid w:val="00DB609A"/>
    <w:rsid w:val="00DB62F7"/>
    <w:rsid w:val="00DB7A07"/>
    <w:rsid w:val="00DC4598"/>
    <w:rsid w:val="00DC495A"/>
    <w:rsid w:val="00DC4B4D"/>
    <w:rsid w:val="00DC587B"/>
    <w:rsid w:val="00DC7533"/>
    <w:rsid w:val="00DD41BC"/>
    <w:rsid w:val="00DD622E"/>
    <w:rsid w:val="00DD69E9"/>
    <w:rsid w:val="00DD6F9C"/>
    <w:rsid w:val="00DD7BD3"/>
    <w:rsid w:val="00DD7C65"/>
    <w:rsid w:val="00DE0F63"/>
    <w:rsid w:val="00DE12DD"/>
    <w:rsid w:val="00DE1300"/>
    <w:rsid w:val="00DE1CFB"/>
    <w:rsid w:val="00DE5396"/>
    <w:rsid w:val="00DE53C7"/>
    <w:rsid w:val="00DE576F"/>
    <w:rsid w:val="00DE7C30"/>
    <w:rsid w:val="00DF0A89"/>
    <w:rsid w:val="00DF0AB5"/>
    <w:rsid w:val="00DF0DBD"/>
    <w:rsid w:val="00DF296C"/>
    <w:rsid w:val="00DF2D8F"/>
    <w:rsid w:val="00DF3AA8"/>
    <w:rsid w:val="00DF3C2B"/>
    <w:rsid w:val="00DF4A64"/>
    <w:rsid w:val="00DF72E2"/>
    <w:rsid w:val="00DF7C03"/>
    <w:rsid w:val="00DF7F78"/>
    <w:rsid w:val="00E00806"/>
    <w:rsid w:val="00E009A7"/>
    <w:rsid w:val="00E01D0B"/>
    <w:rsid w:val="00E04317"/>
    <w:rsid w:val="00E04E7B"/>
    <w:rsid w:val="00E10868"/>
    <w:rsid w:val="00E10FD2"/>
    <w:rsid w:val="00E113A1"/>
    <w:rsid w:val="00E1240F"/>
    <w:rsid w:val="00E136D8"/>
    <w:rsid w:val="00E14709"/>
    <w:rsid w:val="00E14723"/>
    <w:rsid w:val="00E14AF5"/>
    <w:rsid w:val="00E14D7E"/>
    <w:rsid w:val="00E15774"/>
    <w:rsid w:val="00E16743"/>
    <w:rsid w:val="00E17529"/>
    <w:rsid w:val="00E21D98"/>
    <w:rsid w:val="00E21E6F"/>
    <w:rsid w:val="00E248BF"/>
    <w:rsid w:val="00E25E30"/>
    <w:rsid w:val="00E26BA4"/>
    <w:rsid w:val="00E30654"/>
    <w:rsid w:val="00E30EDD"/>
    <w:rsid w:val="00E31E09"/>
    <w:rsid w:val="00E321A5"/>
    <w:rsid w:val="00E33FFF"/>
    <w:rsid w:val="00E34E32"/>
    <w:rsid w:val="00E35230"/>
    <w:rsid w:val="00E3588A"/>
    <w:rsid w:val="00E367DD"/>
    <w:rsid w:val="00E41846"/>
    <w:rsid w:val="00E4250D"/>
    <w:rsid w:val="00E43272"/>
    <w:rsid w:val="00E44367"/>
    <w:rsid w:val="00E448F8"/>
    <w:rsid w:val="00E5103F"/>
    <w:rsid w:val="00E515DD"/>
    <w:rsid w:val="00E52705"/>
    <w:rsid w:val="00E538BA"/>
    <w:rsid w:val="00E549E9"/>
    <w:rsid w:val="00E5619F"/>
    <w:rsid w:val="00E600B9"/>
    <w:rsid w:val="00E60627"/>
    <w:rsid w:val="00E60AF2"/>
    <w:rsid w:val="00E60B60"/>
    <w:rsid w:val="00E62099"/>
    <w:rsid w:val="00E620D4"/>
    <w:rsid w:val="00E62483"/>
    <w:rsid w:val="00E6270E"/>
    <w:rsid w:val="00E63324"/>
    <w:rsid w:val="00E63584"/>
    <w:rsid w:val="00E65F9D"/>
    <w:rsid w:val="00E663B0"/>
    <w:rsid w:val="00E66CD9"/>
    <w:rsid w:val="00E70408"/>
    <w:rsid w:val="00E7059F"/>
    <w:rsid w:val="00E70DA2"/>
    <w:rsid w:val="00E70E18"/>
    <w:rsid w:val="00E70E72"/>
    <w:rsid w:val="00E7217A"/>
    <w:rsid w:val="00E7257B"/>
    <w:rsid w:val="00E72EC9"/>
    <w:rsid w:val="00E76343"/>
    <w:rsid w:val="00E76863"/>
    <w:rsid w:val="00E7797D"/>
    <w:rsid w:val="00E80127"/>
    <w:rsid w:val="00E805DB"/>
    <w:rsid w:val="00E833BE"/>
    <w:rsid w:val="00E83625"/>
    <w:rsid w:val="00E84828"/>
    <w:rsid w:val="00E8551E"/>
    <w:rsid w:val="00E8605F"/>
    <w:rsid w:val="00E869DB"/>
    <w:rsid w:val="00E87A45"/>
    <w:rsid w:val="00E87A53"/>
    <w:rsid w:val="00E904EE"/>
    <w:rsid w:val="00E9115E"/>
    <w:rsid w:val="00E928BC"/>
    <w:rsid w:val="00E937F6"/>
    <w:rsid w:val="00E9386E"/>
    <w:rsid w:val="00E944B5"/>
    <w:rsid w:val="00E9491B"/>
    <w:rsid w:val="00E94F93"/>
    <w:rsid w:val="00E97044"/>
    <w:rsid w:val="00EA0A9E"/>
    <w:rsid w:val="00EA16C6"/>
    <w:rsid w:val="00EA1714"/>
    <w:rsid w:val="00EA1FEA"/>
    <w:rsid w:val="00EA2C68"/>
    <w:rsid w:val="00EA31AB"/>
    <w:rsid w:val="00EA38D9"/>
    <w:rsid w:val="00EA4A79"/>
    <w:rsid w:val="00EA4FB0"/>
    <w:rsid w:val="00EA52A6"/>
    <w:rsid w:val="00EA537C"/>
    <w:rsid w:val="00EA5CCA"/>
    <w:rsid w:val="00EB30A9"/>
    <w:rsid w:val="00EB5F24"/>
    <w:rsid w:val="00EB6765"/>
    <w:rsid w:val="00EC30FD"/>
    <w:rsid w:val="00EC346F"/>
    <w:rsid w:val="00EC3A08"/>
    <w:rsid w:val="00EC46C6"/>
    <w:rsid w:val="00EC4F42"/>
    <w:rsid w:val="00EC6186"/>
    <w:rsid w:val="00EC685A"/>
    <w:rsid w:val="00ED2B83"/>
    <w:rsid w:val="00ED30FD"/>
    <w:rsid w:val="00ED3E42"/>
    <w:rsid w:val="00ED54FD"/>
    <w:rsid w:val="00EE46EC"/>
    <w:rsid w:val="00EE47C4"/>
    <w:rsid w:val="00EE50CD"/>
    <w:rsid w:val="00EE55EC"/>
    <w:rsid w:val="00EE7072"/>
    <w:rsid w:val="00EF0077"/>
    <w:rsid w:val="00EF12E4"/>
    <w:rsid w:val="00EF1ECA"/>
    <w:rsid w:val="00EF2ACF"/>
    <w:rsid w:val="00EF3205"/>
    <w:rsid w:val="00EF414E"/>
    <w:rsid w:val="00EF5757"/>
    <w:rsid w:val="00EF62CE"/>
    <w:rsid w:val="00EF62E0"/>
    <w:rsid w:val="00EF78EB"/>
    <w:rsid w:val="00F01DEF"/>
    <w:rsid w:val="00F02839"/>
    <w:rsid w:val="00F03399"/>
    <w:rsid w:val="00F0672C"/>
    <w:rsid w:val="00F1270D"/>
    <w:rsid w:val="00F130C3"/>
    <w:rsid w:val="00F13F4E"/>
    <w:rsid w:val="00F14CBB"/>
    <w:rsid w:val="00F15174"/>
    <w:rsid w:val="00F16D95"/>
    <w:rsid w:val="00F2181C"/>
    <w:rsid w:val="00F21843"/>
    <w:rsid w:val="00F22001"/>
    <w:rsid w:val="00F22904"/>
    <w:rsid w:val="00F22C7C"/>
    <w:rsid w:val="00F23253"/>
    <w:rsid w:val="00F23410"/>
    <w:rsid w:val="00F24326"/>
    <w:rsid w:val="00F24904"/>
    <w:rsid w:val="00F25FDF"/>
    <w:rsid w:val="00F26886"/>
    <w:rsid w:val="00F26F6E"/>
    <w:rsid w:val="00F26F8D"/>
    <w:rsid w:val="00F271F6"/>
    <w:rsid w:val="00F27389"/>
    <w:rsid w:val="00F276C4"/>
    <w:rsid w:val="00F311B7"/>
    <w:rsid w:val="00F3124E"/>
    <w:rsid w:val="00F313F6"/>
    <w:rsid w:val="00F32716"/>
    <w:rsid w:val="00F336BF"/>
    <w:rsid w:val="00F33A6C"/>
    <w:rsid w:val="00F33FAE"/>
    <w:rsid w:val="00F34559"/>
    <w:rsid w:val="00F35660"/>
    <w:rsid w:val="00F35F58"/>
    <w:rsid w:val="00F3720A"/>
    <w:rsid w:val="00F37234"/>
    <w:rsid w:val="00F372D8"/>
    <w:rsid w:val="00F37E52"/>
    <w:rsid w:val="00F40E53"/>
    <w:rsid w:val="00F426F5"/>
    <w:rsid w:val="00F42A8A"/>
    <w:rsid w:val="00F43FE8"/>
    <w:rsid w:val="00F46BAF"/>
    <w:rsid w:val="00F4723A"/>
    <w:rsid w:val="00F505FA"/>
    <w:rsid w:val="00F5070A"/>
    <w:rsid w:val="00F50B92"/>
    <w:rsid w:val="00F53A2D"/>
    <w:rsid w:val="00F56D72"/>
    <w:rsid w:val="00F57517"/>
    <w:rsid w:val="00F576CD"/>
    <w:rsid w:val="00F57812"/>
    <w:rsid w:val="00F61D6F"/>
    <w:rsid w:val="00F6206F"/>
    <w:rsid w:val="00F626D5"/>
    <w:rsid w:val="00F645B7"/>
    <w:rsid w:val="00F64B17"/>
    <w:rsid w:val="00F674B3"/>
    <w:rsid w:val="00F67505"/>
    <w:rsid w:val="00F67544"/>
    <w:rsid w:val="00F67DF5"/>
    <w:rsid w:val="00F714DA"/>
    <w:rsid w:val="00F71603"/>
    <w:rsid w:val="00F72413"/>
    <w:rsid w:val="00F727C1"/>
    <w:rsid w:val="00F73611"/>
    <w:rsid w:val="00F736F4"/>
    <w:rsid w:val="00F73924"/>
    <w:rsid w:val="00F74E59"/>
    <w:rsid w:val="00F818B4"/>
    <w:rsid w:val="00F81ACE"/>
    <w:rsid w:val="00F81EDA"/>
    <w:rsid w:val="00F823AE"/>
    <w:rsid w:val="00F823D2"/>
    <w:rsid w:val="00F83693"/>
    <w:rsid w:val="00F83B64"/>
    <w:rsid w:val="00F8649F"/>
    <w:rsid w:val="00F867DE"/>
    <w:rsid w:val="00F86FEE"/>
    <w:rsid w:val="00F9140E"/>
    <w:rsid w:val="00F93384"/>
    <w:rsid w:val="00F9382C"/>
    <w:rsid w:val="00F96153"/>
    <w:rsid w:val="00FA0147"/>
    <w:rsid w:val="00FA02C1"/>
    <w:rsid w:val="00FA07F9"/>
    <w:rsid w:val="00FA30FD"/>
    <w:rsid w:val="00FA4301"/>
    <w:rsid w:val="00FA4F55"/>
    <w:rsid w:val="00FA6C9B"/>
    <w:rsid w:val="00FA784C"/>
    <w:rsid w:val="00FB006D"/>
    <w:rsid w:val="00FB0629"/>
    <w:rsid w:val="00FB72F1"/>
    <w:rsid w:val="00FC0988"/>
    <w:rsid w:val="00FC10C2"/>
    <w:rsid w:val="00FC1669"/>
    <w:rsid w:val="00FC1BC5"/>
    <w:rsid w:val="00FC45E6"/>
    <w:rsid w:val="00FC5FEA"/>
    <w:rsid w:val="00FC63F7"/>
    <w:rsid w:val="00FC66E0"/>
    <w:rsid w:val="00FC6978"/>
    <w:rsid w:val="00FC6AEB"/>
    <w:rsid w:val="00FC6D0B"/>
    <w:rsid w:val="00FD0240"/>
    <w:rsid w:val="00FD1C21"/>
    <w:rsid w:val="00FD1E56"/>
    <w:rsid w:val="00FD1FB2"/>
    <w:rsid w:val="00FD2D63"/>
    <w:rsid w:val="00FD6735"/>
    <w:rsid w:val="00FE0200"/>
    <w:rsid w:val="00FE05A4"/>
    <w:rsid w:val="00FE2F7E"/>
    <w:rsid w:val="00FE4265"/>
    <w:rsid w:val="00FE4617"/>
    <w:rsid w:val="00FE5296"/>
    <w:rsid w:val="00FE5556"/>
    <w:rsid w:val="00FE6BF0"/>
    <w:rsid w:val="00FE6EE3"/>
    <w:rsid w:val="00FF27E7"/>
    <w:rsid w:val="00FF3ED4"/>
    <w:rsid w:val="00FF403C"/>
    <w:rsid w:val="00FF4C83"/>
    <w:rsid w:val="00FF4E48"/>
    <w:rsid w:val="00FF5F38"/>
    <w:rsid w:val="00FF6217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F165"/>
  <w15:docId w15:val="{C441255F-2067-4A4C-8919-3FD52AAB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2DC2"/>
    <w:pPr>
      <w:ind w:firstLine="567"/>
    </w:pPr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2F4406"/>
    <w:pPr>
      <w:keepNext/>
      <w:ind w:firstLine="0"/>
      <w:jc w:val="both"/>
      <w:outlineLvl w:val="0"/>
    </w:pPr>
    <w:rPr>
      <w:szCs w:val="28"/>
    </w:rPr>
  </w:style>
  <w:style w:type="paragraph" w:styleId="2">
    <w:name w:val="heading 2"/>
    <w:basedOn w:val="a0"/>
    <w:next w:val="a0"/>
    <w:link w:val="20"/>
    <w:qFormat/>
    <w:rsid w:val="002F4406"/>
    <w:pPr>
      <w:keepNext/>
      <w:ind w:firstLine="0"/>
      <w:jc w:val="center"/>
      <w:outlineLvl w:val="1"/>
    </w:pPr>
    <w:rPr>
      <w:b/>
      <w:bCs/>
      <w:szCs w:val="28"/>
    </w:rPr>
  </w:style>
  <w:style w:type="paragraph" w:styleId="3">
    <w:name w:val="heading 3"/>
    <w:basedOn w:val="a0"/>
    <w:next w:val="a0"/>
    <w:link w:val="30"/>
    <w:qFormat/>
    <w:rsid w:val="002F4406"/>
    <w:pPr>
      <w:keepNext/>
      <w:ind w:firstLine="0"/>
      <w:jc w:val="center"/>
      <w:outlineLvl w:val="2"/>
    </w:pPr>
    <w:rPr>
      <w:b/>
      <w:sz w:val="24"/>
      <w:u w:val="single"/>
    </w:rPr>
  </w:style>
  <w:style w:type="paragraph" w:styleId="4">
    <w:name w:val="heading 4"/>
    <w:basedOn w:val="a0"/>
    <w:next w:val="a0"/>
    <w:link w:val="40"/>
    <w:qFormat/>
    <w:rsid w:val="002F4406"/>
    <w:pPr>
      <w:keepNext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basedOn w:val="a0"/>
    <w:next w:val="a0"/>
    <w:link w:val="50"/>
    <w:qFormat/>
    <w:rsid w:val="002F4406"/>
    <w:pPr>
      <w:keepNext/>
      <w:ind w:firstLine="0"/>
      <w:outlineLvl w:val="4"/>
    </w:pPr>
    <w:rPr>
      <w:b/>
      <w:bCs/>
      <w:szCs w:val="28"/>
    </w:rPr>
  </w:style>
  <w:style w:type="paragraph" w:styleId="6">
    <w:name w:val="heading 6"/>
    <w:basedOn w:val="a0"/>
    <w:next w:val="a0"/>
    <w:link w:val="60"/>
    <w:qFormat/>
    <w:rsid w:val="002F4406"/>
    <w:pPr>
      <w:spacing w:before="240" w:after="60"/>
      <w:ind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2F4406"/>
    <w:pPr>
      <w:spacing w:before="240" w:after="60"/>
      <w:ind w:firstLine="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2F4406"/>
    <w:pPr>
      <w:spacing w:before="240" w:after="60"/>
      <w:ind w:firstLine="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A94A53"/>
    <w:p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22DC2"/>
    <w:pPr>
      <w:ind w:firstLine="426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rsid w:val="00D22D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0"/>
    <w:link w:val="a5"/>
    <w:rsid w:val="00F25FDF"/>
    <w:pPr>
      <w:tabs>
        <w:tab w:val="center" w:pos="4153"/>
        <w:tab w:val="right" w:pos="8306"/>
      </w:tabs>
      <w:ind w:firstLine="0"/>
    </w:pPr>
    <w:rPr>
      <w:sz w:val="20"/>
    </w:rPr>
  </w:style>
  <w:style w:type="character" w:customStyle="1" w:styleId="a5">
    <w:name w:val="Верхний колонтитул Знак"/>
    <w:link w:val="a4"/>
    <w:rsid w:val="00F25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F620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6206F"/>
    <w:rPr>
      <w:rFonts w:ascii="Times New Roman" w:eastAsia="Times New Roman" w:hAnsi="Times New Roman"/>
      <w:sz w:val="28"/>
    </w:rPr>
  </w:style>
  <w:style w:type="paragraph" w:styleId="a8">
    <w:name w:val="Balloon Text"/>
    <w:basedOn w:val="a0"/>
    <w:link w:val="a9"/>
    <w:uiPriority w:val="99"/>
    <w:unhideWhenUsed/>
    <w:rsid w:val="004746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67D"/>
    <w:rPr>
      <w:rFonts w:ascii="Tahoma" w:eastAsia="Times New Roman" w:hAnsi="Tahoma" w:cs="Tahoma"/>
      <w:sz w:val="16"/>
      <w:szCs w:val="16"/>
    </w:rPr>
  </w:style>
  <w:style w:type="character" w:styleId="aa">
    <w:name w:val="Hyperlink"/>
    <w:uiPriority w:val="99"/>
    <w:unhideWhenUsed/>
    <w:rsid w:val="003D7E0E"/>
    <w:rPr>
      <w:color w:val="0000FF"/>
      <w:u w:val="single"/>
    </w:rPr>
  </w:style>
  <w:style w:type="character" w:customStyle="1" w:styleId="10">
    <w:name w:val="Заголовок 1 Знак"/>
    <w:link w:val="1"/>
    <w:rsid w:val="002F4406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30">
    <w:name w:val="Заголовок 3 Знак"/>
    <w:link w:val="3"/>
    <w:rsid w:val="002F4406"/>
    <w:rPr>
      <w:rFonts w:ascii="Times New Roman" w:eastAsia="Times New Roman" w:hAnsi="Times New Roman"/>
      <w:b/>
      <w:sz w:val="24"/>
      <w:u w:val="single"/>
    </w:rPr>
  </w:style>
  <w:style w:type="character" w:customStyle="1" w:styleId="40">
    <w:name w:val="Заголовок 4 Знак"/>
    <w:link w:val="4"/>
    <w:rsid w:val="002F4406"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2F440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2F4406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2F4406"/>
    <w:rPr>
      <w:rFonts w:ascii="Times New Roman" w:eastAsia="Times New Roman" w:hAnsi="Times New Roman"/>
      <w:i/>
      <w:iCs/>
      <w:sz w:val="24"/>
      <w:szCs w:val="24"/>
    </w:rPr>
  </w:style>
  <w:style w:type="paragraph" w:styleId="ab">
    <w:name w:val="Body Text"/>
    <w:basedOn w:val="a0"/>
    <w:link w:val="ac"/>
    <w:rsid w:val="002F4406"/>
    <w:pPr>
      <w:ind w:firstLine="0"/>
      <w:jc w:val="both"/>
    </w:pPr>
    <w:rPr>
      <w:sz w:val="24"/>
    </w:rPr>
  </w:style>
  <w:style w:type="character" w:customStyle="1" w:styleId="ac">
    <w:name w:val="Основной текст Знак"/>
    <w:link w:val="ab"/>
    <w:rsid w:val="002F4406"/>
    <w:rPr>
      <w:rFonts w:ascii="Times New Roman" w:eastAsia="Times New Roman" w:hAnsi="Times New Roman"/>
      <w:sz w:val="24"/>
    </w:rPr>
  </w:style>
  <w:style w:type="table" w:styleId="ad">
    <w:name w:val="Table Grid"/>
    <w:basedOn w:val="a2"/>
    <w:rsid w:val="002F440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2F4406"/>
    <w:pPr>
      <w:ind w:firstLine="851"/>
      <w:jc w:val="both"/>
    </w:pPr>
    <w:rPr>
      <w:rFonts w:ascii="Courier New" w:hAnsi="Courier New" w:cs="Courier New"/>
      <w:szCs w:val="28"/>
    </w:rPr>
  </w:style>
  <w:style w:type="paragraph" w:styleId="ae">
    <w:name w:val="Body Text Indent"/>
    <w:basedOn w:val="a0"/>
    <w:link w:val="af"/>
    <w:rsid w:val="002F4406"/>
    <w:pPr>
      <w:spacing w:after="120"/>
      <w:ind w:left="283" w:firstLine="0"/>
    </w:pPr>
    <w:rPr>
      <w:sz w:val="24"/>
    </w:rPr>
  </w:style>
  <w:style w:type="character" w:customStyle="1" w:styleId="af">
    <w:name w:val="Основной текст с отступом Знак"/>
    <w:link w:val="ae"/>
    <w:rsid w:val="002F4406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2F440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Title"/>
    <w:basedOn w:val="a0"/>
    <w:link w:val="af1"/>
    <w:qFormat/>
    <w:rsid w:val="002F4406"/>
    <w:pPr>
      <w:ind w:firstLine="0"/>
      <w:jc w:val="center"/>
    </w:pPr>
    <w:rPr>
      <w:b/>
      <w:bCs/>
      <w:szCs w:val="28"/>
    </w:rPr>
  </w:style>
  <w:style w:type="character" w:customStyle="1" w:styleId="af1">
    <w:name w:val="Заголовок Знак"/>
    <w:link w:val="af0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F4406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qFormat/>
    <w:rsid w:val="002F44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imes12">
    <w:name w:val="Times12"/>
    <w:basedOn w:val="a0"/>
    <w:rsid w:val="002F4406"/>
    <w:pPr>
      <w:ind w:firstLine="85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2F4406"/>
    <w:pPr>
      <w:spacing w:line="360" w:lineRule="auto"/>
      <w:ind w:firstLine="284"/>
      <w:jc w:val="both"/>
    </w:pPr>
    <w:rPr>
      <w:szCs w:val="28"/>
    </w:rPr>
  </w:style>
  <w:style w:type="character" w:customStyle="1" w:styleId="32">
    <w:name w:val="Основной текст с отступом 3 Знак"/>
    <w:link w:val="31"/>
    <w:rsid w:val="002F4406"/>
    <w:rPr>
      <w:rFonts w:ascii="Times New Roman" w:eastAsia="Times New Roman" w:hAnsi="Times New Roman"/>
      <w:sz w:val="28"/>
      <w:szCs w:val="28"/>
    </w:rPr>
  </w:style>
  <w:style w:type="paragraph" w:styleId="33">
    <w:name w:val="Body Text 3"/>
    <w:basedOn w:val="a0"/>
    <w:link w:val="34"/>
    <w:rsid w:val="002F4406"/>
    <w:pPr>
      <w:ind w:firstLine="0"/>
      <w:jc w:val="center"/>
    </w:pPr>
    <w:rPr>
      <w:b/>
      <w:bCs/>
      <w:szCs w:val="28"/>
    </w:rPr>
  </w:style>
  <w:style w:type="character" w:customStyle="1" w:styleId="34">
    <w:name w:val="Основной текст 3 Знак"/>
    <w:link w:val="33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styleId="af2">
    <w:name w:val="Plain Text"/>
    <w:basedOn w:val="a0"/>
    <w:link w:val="af3"/>
    <w:rsid w:val="002F4406"/>
    <w:pPr>
      <w:ind w:firstLine="0"/>
    </w:pPr>
    <w:rPr>
      <w:rFonts w:ascii="Courier New" w:hAnsi="Courier New"/>
      <w:sz w:val="20"/>
    </w:rPr>
  </w:style>
  <w:style w:type="character" w:customStyle="1" w:styleId="af3">
    <w:name w:val="Текст Знак"/>
    <w:link w:val="af2"/>
    <w:rsid w:val="002F4406"/>
    <w:rPr>
      <w:rFonts w:ascii="Courier New" w:eastAsia="Times New Roman" w:hAnsi="Courier New"/>
    </w:rPr>
  </w:style>
  <w:style w:type="paragraph" w:customStyle="1" w:styleId="Times14">
    <w:name w:val="Times14"/>
    <w:basedOn w:val="a0"/>
    <w:rsid w:val="002F4406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2F4406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2F4406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2F4406"/>
    <w:pPr>
      <w:ind w:firstLine="851"/>
      <w:jc w:val="both"/>
    </w:pPr>
    <w:rPr>
      <w:rFonts w:ascii="Arial" w:hAnsi="Arial" w:cs="Arial"/>
      <w:sz w:val="24"/>
      <w:szCs w:val="24"/>
    </w:rPr>
  </w:style>
  <w:style w:type="character" w:styleId="af4">
    <w:name w:val="page number"/>
    <w:rsid w:val="002F4406"/>
  </w:style>
  <w:style w:type="paragraph" w:customStyle="1" w:styleId="ConsNonformat">
    <w:name w:val="ConsNonformat"/>
    <w:rsid w:val="002F4406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24">
    <w:name w:val="Основной текст 2 Знак"/>
    <w:link w:val="25"/>
    <w:rsid w:val="002F4406"/>
    <w:rPr>
      <w:sz w:val="24"/>
      <w:szCs w:val="24"/>
    </w:rPr>
  </w:style>
  <w:style w:type="paragraph" w:customStyle="1" w:styleId="ConsPlusNormal">
    <w:name w:val="ConsPlusNormal"/>
    <w:link w:val="ConsPlusNormal0"/>
    <w:rsid w:val="002F440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5">
    <w:name w:val="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1">
    <w:name w:val="Знак Знак Знак1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2">
    <w:name w:val="Знак1 Знак Знак Знак"/>
    <w:basedOn w:val="a0"/>
    <w:rsid w:val="002F4406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3">
    <w:name w:val="Знак1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6">
    <w:name w:val="Знак Знак Знак2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6">
    <w:name w:val="Знак Знак Знак Знак 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5">
    <w:name w:val="Знак Знак Знак3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 Знак Знак Знак 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2F4406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af7">
    <w:name w:val="Заголовок текста"/>
    <w:rsid w:val="002F4406"/>
    <w:pPr>
      <w:spacing w:after="240"/>
      <w:jc w:val="center"/>
    </w:pPr>
    <w:rPr>
      <w:rFonts w:ascii="Times New Roman" w:eastAsia="Times New Roman" w:hAnsi="Times New Roman"/>
      <w:b/>
      <w:noProof/>
      <w:sz w:val="28"/>
    </w:rPr>
  </w:style>
  <w:style w:type="paragraph" w:customStyle="1" w:styleId="af8">
    <w:name w:val="Текст постановления"/>
    <w:rsid w:val="002F4406"/>
    <w:pPr>
      <w:suppressAutoHyphens/>
      <w:spacing w:line="288" w:lineRule="auto"/>
      <w:ind w:firstLine="720"/>
      <w:jc w:val="both"/>
    </w:pPr>
    <w:rPr>
      <w:rFonts w:ascii="Times New Roman" w:eastAsia="Times New Roman" w:hAnsi="Times New Roman"/>
      <w:noProof/>
      <w:sz w:val="28"/>
      <w:lang w:val="en-US" w:eastAsia="en-US"/>
    </w:rPr>
  </w:style>
  <w:style w:type="paragraph" w:customStyle="1" w:styleId="27">
    <w:name w:val="Знак Знак Знак Знак Знак Знак Знак 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9">
    <w:name w:val="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2F440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a">
    <w:name w:val="footnote text"/>
    <w:basedOn w:val="a0"/>
    <w:link w:val="afb"/>
    <w:uiPriority w:val="99"/>
    <w:rsid w:val="002F4406"/>
    <w:pPr>
      <w:ind w:firstLine="0"/>
    </w:pPr>
    <w:rPr>
      <w:sz w:val="20"/>
      <w:szCs w:val="24"/>
    </w:rPr>
  </w:style>
  <w:style w:type="character" w:customStyle="1" w:styleId="afb">
    <w:name w:val="Текст сноски Знак"/>
    <w:link w:val="afa"/>
    <w:uiPriority w:val="99"/>
    <w:rsid w:val="002F4406"/>
    <w:rPr>
      <w:rFonts w:ascii="Times New Roman" w:eastAsia="Times New Roman" w:hAnsi="Times New Roman"/>
      <w:szCs w:val="24"/>
    </w:rPr>
  </w:style>
  <w:style w:type="paragraph" w:styleId="afc">
    <w:name w:val="Document Map"/>
    <w:basedOn w:val="a0"/>
    <w:link w:val="afd"/>
    <w:rsid w:val="002F4406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d">
    <w:name w:val="Схема документа Знак"/>
    <w:link w:val="afc"/>
    <w:rsid w:val="002F4406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2F4406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2F4406"/>
    <w:rPr>
      <w:rFonts w:ascii="Georgia" w:eastAsia="Times New Roman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e">
    <w:name w:val="Normal (Web)"/>
    <w:basedOn w:val="a0"/>
    <w:uiPriority w:val="99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">
    <w:name w:val="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8">
    <w:name w:val="Знак Знак2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5">
    <w:name w:val="Подпись1"/>
    <w:basedOn w:val="a0"/>
    <w:rsid w:val="002F4406"/>
    <w:pPr>
      <w:tabs>
        <w:tab w:val="right" w:pos="9072"/>
      </w:tabs>
      <w:ind w:firstLine="0"/>
    </w:pPr>
    <w:rPr>
      <w:sz w:val="24"/>
    </w:rPr>
  </w:style>
  <w:style w:type="character" w:styleId="aff0">
    <w:name w:val="FollowedHyperlink"/>
    <w:uiPriority w:val="99"/>
    <w:unhideWhenUsed/>
    <w:rsid w:val="002F4406"/>
    <w:rPr>
      <w:color w:val="800080"/>
      <w:u w:val="single"/>
    </w:rPr>
  </w:style>
  <w:style w:type="paragraph" w:customStyle="1" w:styleId="210">
    <w:name w:val="Знак Знак2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6">
    <w:name w:val="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1">
    <w:name w:val="Знак Знак2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1">
    <w:name w:val="annotation text"/>
    <w:basedOn w:val="a0"/>
    <w:link w:val="aff2"/>
    <w:uiPriority w:val="99"/>
    <w:unhideWhenUsed/>
    <w:rsid w:val="002F4406"/>
    <w:pPr>
      <w:spacing w:after="200" w:line="276" w:lineRule="auto"/>
      <w:ind w:firstLine="0"/>
    </w:pPr>
    <w:rPr>
      <w:rFonts w:ascii="Calibri" w:eastAsia="Calibri" w:hAnsi="Calibri"/>
      <w:sz w:val="20"/>
      <w:lang w:eastAsia="en-US"/>
    </w:rPr>
  </w:style>
  <w:style w:type="character" w:customStyle="1" w:styleId="aff2">
    <w:name w:val="Текст примечания Знак"/>
    <w:link w:val="aff1"/>
    <w:uiPriority w:val="99"/>
    <w:rsid w:val="002F4406"/>
    <w:rPr>
      <w:lang w:eastAsia="en-US"/>
    </w:rPr>
  </w:style>
  <w:style w:type="paragraph" w:styleId="aff3">
    <w:name w:val="annotation subject"/>
    <w:basedOn w:val="aff1"/>
    <w:next w:val="aff1"/>
    <w:link w:val="aff4"/>
    <w:rsid w:val="002F4406"/>
    <w:pPr>
      <w:spacing w:after="0" w:line="240" w:lineRule="auto"/>
    </w:pPr>
    <w:rPr>
      <w:b/>
      <w:bCs/>
      <w:lang w:val="en-US"/>
    </w:rPr>
  </w:style>
  <w:style w:type="character" w:customStyle="1" w:styleId="aff4">
    <w:name w:val="Тема примечания Знак"/>
    <w:link w:val="aff3"/>
    <w:rsid w:val="002F4406"/>
    <w:rPr>
      <w:b/>
      <w:bCs/>
      <w:lang w:val="en-US" w:eastAsia="en-US"/>
    </w:rPr>
  </w:style>
  <w:style w:type="paragraph" w:customStyle="1" w:styleId="19">
    <w:name w:val="Знак1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styleId="25">
    <w:name w:val="Body Text 2"/>
    <w:basedOn w:val="a0"/>
    <w:link w:val="24"/>
    <w:rsid w:val="002F4406"/>
    <w:pPr>
      <w:ind w:firstLine="0"/>
    </w:pPr>
    <w:rPr>
      <w:rFonts w:ascii="Calibri" w:eastAsia="Calibri" w:hAnsi="Calibri"/>
      <w:sz w:val="24"/>
      <w:szCs w:val="24"/>
    </w:rPr>
  </w:style>
  <w:style w:type="character" w:customStyle="1" w:styleId="212">
    <w:name w:val="Основной текст 2 Знак1"/>
    <w:rsid w:val="002F4406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5">
    <w:name w:val="footnote reference"/>
    <w:rsid w:val="002F4406"/>
    <w:rPr>
      <w:vertAlign w:val="superscript"/>
    </w:rPr>
  </w:style>
  <w:style w:type="paragraph" w:customStyle="1" w:styleId="aff6">
    <w:name w:val="Нормальный"/>
    <w:rsid w:val="002F44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7">
    <w:name w:val="Гипертекстовая ссылка"/>
    <w:uiPriority w:val="99"/>
    <w:rsid w:val="002F4406"/>
    <w:rPr>
      <w:b/>
      <w:bCs/>
      <w:color w:val="106BBE"/>
    </w:rPr>
  </w:style>
  <w:style w:type="character" w:customStyle="1" w:styleId="apple-converted-space">
    <w:name w:val="apple-converted-space"/>
    <w:rsid w:val="002F4406"/>
  </w:style>
  <w:style w:type="character" w:styleId="aff8">
    <w:name w:val="Emphasis"/>
    <w:uiPriority w:val="20"/>
    <w:qFormat/>
    <w:rsid w:val="002F4406"/>
    <w:rPr>
      <w:i/>
      <w:iCs/>
    </w:rPr>
  </w:style>
  <w:style w:type="paragraph" w:styleId="aff9">
    <w:name w:val="List Paragraph"/>
    <w:basedOn w:val="a0"/>
    <w:uiPriority w:val="34"/>
    <w:qFormat/>
    <w:rsid w:val="002F4406"/>
    <w:pPr>
      <w:ind w:left="720" w:firstLine="0"/>
      <w:contextualSpacing/>
    </w:pPr>
    <w:rPr>
      <w:sz w:val="24"/>
    </w:rPr>
  </w:style>
  <w:style w:type="paragraph" w:customStyle="1" w:styleId="formattext">
    <w:name w:val="formattext"/>
    <w:basedOn w:val="a0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blk">
    <w:name w:val="blk"/>
    <w:rsid w:val="002F4406"/>
  </w:style>
  <w:style w:type="paragraph" w:customStyle="1" w:styleId="Default">
    <w:name w:val="Default"/>
    <w:rsid w:val="002F44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90">
    <w:name w:val="Заголовок 9 Знак"/>
    <w:basedOn w:val="a1"/>
    <w:link w:val="9"/>
    <w:rsid w:val="00A94A53"/>
    <w:rPr>
      <w:rFonts w:ascii="Arial" w:eastAsia="Times New Roman" w:hAnsi="Arial"/>
      <w:b/>
      <w:i/>
      <w:sz w:val="18"/>
    </w:rPr>
  </w:style>
  <w:style w:type="character" w:styleId="affa">
    <w:name w:val="annotation reference"/>
    <w:semiHidden/>
    <w:rsid w:val="00A94A53"/>
    <w:rPr>
      <w:sz w:val="16"/>
    </w:rPr>
  </w:style>
  <w:style w:type="paragraph" w:customStyle="1" w:styleId="affb">
    <w:name w:val="ПолеТема"/>
    <w:rsid w:val="00A94A53"/>
    <w:rPr>
      <w:rFonts w:ascii="Times New Roman" w:eastAsia="Times New Roman" w:hAnsi="Times New Roman"/>
      <w:sz w:val="28"/>
    </w:rPr>
  </w:style>
  <w:style w:type="paragraph" w:customStyle="1" w:styleId="affc">
    <w:name w:val="ПолеКому"/>
    <w:rsid w:val="00A94A53"/>
    <w:rPr>
      <w:rFonts w:ascii="Times New Roman" w:eastAsia="Times New Roman" w:hAnsi="Times New Roman"/>
      <w:noProof/>
      <w:sz w:val="24"/>
    </w:rPr>
  </w:style>
  <w:style w:type="paragraph" w:customStyle="1" w:styleId="affd">
    <w:name w:val="ТекстПисьма"/>
    <w:basedOn w:val="a0"/>
    <w:rsid w:val="00A94A53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ffe">
    <w:name w:val="ПолеПодпись"/>
    <w:basedOn w:val="a0"/>
    <w:rsid w:val="00A94A53"/>
    <w:pPr>
      <w:tabs>
        <w:tab w:val="right" w:pos="9072"/>
      </w:tabs>
      <w:jc w:val="both"/>
    </w:pPr>
    <w:rPr>
      <w:sz w:val="24"/>
    </w:rPr>
  </w:style>
  <w:style w:type="paragraph" w:customStyle="1" w:styleId="afff">
    <w:name w:val="ШапкаПисьма"/>
    <w:rsid w:val="00A94A53"/>
    <w:pPr>
      <w:jc w:val="center"/>
    </w:pPr>
    <w:rPr>
      <w:rFonts w:ascii="Times New Roman" w:eastAsia="Times New Roman" w:hAnsi="Times New Roman"/>
      <w:b/>
      <w:noProof/>
      <w:sz w:val="28"/>
    </w:rPr>
  </w:style>
  <w:style w:type="paragraph" w:styleId="afff0">
    <w:name w:val="List Bullet"/>
    <w:basedOn w:val="a0"/>
    <w:rsid w:val="00A94A53"/>
    <w:pPr>
      <w:ind w:left="283" w:hanging="283"/>
    </w:pPr>
    <w:rPr>
      <w:sz w:val="20"/>
    </w:rPr>
  </w:style>
  <w:style w:type="paragraph" w:styleId="36">
    <w:name w:val="List Bullet 3"/>
    <w:basedOn w:val="a0"/>
    <w:rsid w:val="00A94A53"/>
    <w:pPr>
      <w:ind w:left="1080" w:hanging="360"/>
    </w:pPr>
    <w:rPr>
      <w:sz w:val="20"/>
    </w:rPr>
  </w:style>
  <w:style w:type="paragraph" w:styleId="afff1">
    <w:name w:val="List Number"/>
    <w:basedOn w:val="a0"/>
    <w:rsid w:val="00A94A53"/>
    <w:pPr>
      <w:ind w:left="360" w:hanging="360"/>
    </w:pPr>
    <w:rPr>
      <w:sz w:val="20"/>
    </w:rPr>
  </w:style>
  <w:style w:type="paragraph" w:styleId="29">
    <w:name w:val="List Number 2"/>
    <w:basedOn w:val="a0"/>
    <w:rsid w:val="00A94A53"/>
    <w:pPr>
      <w:ind w:left="720" w:hanging="360"/>
    </w:pPr>
    <w:rPr>
      <w:sz w:val="20"/>
    </w:rPr>
  </w:style>
  <w:style w:type="paragraph" w:styleId="37">
    <w:name w:val="List Number 3"/>
    <w:basedOn w:val="a0"/>
    <w:rsid w:val="00A94A53"/>
    <w:pPr>
      <w:ind w:left="849" w:hanging="283"/>
    </w:pPr>
    <w:rPr>
      <w:sz w:val="20"/>
    </w:rPr>
  </w:style>
  <w:style w:type="paragraph" w:styleId="afff2">
    <w:name w:val="List"/>
    <w:basedOn w:val="a0"/>
    <w:rsid w:val="00A94A53"/>
    <w:pPr>
      <w:tabs>
        <w:tab w:val="left" w:pos="1134"/>
      </w:tabs>
      <w:ind w:left="1134" w:hanging="1134"/>
    </w:pPr>
    <w:rPr>
      <w:sz w:val="20"/>
    </w:rPr>
  </w:style>
  <w:style w:type="paragraph" w:customStyle="1" w:styleId="afff3">
    <w:name w:val="Сод_обычный"/>
    <w:basedOn w:val="a0"/>
    <w:rsid w:val="00A94A53"/>
    <w:pPr>
      <w:ind w:firstLine="680"/>
      <w:jc w:val="both"/>
    </w:pPr>
    <w:rPr>
      <w:sz w:val="24"/>
    </w:rPr>
  </w:style>
  <w:style w:type="paragraph" w:customStyle="1" w:styleId="afff4">
    <w:name w:val="ПолеНомер"/>
    <w:basedOn w:val="a0"/>
    <w:rsid w:val="00A94A53"/>
    <w:pPr>
      <w:ind w:firstLine="0"/>
    </w:pPr>
  </w:style>
  <w:style w:type="paragraph" w:customStyle="1" w:styleId="afff5">
    <w:name w:val="ПолеДата"/>
    <w:basedOn w:val="afff4"/>
    <w:rsid w:val="00A94A53"/>
    <w:pPr>
      <w:jc w:val="right"/>
    </w:pPr>
  </w:style>
  <w:style w:type="character" w:customStyle="1" w:styleId="ConsPlusNormal0">
    <w:name w:val="ConsPlusNormal Знак"/>
    <w:link w:val="ConsPlusNormal"/>
    <w:locked/>
    <w:rsid w:val="00A94A53"/>
    <w:rPr>
      <w:rFonts w:ascii="Arial" w:eastAsia="Times New Roman" w:hAnsi="Arial" w:cs="Arial"/>
    </w:rPr>
  </w:style>
  <w:style w:type="paragraph" w:styleId="afff6">
    <w:name w:val="No Spacing"/>
    <w:basedOn w:val="a0"/>
    <w:qFormat/>
    <w:rsid w:val="00A94A53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A94A5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a">
    <w:name w:val="Текст примечания Знак1"/>
    <w:uiPriority w:val="99"/>
    <w:rsid w:val="00A94A53"/>
    <w:rPr>
      <w:sz w:val="20"/>
      <w:szCs w:val="20"/>
    </w:rPr>
  </w:style>
  <w:style w:type="character" w:customStyle="1" w:styleId="2a">
    <w:name w:val="Цитата 2 Знак"/>
    <w:link w:val="2b"/>
    <w:uiPriority w:val="29"/>
    <w:rsid w:val="00A94A53"/>
    <w:rPr>
      <w:i/>
      <w:sz w:val="24"/>
      <w:szCs w:val="24"/>
    </w:rPr>
  </w:style>
  <w:style w:type="paragraph" w:styleId="2b">
    <w:name w:val="Quote"/>
    <w:basedOn w:val="a0"/>
    <w:next w:val="a0"/>
    <w:link w:val="2a"/>
    <w:uiPriority w:val="29"/>
    <w:qFormat/>
    <w:rsid w:val="00A94A53"/>
    <w:pPr>
      <w:ind w:firstLine="0"/>
    </w:pPr>
    <w:rPr>
      <w:rFonts w:ascii="Calibri" w:eastAsia="Calibri" w:hAnsi="Calibri"/>
      <w:i/>
      <w:sz w:val="24"/>
      <w:szCs w:val="24"/>
    </w:rPr>
  </w:style>
  <w:style w:type="character" w:customStyle="1" w:styleId="213">
    <w:name w:val="Цитата 2 Знак1"/>
    <w:basedOn w:val="a1"/>
    <w:uiPriority w:val="29"/>
    <w:rsid w:val="00A94A53"/>
    <w:rPr>
      <w:rFonts w:ascii="Times New Roman" w:eastAsia="Times New Roman" w:hAnsi="Times New Roman"/>
      <w:i/>
      <w:iCs/>
      <w:color w:val="404040" w:themeColor="text1" w:themeTint="BF"/>
      <w:sz w:val="28"/>
    </w:rPr>
  </w:style>
  <w:style w:type="paragraph" w:styleId="afff7">
    <w:name w:val="Subtitle"/>
    <w:basedOn w:val="a0"/>
    <w:next w:val="a0"/>
    <w:link w:val="afff8"/>
    <w:uiPriority w:val="11"/>
    <w:qFormat/>
    <w:rsid w:val="00A94A53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1"/>
    <w:link w:val="afff7"/>
    <w:uiPriority w:val="11"/>
    <w:rsid w:val="00A94A53"/>
    <w:rPr>
      <w:rFonts w:ascii="Cambria" w:eastAsia="Times New Roman" w:hAnsi="Cambria"/>
      <w:sz w:val="24"/>
      <w:szCs w:val="24"/>
    </w:rPr>
  </w:style>
  <w:style w:type="character" w:styleId="afff9">
    <w:name w:val="Strong"/>
    <w:uiPriority w:val="22"/>
    <w:qFormat/>
    <w:rsid w:val="00A94A53"/>
    <w:rPr>
      <w:b/>
      <w:bCs/>
    </w:rPr>
  </w:style>
  <w:style w:type="paragraph" w:styleId="afffa">
    <w:name w:val="Intense Quote"/>
    <w:basedOn w:val="a0"/>
    <w:next w:val="a0"/>
    <w:link w:val="afffb"/>
    <w:uiPriority w:val="30"/>
    <w:qFormat/>
    <w:rsid w:val="00A94A53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fb">
    <w:name w:val="Выделенная цитата Знак"/>
    <w:basedOn w:val="a1"/>
    <w:link w:val="afffa"/>
    <w:uiPriority w:val="30"/>
    <w:rsid w:val="00A94A53"/>
    <w:rPr>
      <w:rFonts w:eastAsia="Times New Roman"/>
      <w:b/>
      <w:i/>
      <w:sz w:val="24"/>
      <w:szCs w:val="22"/>
    </w:rPr>
  </w:style>
  <w:style w:type="character" w:styleId="afffc">
    <w:name w:val="Subtle Emphasis"/>
    <w:uiPriority w:val="19"/>
    <w:qFormat/>
    <w:rsid w:val="00A94A53"/>
    <w:rPr>
      <w:i/>
      <w:color w:val="5A5A5A"/>
    </w:rPr>
  </w:style>
  <w:style w:type="character" w:styleId="afffd">
    <w:name w:val="Intense Emphasis"/>
    <w:uiPriority w:val="21"/>
    <w:qFormat/>
    <w:rsid w:val="00A94A53"/>
    <w:rPr>
      <w:b/>
      <w:i/>
      <w:sz w:val="24"/>
      <w:szCs w:val="24"/>
      <w:u w:val="single"/>
    </w:rPr>
  </w:style>
  <w:style w:type="character" w:styleId="afffe">
    <w:name w:val="Subtle Reference"/>
    <w:uiPriority w:val="31"/>
    <w:qFormat/>
    <w:rsid w:val="00A94A53"/>
    <w:rPr>
      <w:sz w:val="24"/>
      <w:szCs w:val="24"/>
      <w:u w:val="single"/>
    </w:rPr>
  </w:style>
  <w:style w:type="character" w:styleId="affff">
    <w:name w:val="Intense Reference"/>
    <w:uiPriority w:val="32"/>
    <w:qFormat/>
    <w:rsid w:val="00A94A53"/>
    <w:rPr>
      <w:b/>
      <w:sz w:val="24"/>
      <w:u w:val="single"/>
    </w:rPr>
  </w:style>
  <w:style w:type="character" w:styleId="affff0">
    <w:name w:val="Book Title"/>
    <w:uiPriority w:val="33"/>
    <w:qFormat/>
    <w:rsid w:val="00A94A53"/>
    <w:rPr>
      <w:rFonts w:ascii="Cambria" w:eastAsia="Times New Roman" w:hAnsi="Cambria"/>
      <w:b/>
      <w:i/>
      <w:sz w:val="24"/>
      <w:szCs w:val="24"/>
    </w:rPr>
  </w:style>
  <w:style w:type="paragraph" w:styleId="affff1">
    <w:name w:val="TOC Heading"/>
    <w:basedOn w:val="1"/>
    <w:next w:val="a0"/>
    <w:uiPriority w:val="39"/>
    <w:semiHidden/>
    <w:unhideWhenUsed/>
    <w:qFormat/>
    <w:rsid w:val="00A94A53"/>
    <w:pPr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affff2">
    <w:name w:val="Название Знак"/>
    <w:rsid w:val="00A94A53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c">
    <w:name w:val="Текст примечания Знак2"/>
    <w:basedOn w:val="a1"/>
    <w:uiPriority w:val="99"/>
    <w:rsid w:val="00A94A53"/>
    <w:rPr>
      <w:sz w:val="28"/>
    </w:rPr>
  </w:style>
  <w:style w:type="character" w:customStyle="1" w:styleId="1b">
    <w:name w:val="Название Знак1"/>
    <w:basedOn w:val="a1"/>
    <w:rsid w:val="00A94A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A94A53"/>
    <w:rPr>
      <w:color w:val="0000FF"/>
      <w:u w:val="single"/>
    </w:rPr>
  </w:style>
  <w:style w:type="character" w:customStyle="1" w:styleId="apple-style-span">
    <w:name w:val="apple-style-span"/>
    <w:basedOn w:val="a1"/>
    <w:rsid w:val="00A9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41CAA-8E85-4DFB-A0D0-ABEB3DB4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24</Pages>
  <Words>4505</Words>
  <Characters>25683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30128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http://www.consultant.ru/document/cons_doc_LAW_337452/90a506b2fdef7de73ccc5ec5a515ccaa6c326604/</vt:lpwstr>
      </vt:variant>
      <vt:variant>
        <vt:lpwstr>dst101693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Марина Голубева</cp:lastModifiedBy>
  <cp:revision>116</cp:revision>
  <cp:lastPrinted>2022-12-22T16:29:00Z</cp:lastPrinted>
  <dcterms:created xsi:type="dcterms:W3CDTF">2025-11-01T10:08:00Z</dcterms:created>
  <dcterms:modified xsi:type="dcterms:W3CDTF">2026-07-21T06:02:00Z</dcterms:modified>
</cp:coreProperties>
</file>